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16" w:rsidRPr="001C59C9" w:rsidRDefault="00AD1916" w:rsidP="00AD19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Извещение о проведен</w:t>
      </w:r>
      <w:proofErr w:type="gramStart"/>
      <w:r w:rsidRPr="001C59C9">
        <w:rPr>
          <w:rFonts w:ascii="Times New Roman" w:hAnsi="Times New Roman"/>
          <w:sz w:val="20"/>
          <w:szCs w:val="20"/>
        </w:rPr>
        <w:t>ии ау</w:t>
      </w:r>
      <w:proofErr w:type="gramEnd"/>
      <w:r w:rsidRPr="001C59C9">
        <w:rPr>
          <w:rFonts w:ascii="Times New Roman" w:hAnsi="Times New Roman"/>
          <w:sz w:val="20"/>
          <w:szCs w:val="20"/>
        </w:rPr>
        <w:t xml:space="preserve">кциона, который состоится </w:t>
      </w:r>
      <w:r>
        <w:rPr>
          <w:rFonts w:ascii="Times New Roman" w:hAnsi="Times New Roman"/>
          <w:sz w:val="20"/>
          <w:szCs w:val="20"/>
        </w:rPr>
        <w:t>25.09</w:t>
      </w:r>
      <w:r w:rsidRPr="001C59C9">
        <w:rPr>
          <w:rFonts w:ascii="Times New Roman" w:hAnsi="Times New Roman"/>
          <w:sz w:val="20"/>
          <w:szCs w:val="20"/>
        </w:rPr>
        <w:t>.2019 г. (</w:t>
      </w:r>
      <w:r>
        <w:rPr>
          <w:rFonts w:ascii="Times New Roman" w:hAnsi="Times New Roman"/>
          <w:sz w:val="20"/>
          <w:szCs w:val="20"/>
        </w:rPr>
        <w:t>3</w:t>
      </w:r>
      <w:r w:rsidRPr="001C59C9">
        <w:rPr>
          <w:rFonts w:ascii="Times New Roman" w:hAnsi="Times New Roman"/>
          <w:sz w:val="20"/>
          <w:szCs w:val="20"/>
        </w:rPr>
        <w:t xml:space="preserve"> лот</w:t>
      </w:r>
      <w:r>
        <w:rPr>
          <w:rFonts w:ascii="Times New Roman" w:hAnsi="Times New Roman"/>
          <w:sz w:val="20"/>
          <w:szCs w:val="20"/>
        </w:rPr>
        <w:t>а</w:t>
      </w:r>
      <w:r w:rsidRPr="001C59C9">
        <w:rPr>
          <w:rFonts w:ascii="Times New Roman" w:hAnsi="Times New Roman"/>
          <w:sz w:val="20"/>
          <w:szCs w:val="20"/>
        </w:rPr>
        <w:t>)</w:t>
      </w:r>
    </w:p>
    <w:p w:rsidR="00AD1916" w:rsidRPr="001C59C9" w:rsidRDefault="00AD1916" w:rsidP="00AD19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1916" w:rsidRPr="001C59C9" w:rsidRDefault="00AD1916" w:rsidP="00AD19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 xml:space="preserve">Муниципальное образование </w:t>
      </w:r>
      <w:proofErr w:type="spellStart"/>
      <w:r w:rsidRPr="001C59C9">
        <w:rPr>
          <w:rFonts w:ascii="Times New Roman" w:hAnsi="Times New Roman"/>
          <w:sz w:val="20"/>
          <w:szCs w:val="20"/>
        </w:rPr>
        <w:t>Кыштымский</w:t>
      </w:r>
      <w:proofErr w:type="spellEnd"/>
      <w:r w:rsidRPr="001C59C9">
        <w:rPr>
          <w:rFonts w:ascii="Times New Roman" w:hAnsi="Times New Roman"/>
          <w:sz w:val="20"/>
          <w:szCs w:val="20"/>
        </w:rPr>
        <w:t xml:space="preserve"> городской округ, от имени которого выступает </w:t>
      </w:r>
      <w:r>
        <w:rPr>
          <w:rFonts w:ascii="Times New Roman" w:hAnsi="Times New Roman"/>
          <w:sz w:val="20"/>
          <w:szCs w:val="20"/>
        </w:rPr>
        <w:t>К</w:t>
      </w:r>
      <w:r w:rsidRPr="001C59C9">
        <w:rPr>
          <w:rFonts w:ascii="Times New Roman" w:hAnsi="Times New Roman"/>
          <w:sz w:val="20"/>
          <w:szCs w:val="20"/>
        </w:rPr>
        <w:t>омитет по управлению имуществом администрации Кыштымского городского округа, объявляет о проведен</w:t>
      </w:r>
      <w:proofErr w:type="gramStart"/>
      <w:r w:rsidRPr="001C59C9">
        <w:rPr>
          <w:rFonts w:ascii="Times New Roman" w:hAnsi="Times New Roman"/>
          <w:sz w:val="20"/>
          <w:szCs w:val="20"/>
        </w:rPr>
        <w:t>ии ау</w:t>
      </w:r>
      <w:proofErr w:type="gramEnd"/>
      <w:r w:rsidRPr="001C59C9">
        <w:rPr>
          <w:rFonts w:ascii="Times New Roman" w:hAnsi="Times New Roman"/>
          <w:sz w:val="20"/>
          <w:szCs w:val="20"/>
        </w:rPr>
        <w:t xml:space="preserve">кциона </w:t>
      </w:r>
      <w:r>
        <w:rPr>
          <w:rFonts w:ascii="Times New Roman" w:hAnsi="Times New Roman"/>
          <w:sz w:val="20"/>
          <w:szCs w:val="20"/>
        </w:rPr>
        <w:t>по</w:t>
      </w:r>
      <w:r w:rsidRPr="001C59C9">
        <w:rPr>
          <w:rFonts w:ascii="Times New Roman" w:hAnsi="Times New Roman"/>
          <w:sz w:val="20"/>
          <w:szCs w:val="20"/>
        </w:rPr>
        <w:t xml:space="preserve"> продаже </w:t>
      </w:r>
      <w:r>
        <w:rPr>
          <w:rFonts w:ascii="Times New Roman" w:hAnsi="Times New Roman"/>
          <w:sz w:val="20"/>
          <w:szCs w:val="20"/>
        </w:rPr>
        <w:t xml:space="preserve">3 </w:t>
      </w:r>
      <w:r w:rsidRPr="001C59C9">
        <w:rPr>
          <w:rFonts w:ascii="Times New Roman" w:hAnsi="Times New Roman"/>
          <w:sz w:val="20"/>
          <w:szCs w:val="20"/>
        </w:rPr>
        <w:t>земельн</w:t>
      </w:r>
      <w:r>
        <w:rPr>
          <w:rFonts w:ascii="Times New Roman" w:hAnsi="Times New Roman"/>
          <w:sz w:val="20"/>
          <w:szCs w:val="20"/>
        </w:rPr>
        <w:t>ых</w:t>
      </w:r>
      <w:r w:rsidRPr="001C59C9">
        <w:rPr>
          <w:rFonts w:ascii="Times New Roman" w:hAnsi="Times New Roman"/>
          <w:sz w:val="20"/>
          <w:szCs w:val="20"/>
        </w:rPr>
        <w:t xml:space="preserve"> участк</w:t>
      </w:r>
      <w:r>
        <w:rPr>
          <w:rFonts w:ascii="Times New Roman" w:hAnsi="Times New Roman"/>
          <w:sz w:val="20"/>
          <w:szCs w:val="20"/>
        </w:rPr>
        <w:t>ов</w:t>
      </w:r>
      <w:r w:rsidRPr="001C59C9">
        <w:rPr>
          <w:rFonts w:ascii="Times New Roman" w:hAnsi="Times New Roman"/>
          <w:sz w:val="20"/>
          <w:szCs w:val="20"/>
        </w:rPr>
        <w:t>.</w:t>
      </w:r>
    </w:p>
    <w:p w:rsidR="00AD1916" w:rsidRPr="001C59C9" w:rsidRDefault="00AD1916" w:rsidP="00AD19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Форма торгов: открытый аукцион.</w:t>
      </w:r>
    </w:p>
    <w:p w:rsidR="00AD1916" w:rsidRPr="001C59C9" w:rsidRDefault="00AD1916" w:rsidP="00AD19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 xml:space="preserve">Форма подачи предложений о размере </w:t>
      </w:r>
      <w:r>
        <w:rPr>
          <w:rFonts w:ascii="Times New Roman" w:hAnsi="Times New Roman"/>
          <w:sz w:val="20"/>
          <w:szCs w:val="20"/>
        </w:rPr>
        <w:t>цены</w:t>
      </w:r>
      <w:r w:rsidRPr="001C59C9">
        <w:rPr>
          <w:rFonts w:ascii="Times New Roman" w:hAnsi="Times New Roman"/>
          <w:sz w:val="20"/>
          <w:szCs w:val="20"/>
        </w:rPr>
        <w:t xml:space="preserve"> земельного участка: открытая.</w:t>
      </w:r>
    </w:p>
    <w:p w:rsidR="00AD1916" w:rsidRPr="001C59C9" w:rsidRDefault="00AD1916" w:rsidP="00AD1916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C59C9">
        <w:rPr>
          <w:sz w:val="20"/>
          <w:szCs w:val="20"/>
        </w:rPr>
        <w:t xml:space="preserve">Организатор аукциона может принять решение об отказе от проведения аукциона не </w:t>
      </w:r>
      <w:proofErr w:type="gramStart"/>
      <w:r w:rsidRPr="001C59C9">
        <w:rPr>
          <w:sz w:val="20"/>
          <w:szCs w:val="20"/>
        </w:rPr>
        <w:t>позднее</w:t>
      </w:r>
      <w:proofErr w:type="gramEnd"/>
      <w:r w:rsidRPr="001C59C9">
        <w:rPr>
          <w:sz w:val="20"/>
          <w:szCs w:val="20"/>
        </w:rPr>
        <w:t xml:space="preserve"> чем за пять дней до дня проведения аукциона.</w:t>
      </w:r>
    </w:p>
    <w:p w:rsidR="00AD1916" w:rsidRPr="001C59C9" w:rsidRDefault="00AD1916" w:rsidP="00AD1916">
      <w:pPr>
        <w:spacing w:after="0" w:line="240" w:lineRule="auto"/>
        <w:ind w:firstLine="708"/>
        <w:rPr>
          <w:sz w:val="20"/>
          <w:szCs w:val="20"/>
        </w:rPr>
      </w:pPr>
      <w:r w:rsidRPr="001C59C9">
        <w:rPr>
          <w:rFonts w:ascii="Times New Roman" w:hAnsi="Times New Roman"/>
          <w:sz w:val="20"/>
          <w:szCs w:val="20"/>
        </w:rPr>
        <w:t>Сведения о земельных участках, далее – объектах продажи:</w:t>
      </w:r>
    </w:p>
    <w:tbl>
      <w:tblPr>
        <w:tblpPr w:leftFromText="180" w:rightFromText="180" w:vertAnchor="text" w:horzAnchor="margin" w:tblpXSpec="center" w:tblpY="17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402"/>
        <w:gridCol w:w="3402"/>
        <w:gridCol w:w="3969"/>
      </w:tblGrid>
      <w:tr w:rsidR="00AD1916" w:rsidRPr="00E27A90" w:rsidTr="00AD19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Лот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ind w:right="-1844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916" w:rsidRPr="00E27A90" w:rsidTr="00AD1916">
        <w:trPr>
          <w:trHeight w:val="9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Местоположение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</w:t>
            </w:r>
            <w:proofErr w:type="gramStart"/>
            <w:r w:rsidRPr="00E27A90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27A90">
              <w:rPr>
                <w:sz w:val="20"/>
                <w:szCs w:val="20"/>
                <w:lang w:eastAsia="en-US"/>
              </w:rPr>
              <w:t xml:space="preserve">. Кыштым,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rPr>
                  <w:sz w:val="20"/>
                  <w:szCs w:val="20"/>
                  <w:lang w:eastAsia="en-US"/>
                </w:rPr>
                <w:t>11 м</w:t>
              </w:r>
            </w:smartTag>
            <w:r>
              <w:rPr>
                <w:sz w:val="20"/>
                <w:szCs w:val="20"/>
                <w:lang w:eastAsia="en-US"/>
              </w:rPr>
              <w:t xml:space="preserve"> северо-восточнее жилого дома № 20 по ул. Крестьянская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</w:t>
            </w:r>
            <w:proofErr w:type="gramStart"/>
            <w:r w:rsidRPr="00E27A90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27A90">
              <w:rPr>
                <w:sz w:val="20"/>
                <w:szCs w:val="20"/>
                <w:lang w:eastAsia="en-US"/>
              </w:rPr>
              <w:t xml:space="preserve">. Кыштым, 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2 м"/>
              </w:smartTagPr>
              <w:r>
                <w:rPr>
                  <w:sz w:val="20"/>
                  <w:szCs w:val="20"/>
                  <w:lang w:eastAsia="en-US"/>
                </w:rPr>
                <w:t>42 м</w:t>
              </w:r>
            </w:smartTag>
            <w:r>
              <w:rPr>
                <w:sz w:val="20"/>
                <w:szCs w:val="20"/>
                <w:lang w:eastAsia="en-US"/>
              </w:rPr>
              <w:t xml:space="preserve"> северо-западнее жилого дома № 3 по ул. Ясная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E27A90">
              <w:rPr>
                <w:sz w:val="20"/>
                <w:szCs w:val="20"/>
                <w:lang w:eastAsia="en-US"/>
              </w:rPr>
              <w:t xml:space="preserve">Россия, Челябинская область, </w:t>
            </w:r>
            <w:proofErr w:type="gramStart"/>
            <w:r w:rsidRPr="00E27A90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27A90">
              <w:rPr>
                <w:sz w:val="20"/>
                <w:szCs w:val="20"/>
                <w:lang w:eastAsia="en-US"/>
              </w:rPr>
              <w:t xml:space="preserve">. Кыштым, </w:t>
            </w:r>
            <w:r>
              <w:rPr>
                <w:sz w:val="20"/>
                <w:szCs w:val="20"/>
                <w:lang w:eastAsia="en-US"/>
              </w:rPr>
              <w:t>ул. Калинина, 3</w:t>
            </w:r>
          </w:p>
        </w:tc>
      </w:tr>
      <w:tr w:rsidR="00AD1916" w:rsidRPr="00E27A90" w:rsidTr="00AD1916">
        <w:trPr>
          <w:trHeight w:val="9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Разрешённое использование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</w:tr>
      <w:tr w:rsidR="00AD1916" w:rsidRPr="00E27A90" w:rsidTr="00AD1916">
        <w:trPr>
          <w:trHeight w:val="4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AD1916" w:rsidRPr="00E27A90" w:rsidTr="00AD1916">
        <w:trPr>
          <w:trHeight w:val="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</w:t>
            </w:r>
            <w:r>
              <w:rPr>
                <w:rFonts w:ascii="Times New Roman" w:hAnsi="Times New Roman"/>
                <w:sz w:val="20"/>
                <w:szCs w:val="20"/>
              </w:rPr>
              <w:t>0402018:62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</w:t>
            </w:r>
            <w:r>
              <w:rPr>
                <w:rFonts w:ascii="Times New Roman" w:hAnsi="Times New Roman"/>
                <w:sz w:val="20"/>
                <w:szCs w:val="20"/>
              </w:rPr>
              <w:t>0000000:4232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74:32:</w:t>
            </w:r>
            <w:r>
              <w:rPr>
                <w:rFonts w:ascii="Times New Roman" w:hAnsi="Times New Roman"/>
                <w:sz w:val="20"/>
                <w:szCs w:val="20"/>
              </w:rPr>
              <w:t>0402007:8</w:t>
            </w:r>
          </w:p>
        </w:tc>
      </w:tr>
      <w:tr w:rsidR="00AD1916" w:rsidRPr="00E27A90" w:rsidTr="00AD1916">
        <w:trPr>
          <w:trHeight w:val="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Предмет аукциона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AD1916" w:rsidRPr="00E27A90" w:rsidTr="00AD1916">
        <w:trPr>
          <w:trHeight w:val="5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Начальный размер объекта продажи</w:t>
            </w:r>
          </w:p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307 000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71 000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D1916" w:rsidRPr="00E27A90" w:rsidTr="00AD1916">
        <w:trPr>
          <w:trHeight w:val="4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Величина повышения размера  – шаг аукциона  в пределах 3% от начального размера (руб.)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AD1916" w:rsidRPr="00E27A90" w:rsidTr="00AD1916">
        <w:trPr>
          <w:trHeight w:val="3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Сумма задатка – 20 % от начального размера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61 400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14 200,</w:t>
            </w:r>
            <w:r w:rsidRPr="00E27A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1916" w:rsidRPr="00E27A90" w:rsidTr="00AD1916">
        <w:trPr>
          <w:trHeight w:val="5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Категория земли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земли населённых пунктов</w:t>
            </w:r>
          </w:p>
        </w:tc>
      </w:tr>
      <w:tr w:rsidR="00AD1916" w:rsidRPr="00E27A90" w:rsidTr="00AD1916">
        <w:trPr>
          <w:trHeight w:val="8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 xml:space="preserve">Ограничения (обременения) земельных участков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строительного мусора с участка (после сноса ветхого строения) за счет средств победителя</w:t>
            </w:r>
          </w:p>
        </w:tc>
      </w:tr>
      <w:tr w:rsidR="00AD1916" w:rsidRPr="00E27A90" w:rsidTr="00AD1916">
        <w:trPr>
          <w:trHeight w:val="6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6" w:rsidRPr="00E27A90" w:rsidRDefault="00AD1916" w:rsidP="00AD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A90">
              <w:rPr>
                <w:rFonts w:ascii="Times New Roman" w:hAnsi="Times New Roman"/>
                <w:sz w:val="20"/>
                <w:szCs w:val="20"/>
              </w:rPr>
              <w:t>права не зарегистрированы</w:t>
            </w:r>
          </w:p>
        </w:tc>
      </w:tr>
    </w:tbl>
    <w:p w:rsidR="00AD1916" w:rsidRPr="001C59C9" w:rsidRDefault="00AD1916" w:rsidP="00AD1916">
      <w:pPr>
        <w:spacing w:after="0"/>
        <w:rPr>
          <w:sz w:val="20"/>
          <w:szCs w:val="20"/>
        </w:rPr>
        <w:sectPr w:rsidR="00AD1916" w:rsidRPr="001C59C9" w:rsidSect="00AD1916">
          <w:pgSz w:w="16838" w:h="11906" w:orient="landscape"/>
          <w:pgMar w:top="284" w:right="426" w:bottom="426" w:left="568" w:header="708" w:footer="708" w:gutter="0"/>
          <w:cols w:space="720"/>
        </w:sectPr>
      </w:pPr>
    </w:p>
    <w:p w:rsidR="002615E9" w:rsidRDefault="002615E9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Default="00EA7961" w:rsidP="00AD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Существенные условия договора купли-продажи земельного участка: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DA30F0">
        <w:rPr>
          <w:rFonts w:ascii="Times New Roman" w:hAnsi="Times New Roman"/>
          <w:sz w:val="24"/>
          <w:szCs w:val="24"/>
        </w:rPr>
        <w:t xml:space="preserve">     </w:t>
      </w:r>
      <w:r w:rsidRPr="00BD5CA2">
        <w:rPr>
          <w:rFonts w:ascii="Times New Roman" w:hAnsi="Times New Roman"/>
          <w:sz w:val="24"/>
          <w:szCs w:val="24"/>
        </w:rPr>
        <w:t>Использование земельного учас</w:t>
      </w:r>
      <w:r w:rsidR="00AD1916">
        <w:rPr>
          <w:rFonts w:ascii="Times New Roman" w:hAnsi="Times New Roman"/>
          <w:sz w:val="24"/>
          <w:szCs w:val="24"/>
        </w:rPr>
        <w:t>тка для индивидуального жилищного строительства.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D191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proofErr w:type="gramStart"/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DA30F0"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AC4DCB" w:rsidRDefault="00AC4DCB" w:rsidP="00AC4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уведомить отдел архитектуры и градостроительства администрации Кыштымского городского округа о </w:t>
      </w:r>
      <w:r w:rsidRPr="00BD5CA2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</w:t>
      </w:r>
      <w:r w:rsidR="00961054">
        <w:rPr>
          <w:rFonts w:ascii="Times New Roman" w:hAnsi="Times New Roman"/>
          <w:sz w:val="24"/>
          <w:szCs w:val="24"/>
        </w:rPr>
        <w:t xml:space="preserve"> (садового дома)</w:t>
      </w:r>
      <w:r>
        <w:rPr>
          <w:rFonts w:ascii="Times New Roman" w:hAnsi="Times New Roman"/>
          <w:sz w:val="24"/>
          <w:szCs w:val="24"/>
        </w:rPr>
        <w:t>, в соответствии с действующим законодательством.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D5CA2">
        <w:rPr>
          <w:rFonts w:ascii="Times New Roman" w:hAnsi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0749F9" w:rsidRDefault="000749F9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Ближайшая точка подключения к сетям водопровода находящегося в </w:t>
      </w:r>
      <w:proofErr w:type="spellStart"/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>хоз</w:t>
      </w:r>
      <w:proofErr w:type="gramStart"/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>едении</w:t>
      </w:r>
      <w:proofErr w:type="spellEnd"/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МУП КГО «</w:t>
      </w:r>
      <w:proofErr w:type="spellStart"/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>Кыштымводоканал</w:t>
      </w:r>
      <w:proofErr w:type="spellEnd"/>
      <w:r w:rsidR="00AD1916">
        <w:rPr>
          <w:rFonts w:ascii="Times New Roman" w:hAnsi="Times New Roman" w:cs="Times New Roman"/>
          <w:color w:val="000000" w:themeColor="text1"/>
          <w:sz w:val="24"/>
          <w:szCs w:val="24"/>
        </w:rPr>
        <w:t>» расположена в 85 м от данного участка.</w:t>
      </w:r>
    </w:p>
    <w:p w:rsidR="00AD1916" w:rsidRDefault="00AD1916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Лот 2.</w:t>
      </w:r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капитального строительства - отсутствует.</w:t>
      </w:r>
    </w:p>
    <w:p w:rsidR="00AD1916" w:rsidRPr="00AD1916" w:rsidRDefault="00AD1916" w:rsidP="00AD1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Лот 3. Техническая возможность подключения объектов капитального строительства имеется</w:t>
      </w:r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Ближайшая точка подключения к сетям водопровода находящегося в </w:t>
      </w:r>
      <w:proofErr w:type="spellStart"/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>хоз</w:t>
      </w:r>
      <w:proofErr w:type="gramStart"/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>едении</w:t>
      </w:r>
      <w:proofErr w:type="spellEnd"/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МУП КГО «</w:t>
      </w:r>
      <w:proofErr w:type="spellStart"/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>Кыштымводоканал</w:t>
      </w:r>
      <w:proofErr w:type="spellEnd"/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>» расположена в 180 м от данного участка.</w:t>
      </w:r>
    </w:p>
    <w:p w:rsidR="00EA7961" w:rsidRPr="00AD1916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>4. Газоснабжение:</w:t>
      </w:r>
    </w:p>
    <w:p w:rsidR="00EA7961" w:rsidRPr="00AD1916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 w:rsidRPr="00AD1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Pr="00AD1916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916" w:rsidRPr="00AD1916" w:rsidRDefault="00AD1916" w:rsidP="00AD1916">
      <w:pPr>
        <w:pStyle w:val="a4"/>
        <w:spacing w:before="0" w:beforeAutospacing="0" w:after="0" w:afterAutospacing="0"/>
        <w:ind w:firstLine="708"/>
        <w:jc w:val="both"/>
      </w:pPr>
      <w:r w:rsidRPr="00AD1916">
        <w:t>Решение о проведен</w:t>
      </w:r>
      <w:proofErr w:type="gramStart"/>
      <w:r w:rsidRPr="00AD1916">
        <w:t>ии ау</w:t>
      </w:r>
      <w:proofErr w:type="gramEnd"/>
      <w:r w:rsidRPr="00AD1916">
        <w:t>кциона принято администрацией Кыштымского городского округа (постановления администрации Кыштымского городского округа от 08.07.2019 г. № 1454, 09.07.2019 № 1471, 05.08.2019 № 1667).</w:t>
      </w:r>
    </w:p>
    <w:p w:rsidR="00EA7961" w:rsidRPr="00AD1916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AD1916"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AD1916">
        <w:t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</w:t>
      </w:r>
      <w:r>
        <w:t xml:space="preserve">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</w:t>
      </w:r>
      <w:proofErr w:type="gramStart"/>
      <w:r w:rsidRPr="009A4E15">
        <w:t>, _______________________».</w:t>
      </w:r>
      <w:proofErr w:type="gramEnd"/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внесенный задаток не возвращается в случае, если участник аукциона, признанный победителем аукциона, уклонился от подписания протокола о рез</w:t>
      </w:r>
      <w:r w:rsidR="00AD1916">
        <w:rPr>
          <w:color w:val="000000" w:themeColor="text1"/>
        </w:rPr>
        <w:t>ультатах аукциона или договора купли-продажи</w:t>
      </w:r>
      <w:r>
        <w:rPr>
          <w:color w:val="000000" w:themeColor="text1"/>
        </w:rPr>
        <w:t xml:space="preserve">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Pr="0011410D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заключившими в этом порядке договор </w:t>
      </w:r>
      <w:r w:rsidR="00114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купли-продажи </w:t>
      </w:r>
      <w:r w:rsidRPr="0011410D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 вследствие уклонения от заключения указанных договоров, не возвращаются.</w:t>
      </w:r>
    </w:p>
    <w:p w:rsidR="00EA7961" w:rsidRPr="00AD1916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11410D">
        <w:t xml:space="preserve">Порядок оформления </w:t>
      </w:r>
      <w:r w:rsidRPr="00AD1916">
        <w:t>участия в аукционе:</w:t>
      </w:r>
    </w:p>
    <w:p w:rsidR="00AD1916" w:rsidRPr="00AD1916" w:rsidRDefault="00D67C33" w:rsidP="00AD191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D1916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</w:t>
      </w:r>
      <w:proofErr w:type="gramStart"/>
      <w:r w:rsidRPr="00AD19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D1916">
        <w:rPr>
          <w:rFonts w:ascii="Times New Roman" w:hAnsi="Times New Roman" w:cs="Times New Roman"/>
          <w:sz w:val="24"/>
          <w:szCs w:val="24"/>
        </w:rPr>
        <w:t xml:space="preserve">ыштыме по ул.Демина, 7, тел. (35151) 4- 45-54 </w:t>
      </w:r>
      <w:r w:rsidR="009E669B" w:rsidRPr="00AD1916">
        <w:rPr>
          <w:rFonts w:ascii="Times New Roman" w:hAnsi="Times New Roman" w:cs="Times New Roman"/>
          <w:sz w:val="24"/>
          <w:szCs w:val="24"/>
        </w:rPr>
        <w:t>(ПН</w:t>
      </w:r>
      <w:r w:rsidR="00E81692" w:rsidRPr="00AD1916">
        <w:rPr>
          <w:rFonts w:ascii="Times New Roman" w:hAnsi="Times New Roman" w:cs="Times New Roman"/>
          <w:sz w:val="24"/>
          <w:szCs w:val="24"/>
        </w:rPr>
        <w:t>,СР,ЧТ</w:t>
      </w:r>
      <w:r w:rsidR="00B2306A" w:rsidRPr="00AD1916">
        <w:rPr>
          <w:rFonts w:ascii="Times New Roman" w:hAnsi="Times New Roman" w:cs="Times New Roman"/>
          <w:sz w:val="24"/>
          <w:szCs w:val="24"/>
        </w:rPr>
        <w:t xml:space="preserve"> с 8-00 до 18-00, ВТ с 8-00 до 20-00, ПТ с 9-00 до 18-00,  СБ с 9-00 до 12-00), </w:t>
      </w:r>
      <w:r w:rsidR="00AD1916" w:rsidRPr="00AD191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 16.08.2019 г. до 15.09.2019 г, при </w:t>
      </w:r>
      <w:proofErr w:type="gramStart"/>
      <w:r w:rsidR="00AD1916" w:rsidRPr="00AD1916">
        <w:rPr>
          <w:rFonts w:ascii="Times New Roman" w:hAnsi="Times New Roman"/>
          <w:b/>
          <w:color w:val="000000"/>
          <w:sz w:val="24"/>
          <w:szCs w:val="24"/>
          <w:u w:val="single"/>
        </w:rPr>
        <w:t>наличии</w:t>
      </w:r>
      <w:proofErr w:type="gramEnd"/>
      <w:r w:rsidR="00AD1916" w:rsidRPr="00AD191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платёжного документа о внесении задатка на счёт продавца. </w:t>
      </w:r>
    </w:p>
    <w:p w:rsidR="00B2306A" w:rsidRPr="00AD1916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Участником аукциона признается только претендент подавший заявку в установленный срок при условии поступления суммы задатка на счет продавца! </w:t>
      </w:r>
    </w:p>
    <w:p w:rsidR="00EA7961" w:rsidRPr="00B2306A" w:rsidRDefault="00EA7961" w:rsidP="00F957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D1916">
        <w:rPr>
          <w:rFonts w:ascii="Times New Roman" w:hAnsi="Times New Roman" w:cs="Times New Roman"/>
          <w:sz w:val="24"/>
          <w:szCs w:val="24"/>
        </w:rPr>
        <w:t>Один претендент имеет право подать</w:t>
      </w:r>
      <w:r w:rsidRPr="00B2306A">
        <w:rPr>
          <w:rFonts w:ascii="Times New Roman" w:hAnsi="Times New Roman" w:cs="Times New Roman"/>
        </w:rPr>
        <w:t xml:space="preserve">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Заявки подаются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proofErr w:type="gramStart"/>
      <w:r>
        <w:t>Заявки, поступившие по истечении срока приема заявок возвращаются</w:t>
      </w:r>
      <w:proofErr w:type="gramEnd"/>
      <w:r>
        <w:t xml:space="preserve">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Pr="00B2306A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2306A">
        <w:t>Порядок определения участников аукциона:</w:t>
      </w:r>
    </w:p>
    <w:p w:rsidR="00B2306A" w:rsidRDefault="00EA7961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B2306A">
        <w:rPr>
          <w:rFonts w:ascii="Times New Roman" w:hAnsi="Times New Roman" w:cs="Times New Roman"/>
          <w:sz w:val="24"/>
          <w:szCs w:val="24"/>
        </w:rP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2306A">
        <w:rPr>
          <w:rFonts w:ascii="Times New Roman" w:hAnsi="Times New Roman" w:cs="Times New Roman"/>
          <w:b/>
          <w:sz w:val="24"/>
          <w:szCs w:val="24"/>
        </w:rPr>
        <w:t xml:space="preserve">пл. К.Маркса, 1, </w:t>
      </w:r>
      <w:proofErr w:type="spellStart"/>
      <w:r w:rsidRPr="00B2306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23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9F9" w:rsidRPr="00B2306A">
        <w:rPr>
          <w:rFonts w:ascii="Times New Roman" w:hAnsi="Times New Roman" w:cs="Times New Roman"/>
          <w:b/>
          <w:sz w:val="24"/>
          <w:szCs w:val="24"/>
        </w:rPr>
        <w:t>110</w:t>
      </w:r>
      <w:r w:rsidR="00B2306A">
        <w:rPr>
          <w:rFonts w:ascii="Times New Roman" w:hAnsi="Times New Roman" w:cs="Times New Roman"/>
          <w:b/>
          <w:sz w:val="24"/>
          <w:szCs w:val="24"/>
        </w:rPr>
        <w:t>.</w:t>
      </w:r>
    </w:p>
    <w:p w:rsidR="00B2306A" w:rsidRP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рассмотрения заявок -  </w:t>
      </w:r>
      <w:r w:rsidR="00AD1916">
        <w:rPr>
          <w:rFonts w:ascii="Times New Roman" w:hAnsi="Times New Roman" w:cs="Times New Roman"/>
          <w:b/>
          <w:color w:val="000000"/>
          <w:sz w:val="24"/>
          <w:szCs w:val="24"/>
        </w:rPr>
        <w:t>20.09</w:t>
      </w:r>
      <w:r w:rsidR="00B936F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11410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936F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>. в 11-00.</w:t>
      </w:r>
    </w:p>
    <w:p w:rsidR="00EA7961" w:rsidRDefault="00EA7961" w:rsidP="00B2306A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</w:t>
      </w:r>
      <w:proofErr w:type="gramStart"/>
      <w:r>
        <w:t>л</w:t>
      </w:r>
      <w:proofErr w:type="gramEnd"/>
      <w:r>
        <w:t>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AD1916">
        <w:rPr>
          <w:b/>
          <w:u w:val="single"/>
        </w:rPr>
        <w:t>25.09</w:t>
      </w:r>
      <w:r w:rsidR="0011410D">
        <w:rPr>
          <w:b/>
          <w:u w:val="single"/>
        </w:rPr>
        <w:t>.2019</w:t>
      </w:r>
      <w:r w:rsidR="00B936FA">
        <w:rPr>
          <w:b/>
          <w:u w:val="single"/>
        </w:rPr>
        <w:t xml:space="preserve"> г. </w:t>
      </w:r>
      <w:r w:rsidRPr="00345A68">
        <w:rPr>
          <w:b/>
          <w:u w:val="single"/>
        </w:rPr>
        <w:t>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445B02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EA7961">
        <w:rPr>
          <w:rFonts w:ascii="Times New Roman" w:hAnsi="Times New Roman" w:cs="Times New Roman"/>
          <w:sz w:val="24"/>
          <w:szCs w:val="24"/>
        </w:rPr>
        <w:t xml:space="preserve">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аукциона оплачивает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аукциона размера объекта продажи, в течение 10 (десяти) дней с момента подписания договора </w:t>
      </w:r>
      <w:r w:rsidR="00AD1916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D1916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 к настоящему извещению), в десятидневный срок со дня составления протокола о результа</w:t>
      </w:r>
      <w:r w:rsidR="00445B02">
        <w:rPr>
          <w:rFonts w:ascii="Times New Roman" w:hAnsi="Times New Roman" w:cs="Times New Roman"/>
          <w:sz w:val="24"/>
          <w:szCs w:val="24"/>
        </w:rPr>
        <w:t xml:space="preserve">тах аукциона. </w:t>
      </w:r>
      <w:proofErr w:type="gramStart"/>
      <w:r w:rsidR="00445B02">
        <w:rPr>
          <w:rFonts w:ascii="Times New Roman" w:hAnsi="Times New Roman" w:cs="Times New Roman"/>
          <w:sz w:val="24"/>
          <w:szCs w:val="24"/>
        </w:rPr>
        <w:t>При этом договор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</w:t>
      </w:r>
      <w:r w:rsidR="00445B02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подписали и не предоставили в уполномоченный орган указанные договоры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45B02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445B02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уполномоченный орган подписанные им договоры,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</w:t>
      </w:r>
      <w:r w:rsidR="00445B02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формой заявки и проектом договора </w:t>
      </w:r>
      <w:r w:rsidR="00FF0A19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  <w:proofErr w:type="gramEnd"/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</w:p>
    <w:p w:rsidR="00D963D7" w:rsidRPr="00E81692" w:rsidRDefault="00E95FF7" w:rsidP="00E81692">
      <w:pPr>
        <w:pStyle w:val="a4"/>
        <w:spacing w:before="0" w:beforeAutospacing="0" w:after="0" w:afterAutospacing="0"/>
        <w:ind w:firstLine="4111"/>
      </w:pPr>
      <w:r>
        <w:br w:type="page"/>
      </w:r>
      <w:r w:rsidR="00E81692">
        <w:lastRenderedPageBreak/>
        <w:t xml:space="preserve">            </w:t>
      </w:r>
      <w:r w:rsidR="00E81692" w:rsidRPr="00E81692">
        <w:t xml:space="preserve">Комитет по управлению </w:t>
      </w:r>
      <w:r w:rsidR="00D963D7" w:rsidRPr="00E81692">
        <w:t>имуществом</w:t>
      </w:r>
    </w:p>
    <w:p w:rsidR="00D963D7" w:rsidRPr="00E81692" w:rsidRDefault="00D963D7" w:rsidP="00E81692">
      <w:pPr>
        <w:tabs>
          <w:tab w:val="left" w:pos="709"/>
        </w:tabs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 w:rsidRPr="00E81692">
        <w:rPr>
          <w:rFonts w:ascii="Times New Roman" w:hAnsi="Times New Roman" w:cs="Times New Roman"/>
          <w:sz w:val="24"/>
          <w:szCs w:val="24"/>
        </w:rPr>
        <w:t xml:space="preserve">            администрации   Кыштымского </w:t>
      </w:r>
    </w:p>
    <w:p w:rsidR="00D963D7" w:rsidRPr="00E81692" w:rsidRDefault="00D963D7" w:rsidP="00E81692">
      <w:pPr>
        <w:tabs>
          <w:tab w:val="left" w:pos="5103"/>
          <w:tab w:val="left" w:pos="5245"/>
        </w:tabs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 w:rsidRPr="00E81692">
        <w:rPr>
          <w:rFonts w:ascii="Times New Roman" w:hAnsi="Times New Roman" w:cs="Times New Roman"/>
          <w:sz w:val="24"/>
          <w:szCs w:val="24"/>
        </w:rPr>
        <w:t xml:space="preserve">            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Default="00D963D7" w:rsidP="00E81692">
      <w:pPr>
        <w:spacing w:after="0"/>
        <w:ind w:left="567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E81692" w:rsidRPr="007169BC" w:rsidRDefault="00E81692" w:rsidP="00E81692">
      <w:pPr>
        <w:spacing w:after="0"/>
        <w:ind w:left="567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B2306A">
        <w:rPr>
          <w:rFonts w:ascii="Times New Roman" w:hAnsi="Times New Roman" w:cs="Times New Roman"/>
        </w:rPr>
        <w:t>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B2306A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</w:t>
      </w:r>
      <w:proofErr w:type="gramStart"/>
      <w:r w:rsidRPr="007169BC">
        <w:rPr>
          <w:rFonts w:ascii="Times New Roman" w:hAnsi="Times New Roman" w:cs="Times New Roman"/>
        </w:rPr>
        <w:t>(для гражданина данные паспорта: серии и номер, кем, где, когда выдан.                      ____________________________________________________</w:t>
      </w:r>
      <w:r w:rsidR="00B2306A">
        <w:rPr>
          <w:rFonts w:ascii="Times New Roman" w:hAnsi="Times New Roman" w:cs="Times New Roman"/>
        </w:rPr>
        <w:t>_____________________________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</w:t>
      </w:r>
      <w:proofErr w:type="gramStart"/>
      <w:r w:rsidRPr="007169BC">
        <w:rPr>
          <w:rFonts w:ascii="Times New Roman" w:hAnsi="Times New Roman" w:cs="Times New Roman"/>
        </w:rPr>
        <w:t>Для юр. лица или инд. предпринимателя: номер и дата регистрации в Едином государственном реестре, ИНН)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B2306A">
        <w:rPr>
          <w:rFonts w:ascii="Times New Roman" w:hAnsi="Times New Roman" w:cs="Times New Roman"/>
        </w:rPr>
        <w:t>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B2306A">
        <w:rPr>
          <w:rFonts w:ascii="Times New Roman" w:hAnsi="Times New Roman" w:cs="Times New Roman"/>
        </w:rPr>
        <w:t>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Расчетный счет № </w:t>
      </w:r>
      <w:r w:rsidR="00C700E5" w:rsidRPr="00445B02">
        <w:rPr>
          <w:rFonts w:ascii="Times New Roman" w:hAnsi="Times New Roman" w:cs="Times New Roman"/>
          <w:b/>
          <w:sz w:val="24"/>
          <w:szCs w:val="24"/>
        </w:rPr>
        <w:t xml:space="preserve">40302810900005000001 </w:t>
      </w:r>
      <w:r w:rsidR="00C700E5" w:rsidRPr="009A4E15">
        <w:rPr>
          <w:rFonts w:ascii="Times New Roman" w:hAnsi="Times New Roman" w:cs="Times New Roman"/>
          <w:sz w:val="24"/>
          <w:szCs w:val="24"/>
        </w:rPr>
        <w:t>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</w:t>
      </w:r>
      <w:r w:rsidR="00445B02">
        <w:rPr>
          <w:rFonts w:ascii="Times New Roman" w:hAnsi="Times New Roman" w:cs="Times New Roman"/>
          <w:sz w:val="24"/>
          <w:szCs w:val="24"/>
        </w:rPr>
        <w:t xml:space="preserve"> КБК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</w:t>
      </w:r>
      <w:r w:rsidR="00E81692" w:rsidRPr="00E81692">
        <w:rPr>
          <w:rFonts w:ascii="Times New Roman" w:hAnsi="Times New Roman" w:cs="Times New Roman"/>
          <w:b/>
          <w:u w:val="single"/>
        </w:rPr>
        <w:t>заполняются обязательно</w:t>
      </w:r>
      <w:r w:rsidR="00E81692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E81692" w:rsidRDefault="00E81692" w:rsidP="00D963D7">
      <w:pPr>
        <w:spacing w:after="0"/>
        <w:rPr>
          <w:rFonts w:ascii="Times New Roman" w:hAnsi="Times New Roman" w:cs="Times New Roman"/>
          <w:b/>
        </w:rPr>
      </w:pPr>
    </w:p>
    <w:p w:rsidR="00E81692" w:rsidRDefault="00E81692" w:rsidP="00D963D7">
      <w:pPr>
        <w:spacing w:after="0"/>
        <w:rPr>
          <w:rFonts w:ascii="Times New Roman" w:hAnsi="Times New Roman" w:cs="Times New Roman"/>
          <w:b/>
        </w:rPr>
      </w:pPr>
    </w:p>
    <w:p w:rsidR="00445B02" w:rsidRDefault="00445B02" w:rsidP="00D963D7">
      <w:pPr>
        <w:spacing w:after="0"/>
        <w:rPr>
          <w:rFonts w:ascii="Times New Roman" w:hAnsi="Times New Roman" w:cs="Times New Roman"/>
          <w:b/>
        </w:rPr>
      </w:pPr>
    </w:p>
    <w:p w:rsidR="00E81692" w:rsidRDefault="00E81692" w:rsidP="00D963D7">
      <w:pPr>
        <w:spacing w:after="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lastRenderedPageBreak/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</w:t>
      </w:r>
      <w:proofErr w:type="gramStart"/>
      <w:r w:rsidR="00F63222">
        <w:rPr>
          <w:rFonts w:ascii="Times New Roman" w:hAnsi="Times New Roman" w:cs="Times New Roman"/>
        </w:rPr>
        <w:t>ии ау</w:t>
      </w:r>
      <w:proofErr w:type="gramEnd"/>
      <w:r w:rsidR="00F63222">
        <w:rPr>
          <w:rFonts w:ascii="Times New Roman" w:hAnsi="Times New Roman" w:cs="Times New Roman"/>
        </w:rPr>
        <w:t>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 xml:space="preserve">роведение торгов, опубликованном </w:t>
      </w:r>
      <w:proofErr w:type="gramStart"/>
      <w:r w:rsidRPr="00123654">
        <w:rPr>
          <w:rFonts w:ascii="Times New Roman" w:hAnsi="Times New Roman" w:cs="Times New Roman"/>
        </w:rPr>
        <w:t>в</w:t>
      </w:r>
      <w:proofErr w:type="gramEnd"/>
      <w:r w:rsidRPr="00123654">
        <w:rPr>
          <w:rFonts w:ascii="Times New Roman" w:hAnsi="Times New Roman" w:cs="Times New Roman"/>
        </w:rPr>
        <w:t xml:space="preserve"> _______________________________________________</w:t>
      </w:r>
      <w:r w:rsidR="00123654">
        <w:rPr>
          <w:rFonts w:ascii="Times New Roman" w:hAnsi="Times New Roman" w:cs="Times New Roman"/>
        </w:rPr>
        <w:t>_</w:t>
      </w:r>
      <w:r w:rsidR="00B2306A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 xml:space="preserve">.______  «_____»_________________20____г. </w:t>
      </w:r>
      <w:proofErr w:type="gramStart"/>
      <w:r w:rsidRPr="007169BC">
        <w:rPr>
          <w:rFonts w:ascii="Times New Roman" w:hAnsi="Times New Roman" w:cs="Times New Roman"/>
          <w:b/>
        </w:rPr>
        <w:t>За</w:t>
      </w:r>
      <w:proofErr w:type="gramEnd"/>
      <w:r w:rsidRPr="007169BC">
        <w:rPr>
          <w:rFonts w:ascii="Times New Roman" w:hAnsi="Times New Roman" w:cs="Times New Roman"/>
          <w:b/>
        </w:rPr>
        <w:t xml:space="preserve">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 xml:space="preserve">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 xml:space="preserve">, именуемый в дальнейшем ПРОДАВЕЦ, в лице </w:t>
      </w:r>
      <w:r w:rsidR="00445B02">
        <w:rPr>
          <w:rFonts w:ascii="Times New Roman" w:hAnsi="Times New Roman" w:cs="Times New Roman"/>
        </w:rPr>
        <w:t xml:space="preserve">исполняющего обязанности </w:t>
      </w:r>
      <w:r w:rsidRPr="007169BC">
        <w:rPr>
          <w:rFonts w:ascii="Times New Roman" w:hAnsi="Times New Roman" w:cs="Times New Roman"/>
        </w:rPr>
        <w:t xml:space="preserve">председателя Комитета </w:t>
      </w:r>
      <w:r w:rsidR="00445B02">
        <w:rPr>
          <w:rFonts w:ascii="Times New Roman" w:hAnsi="Times New Roman" w:cs="Times New Roman"/>
        </w:rPr>
        <w:t>___________________________</w:t>
      </w:r>
      <w:r w:rsidRPr="007169BC">
        <w:rPr>
          <w:rFonts w:ascii="Times New Roman" w:hAnsi="Times New Roman" w:cs="Times New Roman"/>
        </w:rPr>
        <w:t>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</w:t>
      </w:r>
      <w:proofErr w:type="gramStart"/>
      <w:r w:rsidRPr="007169BC">
        <w:rPr>
          <w:rFonts w:ascii="Times New Roman" w:hAnsi="Times New Roman" w:cs="Times New Roman"/>
        </w:rPr>
        <w:t>г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</w:t>
      </w:r>
      <w:proofErr w:type="gramStart"/>
      <w:r w:rsidRPr="007169BC">
        <w:rPr>
          <w:rFonts w:ascii="Times New Roman" w:hAnsi="Times New Roman" w:cs="Times New Roman"/>
        </w:rPr>
        <w:t>сообщении</w:t>
      </w:r>
      <w:proofErr w:type="gramEnd"/>
      <w:r w:rsidRPr="007169BC">
        <w:rPr>
          <w:rFonts w:ascii="Times New Roman" w:hAnsi="Times New Roman" w:cs="Times New Roman"/>
        </w:rPr>
        <w:t xml:space="preserve">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Расчетный счет № </w:t>
      </w:r>
      <w:r w:rsidR="00C700E5" w:rsidRPr="00445B02">
        <w:rPr>
          <w:rFonts w:ascii="Times New Roman" w:hAnsi="Times New Roman" w:cs="Times New Roman"/>
          <w:b/>
          <w:sz w:val="24"/>
          <w:szCs w:val="24"/>
        </w:rPr>
        <w:t>40302810900005000001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 xml:space="preserve"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</w:t>
      </w:r>
      <w:proofErr w:type="gramStart"/>
      <w:r w:rsidR="00D963D7" w:rsidRPr="007169BC">
        <w:rPr>
          <w:rFonts w:ascii="Times New Roman" w:hAnsi="Times New Roman" w:cs="Times New Roman"/>
        </w:rPr>
        <w:t>.с</w:t>
      </w:r>
      <w:proofErr w:type="gramEnd"/>
      <w:r w:rsidR="00D963D7" w:rsidRPr="007169BC">
        <w:rPr>
          <w:rFonts w:ascii="Times New Roman" w:hAnsi="Times New Roman" w:cs="Times New Roman"/>
        </w:rPr>
        <w:t>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3.1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</w:t>
      </w:r>
      <w:proofErr w:type="spellStart"/>
      <w:proofErr w:type="gramStart"/>
      <w:r w:rsidRPr="007169BC">
        <w:rPr>
          <w:rFonts w:ascii="Times New Roman" w:hAnsi="Times New Roman" w:cs="Times New Roman"/>
        </w:rPr>
        <w:t>п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7169BC">
        <w:rPr>
          <w:rFonts w:ascii="Times New Roman" w:hAnsi="Times New Roman" w:cs="Times New Roman"/>
        </w:rPr>
        <w:t>с даты получения</w:t>
      </w:r>
      <w:proofErr w:type="gramEnd"/>
      <w:r w:rsidRPr="007169BC">
        <w:rPr>
          <w:rFonts w:ascii="Times New Roman" w:hAnsi="Times New Roman" w:cs="Times New Roman"/>
        </w:rPr>
        <w:t xml:space="preserve">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B2306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 пл.К.Маркса, 1</w:t>
      </w:r>
    </w:p>
    <w:p w:rsidR="00123654" w:rsidRDefault="00D963D7" w:rsidP="00B2306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 xml:space="preserve">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B936FA" w:rsidRPr="0012239C" w:rsidTr="0027220F">
        <w:tc>
          <w:tcPr>
            <w:tcW w:w="9781" w:type="dxa"/>
            <w:vAlign w:val="bottom"/>
          </w:tcPr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</w:t>
            </w:r>
            <w:r w:rsidR="00445B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30"/>
              <w:gridCol w:w="4941"/>
            </w:tblGrid>
            <w:tr w:rsidR="00B936FA" w:rsidRPr="00D84253" w:rsidTr="0027220F">
              <w:tc>
                <w:tcPr>
                  <w:tcW w:w="4630" w:type="dxa"/>
                </w:tcPr>
                <w:p w:rsidR="00B936FA" w:rsidRPr="00D84253" w:rsidRDefault="00B936FA" w:rsidP="0027220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B936FA" w:rsidRPr="00D84253" w:rsidRDefault="00B936FA" w:rsidP="0027220F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B936FA" w:rsidRPr="00D84253" w:rsidRDefault="00B936FA" w:rsidP="0027220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 от </w:t>
            </w:r>
            <w:proofErr w:type="gram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имени</w:t>
            </w:r>
            <w:proofErr w:type="gram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="00445B02">
              <w:rPr>
                <w:rFonts w:ascii="Times New Roman" w:hAnsi="Times New Roman"/>
                <w:sz w:val="26"/>
                <w:szCs w:val="26"/>
              </w:rPr>
              <w:t xml:space="preserve">исполняющего обязанности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председателя </w:t>
            </w:r>
            <w:r w:rsidR="00445B02">
              <w:rPr>
                <w:rFonts w:ascii="Times New Roman" w:hAnsi="Times New Roman"/>
                <w:b/>
                <w:sz w:val="26"/>
                <w:szCs w:val="26"/>
              </w:rPr>
              <w:t>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spellEnd"/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 w:rsidR="00445B02">
              <w:rPr>
                <w:rFonts w:ascii="Times New Roman" w:hAnsi="Times New Roman"/>
                <w:sz w:val="26"/>
                <w:szCs w:val="26"/>
              </w:rPr>
              <w:t>25.09.2019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B936FA" w:rsidRPr="00D84253" w:rsidRDefault="00B936FA" w:rsidP="0027220F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B936FA" w:rsidRPr="00E35A68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445B02">
              <w:rPr>
                <w:rFonts w:ascii="Times New Roman" w:hAnsi="Times New Roman"/>
                <w:b/>
                <w:sz w:val="26"/>
                <w:szCs w:val="26"/>
              </w:rPr>
              <w:t>0402018:62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 w:rsidR="00445B02">
              <w:rPr>
                <w:rFonts w:ascii="Times New Roman" w:hAnsi="Times New Roman"/>
                <w:b/>
                <w:sz w:val="26"/>
                <w:szCs w:val="26"/>
              </w:rPr>
              <w:t xml:space="preserve">815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земли </w:t>
            </w:r>
            <w:r w:rsidR="00445B02">
              <w:rPr>
                <w:rFonts w:ascii="Times New Roman" w:hAnsi="Times New Roman"/>
                <w:b/>
                <w:sz w:val="26"/>
                <w:szCs w:val="26"/>
              </w:rPr>
              <w:t>населенных пунктов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 w:rsidR="00445B02">
              <w:rPr>
                <w:rFonts w:ascii="Times New Roman" w:hAnsi="Times New Roman"/>
                <w:b/>
                <w:sz w:val="26"/>
                <w:szCs w:val="26"/>
              </w:rPr>
              <w:t>в 11 м северо-восточнее жилого дома № 20 по ул. Крестьянская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</w:t>
            </w:r>
            <w:r w:rsidR="00445B02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2B0DDD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B0DDD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земельным участкам, </w:t>
            </w:r>
            <w:proofErr w:type="gramStart"/>
            <w:r w:rsidR="002B0DD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2B0DD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собственности.</w:t>
            </w:r>
          </w:p>
          <w:p w:rsidR="00B936FA" w:rsidRPr="002B0DDD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Основанием  для  заключения договора купли-продажи земельного участка  является  аукцион по продаже земельного участка в соответствии со ст.39.6, 39.11, 39.12 Земельного кодекса РФ.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  <w:r w:rsidR="00C961F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47/06/19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13.06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C961F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Сто сорок три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08.07.2019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445B02">
              <w:rPr>
                <w:rFonts w:ascii="Times New Roman" w:hAnsi="Times New Roman"/>
                <w:b/>
                <w:sz w:val="24"/>
                <w:szCs w:val="24"/>
              </w:rPr>
              <w:t>1454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="00FF1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 w:rsidR="00445B02">
              <w:rPr>
                <w:rFonts w:ascii="Times New Roman" w:hAnsi="Times New Roman"/>
                <w:sz w:val="24"/>
                <w:szCs w:val="24"/>
              </w:rPr>
              <w:t>143 000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кциона: использование земельного участка </w:t>
            </w:r>
            <w:r w:rsidR="000178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445B0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индивидуальное жилищное строительство</w:t>
            </w:r>
            <w:r w:rsidR="00856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B936FA" w:rsidRPr="00D84253" w:rsidRDefault="00B936FA" w:rsidP="0027220F">
            <w:pPr>
              <w:pStyle w:val="a6"/>
              <w:rPr>
                <w:sz w:val="26"/>
                <w:szCs w:val="26"/>
              </w:rPr>
            </w:pPr>
          </w:p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B936FA" w:rsidRPr="00D84253" w:rsidRDefault="00B936FA" w:rsidP="002722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  <w:proofErr w:type="gramEnd"/>
          </w:p>
          <w:p w:rsidR="00B936FA" w:rsidRDefault="00B936FA" w:rsidP="0027220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</w:t>
            </w:r>
            <w:proofErr w:type="spellStart"/>
            <w:proofErr w:type="gram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/с 40101810400000010801 в отделении Челябинск г. Челябинск, БИК 047501001,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ИНН 7413001930, КБК  241 114 060</w:t>
            </w:r>
            <w:r w:rsidR="00FF1F28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04 0000 430,  ОКТМО 75734000. </w:t>
            </w:r>
          </w:p>
          <w:p w:rsidR="00856778" w:rsidRPr="00D84253" w:rsidRDefault="00856778" w:rsidP="00856778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06024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430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оплата стоимости земельного участка с кадастровым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 xml:space="preserve"> номером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445B02">
              <w:rPr>
                <w:rFonts w:ascii="Times New Roman" w:hAnsi="Times New Roman"/>
                <w:b/>
                <w:sz w:val="26"/>
                <w:szCs w:val="26"/>
              </w:rPr>
              <w:t>0402018:62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B936FA" w:rsidRPr="00D84253" w:rsidRDefault="00B936FA" w:rsidP="0027220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B936FA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B936FA" w:rsidRPr="00D84253" w:rsidRDefault="00B936FA" w:rsidP="0027220F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="00982D04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="00982D04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B936FA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4.2.1. Полностью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оплатить цену земельного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участка в размере, порядке и сроки, установленные п.2 настоящего Договора.</w:t>
            </w:r>
          </w:p>
          <w:p w:rsidR="00E121C3" w:rsidRPr="00D84253" w:rsidRDefault="00E121C3" w:rsidP="00E121C3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E121C3" w:rsidRPr="00FB776E" w:rsidRDefault="00E121C3" w:rsidP="00E121C3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FB776E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E121C3" w:rsidRPr="00FB776E" w:rsidRDefault="00E121C3" w:rsidP="00E121C3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E121C3" w:rsidRPr="00FB776E" w:rsidRDefault="00E121C3" w:rsidP="00E121C3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4.2.5.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E121C3" w:rsidRDefault="00E121C3" w:rsidP="00E121C3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4.2.6. Произвести за свой счет строительство необходимых подводящих сетей.</w:t>
            </w:r>
          </w:p>
          <w:p w:rsidR="00E121C3" w:rsidRPr="005C1114" w:rsidRDefault="00E121C3" w:rsidP="007339D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4.2.7.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Содержать прилегающую территорию в санитарном состоянии.</w:t>
            </w:r>
          </w:p>
          <w:p w:rsidR="00E121C3" w:rsidRPr="005C1114" w:rsidRDefault="00E121C3" w:rsidP="00E121C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</w:t>
            </w:r>
            <w:r w:rsidR="007339D8">
              <w:rPr>
                <w:rFonts w:ascii="Times New Roman" w:hAnsi="Times New Roman"/>
                <w:sz w:val="26"/>
                <w:szCs w:val="26"/>
              </w:rPr>
              <w:t>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. Не позднее 6 месяцев </w:t>
            </w:r>
            <w:proofErr w:type="gramStart"/>
            <w:r w:rsidRPr="005C1114">
              <w:rPr>
                <w:rFonts w:ascii="Times New Roman" w:hAnsi="Times New Roman"/>
                <w:sz w:val="26"/>
                <w:szCs w:val="26"/>
              </w:rPr>
              <w:t>с даты заключения</w:t>
            </w:r>
            <w:proofErr w:type="gramEnd"/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договора купли-продажи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lastRenderedPageBreak/>
              <w:t>земельного участка уведомить отдел архитектуры и градостроительства администрации Кыштымского городского округа о строительстве объекта (</w:t>
            </w:r>
            <w:r>
              <w:rPr>
                <w:rFonts w:ascii="Times New Roman" w:hAnsi="Times New Roman"/>
                <w:sz w:val="26"/>
                <w:szCs w:val="26"/>
              </w:rPr>
              <w:t>жилого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дома), в соответствии с действующим законодательством.</w:t>
            </w:r>
          </w:p>
          <w:p w:rsidR="00E121C3" w:rsidRPr="009455FA" w:rsidRDefault="00E121C3" w:rsidP="00E121C3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 xml:space="preserve"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      </w:r>
            <w:proofErr w:type="gramStart"/>
            <w:r w:rsidRPr="009455FA">
              <w:rPr>
                <w:rFonts w:ascii="Times New Roman" w:hAnsi="Times New Roman"/>
                <w:sz w:val="26"/>
                <w:szCs w:val="26"/>
              </w:rPr>
              <w:t>предусмотренным</w:t>
            </w:r>
            <w:proofErr w:type="gram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6.2. Все споры и разногласия, которые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могут возникнуть в процессе выполнения сторонами условий настоящего Договора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будут разрешаться путем переговоров, а при невозможности достижения компромисса — в судебном порядке.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B936FA" w:rsidRPr="00D84253" w:rsidRDefault="00B936FA" w:rsidP="0027220F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B936FA" w:rsidRPr="00D84253" w:rsidRDefault="00B936FA" w:rsidP="002722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936FA" w:rsidRDefault="00B936FA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Pr="00C53316" w:rsidRDefault="00B936FA" w:rsidP="0027220F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B936FA" w:rsidRPr="00C53316" w:rsidRDefault="00B936FA" w:rsidP="0027220F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B936FA" w:rsidRPr="00D61450" w:rsidRDefault="00B936FA" w:rsidP="002722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proofErr w:type="gramStart"/>
            <w:r w:rsidRPr="00C53316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№_____________</w:t>
            </w:r>
          </w:p>
          <w:p w:rsidR="00B936FA" w:rsidRPr="00C53316" w:rsidRDefault="00B936FA" w:rsidP="002722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1"/>
              <w:gridCol w:w="4930"/>
            </w:tblGrid>
            <w:tr w:rsidR="00B936FA" w:rsidRPr="00C53316" w:rsidTr="0027220F">
              <w:tc>
                <w:tcPr>
                  <w:tcW w:w="4641" w:type="dxa"/>
                </w:tcPr>
                <w:p w:rsidR="00B936FA" w:rsidRPr="00C53316" w:rsidRDefault="00B936FA" w:rsidP="0027220F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B936FA" w:rsidRPr="00C53316" w:rsidRDefault="00B936FA" w:rsidP="0027220F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B936FA" w:rsidRPr="0012239C" w:rsidRDefault="00B936FA" w:rsidP="0027220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="00E121C3">
              <w:rPr>
                <w:rFonts w:ascii="Times New Roman" w:hAnsi="Times New Roman"/>
                <w:sz w:val="26"/>
                <w:szCs w:val="26"/>
              </w:rPr>
              <w:t xml:space="preserve">исполняющего обязанности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председателя Комитета </w:t>
            </w:r>
            <w:r w:rsidR="00E121C3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 xml:space="preserve">.  № _____________, ПРОДАВЕЦ передал, а  ПОКУПАТЕЛЬ принял земельный участок общей площадью </w:t>
            </w:r>
            <w:r w:rsidR="00E121C3">
              <w:rPr>
                <w:rFonts w:ascii="Times New Roman" w:hAnsi="Times New Roman"/>
                <w:b/>
                <w:sz w:val="26"/>
                <w:szCs w:val="26"/>
              </w:rPr>
              <w:t xml:space="preserve">815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г. Кыштым, </w:t>
            </w:r>
            <w:r w:rsidR="00E121C3">
              <w:rPr>
                <w:rFonts w:ascii="Times New Roman" w:hAnsi="Times New Roman"/>
                <w:b/>
                <w:sz w:val="26"/>
                <w:szCs w:val="26"/>
              </w:rPr>
              <w:t>в 11 м северо-восточнее жилого дома № 20 по ул. Крестьянская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E121C3">
              <w:rPr>
                <w:rFonts w:ascii="Times New Roman" w:hAnsi="Times New Roman"/>
                <w:b/>
                <w:sz w:val="26"/>
                <w:szCs w:val="26"/>
              </w:rPr>
              <w:t>0402018:62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E121C3">
              <w:rPr>
                <w:rFonts w:ascii="Times New Roman" w:hAnsi="Times New Roman"/>
                <w:sz w:val="26"/>
                <w:szCs w:val="26"/>
              </w:rPr>
              <w:t>под индивидуальное жилищное строительство</w:t>
            </w:r>
            <w:r w:rsidR="002B0DD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      </w:r>
            <w:proofErr w:type="spellStart"/>
            <w:r w:rsidRPr="0012239C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B936FA" w:rsidRPr="0012239C" w:rsidTr="0027220F">
              <w:tc>
                <w:tcPr>
                  <w:tcW w:w="4537" w:type="dxa"/>
                </w:tcPr>
                <w:p w:rsidR="00B936FA" w:rsidRPr="0012239C" w:rsidRDefault="00B936FA" w:rsidP="0027220F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Покупатель</w:t>
                  </w:r>
                </w:p>
                <w:p w:rsidR="00B936FA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B936FA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B936FA" w:rsidRPr="0012239C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B936FA" w:rsidRPr="0012239C" w:rsidRDefault="00B936FA" w:rsidP="002722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B936FA" w:rsidRPr="0012239C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B936FA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B936FA" w:rsidRPr="0082024D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B936FA" w:rsidRPr="0012239C" w:rsidRDefault="00B936FA" w:rsidP="002722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B936FA" w:rsidRPr="0012239C" w:rsidRDefault="00B936FA" w:rsidP="0027220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B936FA" w:rsidRPr="0012239C" w:rsidRDefault="00B936FA" w:rsidP="0027220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856778" w:rsidRDefault="00856778" w:rsidP="00B936FA"/>
    <w:p w:rsidR="00E121C3" w:rsidRDefault="00856778" w:rsidP="00445B02">
      <w:pPr>
        <w:spacing w:after="0"/>
        <w:jc w:val="center"/>
        <w:rPr>
          <w:rFonts w:ascii="Times New Roman" w:hAnsi="Times New Roman" w:cs="Times New Roman"/>
        </w:rPr>
      </w:pPr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121C3" w:rsidRPr="0012239C" w:rsidTr="0046768F">
        <w:tc>
          <w:tcPr>
            <w:tcW w:w="9781" w:type="dxa"/>
            <w:vAlign w:val="bottom"/>
          </w:tcPr>
          <w:p w:rsidR="00E121C3" w:rsidRPr="00D84253" w:rsidRDefault="00E121C3" w:rsidP="00467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E121C3" w:rsidRPr="00D84253" w:rsidRDefault="00E121C3" w:rsidP="00467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2)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30"/>
              <w:gridCol w:w="4941"/>
            </w:tblGrid>
            <w:tr w:rsidR="00E121C3" w:rsidRPr="00D84253" w:rsidTr="0046768F">
              <w:tc>
                <w:tcPr>
                  <w:tcW w:w="4630" w:type="dxa"/>
                </w:tcPr>
                <w:p w:rsidR="00E121C3" w:rsidRPr="00D84253" w:rsidRDefault="00E121C3" w:rsidP="0046768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E121C3" w:rsidRPr="00D84253" w:rsidRDefault="00E121C3" w:rsidP="0046768F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E121C3" w:rsidRPr="00D84253" w:rsidRDefault="00E121C3" w:rsidP="0046768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 от </w:t>
            </w:r>
            <w:proofErr w:type="gram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имени</w:t>
            </w:r>
            <w:proofErr w:type="gram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исполняющего обязанности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председателя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spellEnd"/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25.09.2019г.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E121C3" w:rsidRPr="00D84253" w:rsidRDefault="00E121C3" w:rsidP="0046768F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E121C3" w:rsidRPr="00E35A68" w:rsidRDefault="00E121C3" w:rsidP="0046768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74:32:0000000:4232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1750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42 м северо-западнее жилого дома № 3 по ул. Ясная,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E121C3" w:rsidRDefault="00E121C3" w:rsidP="0046768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земельным участкам,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собственности.</w:t>
            </w:r>
          </w:p>
          <w:p w:rsidR="00E121C3" w:rsidRPr="002B0DDD" w:rsidRDefault="00E121C3" w:rsidP="0046768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Основанием  для  заключения договора купли-продажи земельного участка  является  аукцион по продаже земельного участка в соответствии со ст.39.6, 39.11, 39.12 Земельного кодекса РФ.</w:t>
            </w:r>
          </w:p>
          <w:p w:rsidR="00E121C3" w:rsidRPr="00E35A68" w:rsidRDefault="00E121C3" w:rsidP="0046768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25.09.2019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121C3" w:rsidRPr="00E35A68" w:rsidRDefault="00E121C3" w:rsidP="0046768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46/06/19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13.06.2019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307000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Триста семь тысяч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09.07.2019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1471,  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>
              <w:rPr>
                <w:rFonts w:ascii="Times New Roman" w:hAnsi="Times New Roman"/>
                <w:sz w:val="24"/>
                <w:szCs w:val="24"/>
              </w:rPr>
              <w:t>307 000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E121C3" w:rsidRPr="00E35A68" w:rsidRDefault="00E121C3" w:rsidP="0046768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E121C3" w:rsidRPr="00E35A68" w:rsidRDefault="00E121C3" w:rsidP="0046768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кциона: использование земельного участка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 индивидуальное жилищное строительство.</w:t>
            </w:r>
          </w:p>
          <w:p w:rsidR="00E121C3" w:rsidRPr="00D84253" w:rsidRDefault="00E121C3" w:rsidP="0046768F">
            <w:pPr>
              <w:pStyle w:val="a6"/>
              <w:rPr>
                <w:sz w:val="26"/>
                <w:szCs w:val="26"/>
              </w:rPr>
            </w:pPr>
          </w:p>
          <w:p w:rsidR="00E121C3" w:rsidRPr="00D84253" w:rsidRDefault="00E121C3" w:rsidP="004676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E121C3" w:rsidRPr="00D84253" w:rsidRDefault="00E121C3" w:rsidP="004676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  <w:proofErr w:type="gramEnd"/>
          </w:p>
          <w:p w:rsidR="00E121C3" w:rsidRDefault="00E121C3" w:rsidP="0046768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</w:t>
            </w:r>
            <w:proofErr w:type="spellStart"/>
            <w:proofErr w:type="gram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/с 40101810400000010801 в отделении Челябинск г. Челябинск, БИК 047501001,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ИНН 7413001930, КБК  241 114 060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04 0000 430,  ОКТМО 75734000. </w:t>
            </w:r>
          </w:p>
          <w:p w:rsidR="00E121C3" w:rsidRPr="00D84253" w:rsidRDefault="00E121C3" w:rsidP="0046768F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06024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430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оплата стоимости земельного участка с кадастровым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номером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74:32:0000000:4232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E121C3" w:rsidRPr="00D84253" w:rsidRDefault="00E121C3" w:rsidP="0046768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E121C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E121C3" w:rsidRPr="00D84253" w:rsidRDefault="00E121C3" w:rsidP="0046768F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E121C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4.2.1. Полностью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оплатить цену земельного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участка в размере, порядке и сроки, установленные п.2 настоящего Договора.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E121C3" w:rsidRPr="00FB776E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FB776E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E121C3" w:rsidRPr="00FB776E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E121C3" w:rsidRPr="00FB776E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4.2.5.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E121C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4.2.6. Произвести за свой счет строительство необходимых подводящих сетей.</w:t>
            </w:r>
          </w:p>
          <w:p w:rsidR="00E121C3" w:rsidRPr="005C1114" w:rsidRDefault="00E121C3" w:rsidP="007339D8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4.2.7</w:t>
            </w:r>
            <w:r w:rsidR="007339D8">
              <w:rPr>
                <w:rFonts w:ascii="Times New Roman" w:hAnsi="Times New Roman"/>
                <w:sz w:val="26"/>
                <w:szCs w:val="26"/>
              </w:rPr>
              <w:t>.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Содержать прилегающую территорию в санитарном состоянии.</w:t>
            </w:r>
          </w:p>
          <w:p w:rsidR="00E121C3" w:rsidRPr="005C1114" w:rsidRDefault="00E121C3" w:rsidP="004676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</w:t>
            </w:r>
            <w:r w:rsidR="007339D8">
              <w:rPr>
                <w:rFonts w:ascii="Times New Roman" w:hAnsi="Times New Roman"/>
                <w:sz w:val="26"/>
                <w:szCs w:val="26"/>
              </w:rPr>
              <w:t>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. Не позднее 6 месяцев </w:t>
            </w:r>
            <w:proofErr w:type="gramStart"/>
            <w:r w:rsidRPr="005C1114">
              <w:rPr>
                <w:rFonts w:ascii="Times New Roman" w:hAnsi="Times New Roman"/>
                <w:sz w:val="26"/>
                <w:szCs w:val="26"/>
              </w:rPr>
              <w:t>с даты заключения</w:t>
            </w:r>
            <w:proofErr w:type="gramEnd"/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договора купли-продажи </w:t>
            </w:r>
            <w:r w:rsidRPr="005C1114">
              <w:rPr>
                <w:rFonts w:ascii="Times New Roman" w:hAnsi="Times New Roman"/>
                <w:sz w:val="26"/>
                <w:szCs w:val="26"/>
              </w:rPr>
              <w:lastRenderedPageBreak/>
              <w:t>земельного участка уведомить отдел архитектуры и градостроительства администрации Кыштымского городского округа о строительстве объекта (</w:t>
            </w:r>
            <w:r>
              <w:rPr>
                <w:rFonts w:ascii="Times New Roman" w:hAnsi="Times New Roman"/>
                <w:sz w:val="26"/>
                <w:szCs w:val="26"/>
              </w:rPr>
              <w:t>жилого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дома), в соответствии с действующим законодательством.</w:t>
            </w: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 xml:space="preserve"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      </w:r>
            <w:proofErr w:type="gramStart"/>
            <w:r w:rsidRPr="009455FA">
              <w:rPr>
                <w:rFonts w:ascii="Times New Roman" w:hAnsi="Times New Roman"/>
                <w:sz w:val="26"/>
                <w:szCs w:val="26"/>
              </w:rPr>
              <w:t>предусмотренным</w:t>
            </w:r>
            <w:proofErr w:type="gram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6.2. Все споры и разногласия, которые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могут возникнуть в процессе выполнения сторонами условий настоящего Договора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будут разрешаться путем переговоров, а при невозможности достижения компромисса — в судебном порядке.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E121C3" w:rsidRPr="00D84253" w:rsidTr="0046768F">
              <w:tc>
                <w:tcPr>
                  <w:tcW w:w="5139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E121C3" w:rsidRPr="00D84253" w:rsidRDefault="00E121C3" w:rsidP="0046768F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E121C3" w:rsidRPr="00D84253" w:rsidTr="0046768F">
              <w:tc>
                <w:tcPr>
                  <w:tcW w:w="5139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E121C3" w:rsidRPr="00D84253" w:rsidRDefault="00E121C3" w:rsidP="004676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1C3" w:rsidRPr="00D84253" w:rsidTr="0046768F">
              <w:tc>
                <w:tcPr>
                  <w:tcW w:w="5139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21C3" w:rsidRDefault="00E121C3" w:rsidP="004676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1C3" w:rsidRPr="00C53316" w:rsidRDefault="00E121C3" w:rsidP="0046768F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E121C3" w:rsidRPr="00C53316" w:rsidRDefault="00E121C3" w:rsidP="0046768F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E121C3" w:rsidRPr="00D61450" w:rsidRDefault="00E121C3" w:rsidP="004676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proofErr w:type="gramStart"/>
            <w:r w:rsidRPr="00C53316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№_____________</w:t>
            </w:r>
          </w:p>
          <w:p w:rsidR="00E121C3" w:rsidRPr="00C53316" w:rsidRDefault="00E121C3" w:rsidP="0046768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1"/>
              <w:gridCol w:w="4930"/>
            </w:tblGrid>
            <w:tr w:rsidR="00E121C3" w:rsidRPr="00C53316" w:rsidTr="0046768F">
              <w:tc>
                <w:tcPr>
                  <w:tcW w:w="4641" w:type="dxa"/>
                </w:tcPr>
                <w:p w:rsidR="00E121C3" w:rsidRPr="00C53316" w:rsidRDefault="00E121C3" w:rsidP="0046768F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E121C3" w:rsidRPr="00C53316" w:rsidRDefault="00E121C3" w:rsidP="0046768F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E121C3" w:rsidRPr="0012239C" w:rsidRDefault="00E121C3" w:rsidP="0046768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исполняющего обязанности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председателя Комитета 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 xml:space="preserve">.  № _____________, ПРОДАВЕЦ передал, а  ПОКУПАТЕЛЬ принял земельный участок 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1750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г. Кыштым, в 43 м северо-западнее жилого дома № 3 по ул. Ясная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0000000:4232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под индивидуальное жилищное строительство.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      </w:r>
            <w:proofErr w:type="spellStart"/>
            <w:r w:rsidRPr="0012239C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E121C3" w:rsidRPr="0012239C" w:rsidTr="0046768F">
              <w:tc>
                <w:tcPr>
                  <w:tcW w:w="4537" w:type="dxa"/>
                </w:tcPr>
                <w:p w:rsidR="00E121C3" w:rsidRPr="0012239C" w:rsidRDefault="00E121C3" w:rsidP="0046768F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Покупатель</w:t>
                  </w:r>
                </w:p>
                <w:p w:rsidR="00E121C3" w:rsidRDefault="00E121C3" w:rsidP="0046768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E121C3" w:rsidRDefault="00E121C3" w:rsidP="0046768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E121C3" w:rsidRPr="0012239C" w:rsidRDefault="00E121C3" w:rsidP="0046768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E121C3" w:rsidRPr="0012239C" w:rsidRDefault="00E121C3" w:rsidP="0046768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E121C3" w:rsidRPr="0012239C" w:rsidRDefault="00E121C3" w:rsidP="0046768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E121C3" w:rsidRDefault="00E121C3" w:rsidP="0046768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E121C3" w:rsidRPr="0082024D" w:rsidRDefault="00E121C3" w:rsidP="0046768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E121C3" w:rsidRPr="0012239C" w:rsidRDefault="00E121C3" w:rsidP="0046768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121C3" w:rsidRPr="0012239C" w:rsidRDefault="00E121C3" w:rsidP="0046768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121C3" w:rsidRPr="0012239C" w:rsidRDefault="00E121C3" w:rsidP="0046768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121C3" w:rsidRDefault="00E121C3" w:rsidP="00E121C3"/>
    <w:p w:rsidR="001917ED" w:rsidRDefault="00445B02" w:rsidP="00445B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17ED" w:rsidRDefault="001917ED" w:rsidP="001917ED">
      <w:pPr>
        <w:rPr>
          <w:rFonts w:ascii="Times New Roman" w:hAnsi="Times New Roman" w:cs="Times New Roman"/>
        </w:rPr>
      </w:pP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E121C3" w:rsidRPr="0012239C" w:rsidTr="0046768F">
        <w:tc>
          <w:tcPr>
            <w:tcW w:w="9781" w:type="dxa"/>
            <w:vAlign w:val="bottom"/>
          </w:tcPr>
          <w:p w:rsidR="00E121C3" w:rsidRPr="00D84253" w:rsidRDefault="00E121C3" w:rsidP="00467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E121C3" w:rsidRPr="00D84253" w:rsidRDefault="00E121C3" w:rsidP="004676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3)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30"/>
              <w:gridCol w:w="4941"/>
            </w:tblGrid>
            <w:tr w:rsidR="00E121C3" w:rsidRPr="00D84253" w:rsidTr="0046768F">
              <w:tc>
                <w:tcPr>
                  <w:tcW w:w="4630" w:type="dxa"/>
                </w:tcPr>
                <w:p w:rsidR="00E121C3" w:rsidRPr="00D84253" w:rsidRDefault="00E121C3" w:rsidP="0046768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E121C3" w:rsidRPr="00D84253" w:rsidRDefault="00E121C3" w:rsidP="0046768F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E121C3" w:rsidRPr="00D84253" w:rsidRDefault="00E121C3" w:rsidP="0046768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 от </w:t>
            </w:r>
            <w:proofErr w:type="gram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имени</w:t>
            </w:r>
            <w:proofErr w:type="gram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исполняющего обязанности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председателя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spellEnd"/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25.09.2019г.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E121C3" w:rsidRPr="00D84253" w:rsidRDefault="00E121C3" w:rsidP="0046768F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E121C3" w:rsidRPr="00E35A68" w:rsidRDefault="00E121C3" w:rsidP="0046768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74:32:0402007:8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407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ул. Калинина, 3,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E121C3" w:rsidRDefault="00E121C3" w:rsidP="0046768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земельным участкам,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собственности.</w:t>
            </w:r>
          </w:p>
          <w:p w:rsidR="00E121C3" w:rsidRPr="002B0DDD" w:rsidRDefault="00E121C3" w:rsidP="0046768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Основанием  для  заключения договора купли-продажи земельного участка  является  аукцион по продаже земельного участка в соответствии со ст.39.6, 39.11, 39.12 Земельного кодекса РФ.</w:t>
            </w:r>
          </w:p>
          <w:p w:rsidR="00E121C3" w:rsidRPr="00E35A68" w:rsidRDefault="00E121C3" w:rsidP="0046768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25.09.2019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121C3" w:rsidRPr="00E35A68" w:rsidRDefault="00E121C3" w:rsidP="0046768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48/06/19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13.06.2019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71000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Семьдесят одна тысяча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05.08.2019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1667,  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>
              <w:rPr>
                <w:rFonts w:ascii="Times New Roman" w:hAnsi="Times New Roman"/>
                <w:sz w:val="24"/>
                <w:szCs w:val="24"/>
              </w:rPr>
              <w:t>71 000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E121C3" w:rsidRPr="00E35A68" w:rsidRDefault="00E121C3" w:rsidP="0046768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E121C3" w:rsidRPr="00E35A68" w:rsidRDefault="00E121C3" w:rsidP="0046768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кциона: использование земельного участка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 индивидуальное жилищное строительство.</w:t>
            </w:r>
          </w:p>
          <w:p w:rsidR="00E121C3" w:rsidRPr="00D84253" w:rsidRDefault="00E121C3" w:rsidP="0046768F">
            <w:pPr>
              <w:pStyle w:val="a6"/>
              <w:rPr>
                <w:sz w:val="26"/>
                <w:szCs w:val="26"/>
              </w:rPr>
            </w:pPr>
          </w:p>
          <w:p w:rsidR="00E121C3" w:rsidRPr="00D84253" w:rsidRDefault="00E121C3" w:rsidP="004676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E121C3" w:rsidRPr="00D84253" w:rsidRDefault="00E121C3" w:rsidP="0046768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  <w:proofErr w:type="gramEnd"/>
          </w:p>
          <w:p w:rsidR="00E121C3" w:rsidRDefault="00E121C3" w:rsidP="0046768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</w:t>
            </w:r>
            <w:proofErr w:type="spellStart"/>
            <w:proofErr w:type="gram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/с 40101810400000010801 в отделении Челябинск г. Челябинск, БИК 047501001,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ИНН 7413001930, КБК  241 114 060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04 0000 430,  ОКТМО 75734000. </w:t>
            </w:r>
          </w:p>
          <w:p w:rsidR="00E121C3" w:rsidRPr="00D84253" w:rsidRDefault="00E121C3" w:rsidP="0046768F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06024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0DDD">
              <w:rPr>
                <w:rFonts w:ascii="Times New Roman" w:hAnsi="Times New Roman"/>
                <w:b/>
                <w:sz w:val="26"/>
                <w:szCs w:val="26"/>
              </w:rPr>
              <w:t>430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оплата стоимости земельного участка с кадастровым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номером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74:32:0402007:8,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покупатели: наименование Покупателей, № и дата договора купли-продажи земельного участка.</w:t>
            </w:r>
          </w:p>
          <w:p w:rsidR="00E121C3" w:rsidRPr="00D84253" w:rsidRDefault="00E121C3" w:rsidP="0046768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E121C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E121C3" w:rsidRPr="00D84253" w:rsidRDefault="00E121C3" w:rsidP="0046768F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E121C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E121C3" w:rsidRPr="00D84253" w:rsidRDefault="00E121C3" w:rsidP="0046768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4.2.1. Полностью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оплатить цену земельного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участка в размере, порядке и сроки, установленные п.2 настоящего Договора.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E121C3" w:rsidRPr="00FB776E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FB776E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E121C3" w:rsidRPr="00FB776E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E121C3" w:rsidRPr="00FB776E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4.2.5.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      </w:r>
          </w:p>
          <w:p w:rsidR="00E121C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76E">
              <w:rPr>
                <w:rFonts w:ascii="Times New Roman" w:hAnsi="Times New Roman"/>
                <w:sz w:val="26"/>
                <w:szCs w:val="26"/>
              </w:rPr>
              <w:t>4.2.6. Произвести за свой счет строительство необходимых подводящих сетей.</w:t>
            </w:r>
          </w:p>
          <w:p w:rsidR="00E121C3" w:rsidRPr="00FB776E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4.2.7. За свой счет произвести уборку строительного мусора с участка.</w:t>
            </w:r>
          </w:p>
          <w:p w:rsidR="00E121C3" w:rsidRPr="005C1114" w:rsidRDefault="00E121C3" w:rsidP="004676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t xml:space="preserve">             4.2.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>. Содержать прилегающую территорию в санитарном состоянии.</w:t>
            </w:r>
          </w:p>
          <w:p w:rsidR="00E121C3" w:rsidRPr="005C1114" w:rsidRDefault="00E121C3" w:rsidP="0046768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111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4.2.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C1114">
              <w:rPr>
                <w:rFonts w:ascii="Times New Roman" w:hAnsi="Times New Roman"/>
                <w:sz w:val="26"/>
                <w:szCs w:val="26"/>
              </w:rPr>
              <w:t xml:space="preserve">. Не позднее 6 месяцев </w:t>
            </w:r>
            <w:proofErr w:type="gramStart"/>
            <w:r w:rsidRPr="005C1114">
              <w:rPr>
                <w:rFonts w:ascii="Times New Roman" w:hAnsi="Times New Roman"/>
                <w:sz w:val="26"/>
                <w:szCs w:val="26"/>
              </w:rPr>
              <w:t>с даты заключения</w:t>
            </w:r>
            <w:proofErr w:type="gramEnd"/>
            <w:r w:rsidRPr="005C1114">
              <w:rPr>
                <w:rFonts w:ascii="Times New Roman" w:hAnsi="Times New Roman"/>
                <w:sz w:val="26"/>
                <w:szCs w:val="26"/>
              </w:rPr>
              <w:t xml:space="preserve">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(садового дома), в соответствии с действующим законодательством.</w:t>
            </w: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21C3" w:rsidRPr="009455FA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 xml:space="preserve"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      </w:r>
            <w:proofErr w:type="gramStart"/>
            <w:r w:rsidRPr="009455FA">
              <w:rPr>
                <w:rFonts w:ascii="Times New Roman" w:hAnsi="Times New Roman"/>
                <w:sz w:val="26"/>
                <w:szCs w:val="26"/>
              </w:rPr>
              <w:t>предусмотренным</w:t>
            </w:r>
            <w:proofErr w:type="gram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6.2. Все споры и разногласия, которые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могут возникнуть в процессе выполнения сторонами условий настоящего Договора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будут разрешаться путем переговоров, а при невозможности достижения компромисса — в судебном порядке.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E121C3" w:rsidRPr="00D84253" w:rsidRDefault="00E121C3" w:rsidP="0046768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E121C3" w:rsidRPr="00D84253" w:rsidTr="0046768F">
              <w:tc>
                <w:tcPr>
                  <w:tcW w:w="5139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E121C3" w:rsidRPr="00D84253" w:rsidRDefault="00E121C3" w:rsidP="0046768F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E121C3" w:rsidRPr="00D84253" w:rsidTr="0046768F">
              <w:tc>
                <w:tcPr>
                  <w:tcW w:w="5139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E121C3" w:rsidRPr="00D84253" w:rsidRDefault="00E121C3" w:rsidP="004676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1C3" w:rsidRPr="00D84253" w:rsidTr="0046768F">
              <w:tc>
                <w:tcPr>
                  <w:tcW w:w="5139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E121C3" w:rsidRPr="00D84253" w:rsidRDefault="00E121C3" w:rsidP="0046768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21C3" w:rsidRDefault="00E121C3" w:rsidP="0046768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1C3" w:rsidRPr="00C53316" w:rsidRDefault="00E121C3" w:rsidP="0046768F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E121C3" w:rsidRPr="00C53316" w:rsidRDefault="00E121C3" w:rsidP="0046768F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E121C3" w:rsidRPr="00D61450" w:rsidRDefault="00E121C3" w:rsidP="004676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proofErr w:type="gramStart"/>
            <w:r w:rsidRPr="00C53316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№_____________</w:t>
            </w:r>
          </w:p>
          <w:p w:rsidR="00E121C3" w:rsidRPr="00C53316" w:rsidRDefault="00E121C3" w:rsidP="0046768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1"/>
              <w:gridCol w:w="4930"/>
            </w:tblGrid>
            <w:tr w:rsidR="00E121C3" w:rsidRPr="00C53316" w:rsidTr="0046768F">
              <w:tc>
                <w:tcPr>
                  <w:tcW w:w="4641" w:type="dxa"/>
                </w:tcPr>
                <w:p w:rsidR="00E121C3" w:rsidRPr="00C53316" w:rsidRDefault="00E121C3" w:rsidP="0046768F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E121C3" w:rsidRPr="00C53316" w:rsidRDefault="00E121C3" w:rsidP="0046768F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E121C3" w:rsidRPr="0012239C" w:rsidRDefault="00E121C3" w:rsidP="0046768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исполняющего обязанности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председателя Комитета 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 xml:space="preserve">.  № _____________, ПРОДАВЕЦ передал, а  ПОКУПАТЕЛЬ принял земельный участок общей площадью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407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г. Кыштым, ул. Калинина, 3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0402007:8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для индивидуального жилищного строительства.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E121C3" w:rsidRPr="0012239C" w:rsidRDefault="00E121C3" w:rsidP="0046768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      </w:r>
            <w:proofErr w:type="spellStart"/>
            <w:r w:rsidRPr="0012239C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E121C3" w:rsidRPr="0012239C" w:rsidTr="0046768F">
              <w:tc>
                <w:tcPr>
                  <w:tcW w:w="4537" w:type="dxa"/>
                </w:tcPr>
                <w:p w:rsidR="00E121C3" w:rsidRPr="0012239C" w:rsidRDefault="00E121C3" w:rsidP="0046768F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Покупатель</w:t>
                  </w:r>
                </w:p>
                <w:p w:rsidR="00E121C3" w:rsidRDefault="00E121C3" w:rsidP="0046768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E121C3" w:rsidRDefault="00E121C3" w:rsidP="0046768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E121C3" w:rsidRPr="0012239C" w:rsidRDefault="00E121C3" w:rsidP="0046768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E121C3" w:rsidRPr="0012239C" w:rsidRDefault="00E121C3" w:rsidP="0046768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E121C3" w:rsidRPr="0012239C" w:rsidRDefault="00E121C3" w:rsidP="0046768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E121C3" w:rsidRDefault="00E121C3" w:rsidP="0046768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E121C3" w:rsidRPr="0082024D" w:rsidRDefault="00E121C3" w:rsidP="0046768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E121C3" w:rsidRPr="0012239C" w:rsidRDefault="00E121C3" w:rsidP="0046768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121C3" w:rsidRPr="0012239C" w:rsidRDefault="00E121C3" w:rsidP="0046768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E121C3" w:rsidRPr="0012239C" w:rsidRDefault="00E121C3" w:rsidP="0046768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1917ED" w:rsidRDefault="001917ED" w:rsidP="00E121C3">
      <w:pPr>
        <w:rPr>
          <w:rFonts w:ascii="Times New Roman" w:hAnsi="Times New Roman" w:cs="Times New Roman"/>
        </w:rPr>
      </w:pPr>
    </w:p>
    <w:sectPr w:rsidR="001917ED" w:rsidSect="002615E9">
      <w:pgSz w:w="11906" w:h="16838"/>
      <w:pgMar w:top="567" w:right="113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0FD21215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71E6D1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355A783B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12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>
    <w:nsid w:val="5E5654AE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5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>
    <w:nsid w:val="6CB40CE2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17852"/>
    <w:rsid w:val="00025B5A"/>
    <w:rsid w:val="00031A78"/>
    <w:rsid w:val="000324EF"/>
    <w:rsid w:val="00033611"/>
    <w:rsid w:val="00055839"/>
    <w:rsid w:val="00062C81"/>
    <w:rsid w:val="000672BC"/>
    <w:rsid w:val="00071D01"/>
    <w:rsid w:val="000749F9"/>
    <w:rsid w:val="00077215"/>
    <w:rsid w:val="0008091E"/>
    <w:rsid w:val="0008353E"/>
    <w:rsid w:val="000A124B"/>
    <w:rsid w:val="000A21E6"/>
    <w:rsid w:val="000A39FC"/>
    <w:rsid w:val="000C64C2"/>
    <w:rsid w:val="000D6894"/>
    <w:rsid w:val="000E0564"/>
    <w:rsid w:val="00102598"/>
    <w:rsid w:val="001119B8"/>
    <w:rsid w:val="00112F1E"/>
    <w:rsid w:val="0011410D"/>
    <w:rsid w:val="00121DC9"/>
    <w:rsid w:val="00123654"/>
    <w:rsid w:val="00130B3C"/>
    <w:rsid w:val="00137BB8"/>
    <w:rsid w:val="001500BB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17ED"/>
    <w:rsid w:val="00194760"/>
    <w:rsid w:val="00196835"/>
    <w:rsid w:val="001B5DF7"/>
    <w:rsid w:val="001F2E56"/>
    <w:rsid w:val="001F4601"/>
    <w:rsid w:val="00204823"/>
    <w:rsid w:val="002302BF"/>
    <w:rsid w:val="00241903"/>
    <w:rsid w:val="002615E9"/>
    <w:rsid w:val="0027220F"/>
    <w:rsid w:val="0027303F"/>
    <w:rsid w:val="002838E7"/>
    <w:rsid w:val="002A2EE0"/>
    <w:rsid w:val="002B0DDD"/>
    <w:rsid w:val="002C2FC1"/>
    <w:rsid w:val="002D181D"/>
    <w:rsid w:val="002D39F0"/>
    <w:rsid w:val="002E4AB8"/>
    <w:rsid w:val="002F7DF6"/>
    <w:rsid w:val="00300932"/>
    <w:rsid w:val="00313A28"/>
    <w:rsid w:val="00320CEA"/>
    <w:rsid w:val="003229F4"/>
    <w:rsid w:val="00323093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D4FF1"/>
    <w:rsid w:val="003E0F61"/>
    <w:rsid w:val="003F7AB4"/>
    <w:rsid w:val="004103EC"/>
    <w:rsid w:val="00420BC6"/>
    <w:rsid w:val="004215F5"/>
    <w:rsid w:val="00424F31"/>
    <w:rsid w:val="004254C0"/>
    <w:rsid w:val="00427762"/>
    <w:rsid w:val="00432783"/>
    <w:rsid w:val="00445B02"/>
    <w:rsid w:val="0045578B"/>
    <w:rsid w:val="004773F2"/>
    <w:rsid w:val="00493FAA"/>
    <w:rsid w:val="004A5129"/>
    <w:rsid w:val="004C2E94"/>
    <w:rsid w:val="004E0CC7"/>
    <w:rsid w:val="004E4000"/>
    <w:rsid w:val="004E78B1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D6454"/>
    <w:rsid w:val="005E6BA8"/>
    <w:rsid w:val="005E7C2D"/>
    <w:rsid w:val="005F4894"/>
    <w:rsid w:val="00604187"/>
    <w:rsid w:val="006051C0"/>
    <w:rsid w:val="006211E2"/>
    <w:rsid w:val="00624361"/>
    <w:rsid w:val="006458B8"/>
    <w:rsid w:val="006558F2"/>
    <w:rsid w:val="00665B6C"/>
    <w:rsid w:val="006851F2"/>
    <w:rsid w:val="00686B96"/>
    <w:rsid w:val="00687512"/>
    <w:rsid w:val="00693D00"/>
    <w:rsid w:val="006A0BB6"/>
    <w:rsid w:val="006A7826"/>
    <w:rsid w:val="006B2703"/>
    <w:rsid w:val="006B2832"/>
    <w:rsid w:val="006B3423"/>
    <w:rsid w:val="006F4871"/>
    <w:rsid w:val="00711761"/>
    <w:rsid w:val="007146B7"/>
    <w:rsid w:val="007169BC"/>
    <w:rsid w:val="007339D8"/>
    <w:rsid w:val="00735BB1"/>
    <w:rsid w:val="00742607"/>
    <w:rsid w:val="00743974"/>
    <w:rsid w:val="0076145C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B6C90"/>
    <w:rsid w:val="007C1407"/>
    <w:rsid w:val="007D2034"/>
    <w:rsid w:val="007D5C22"/>
    <w:rsid w:val="007E1BAD"/>
    <w:rsid w:val="007E6168"/>
    <w:rsid w:val="007F1A8C"/>
    <w:rsid w:val="007F3FA6"/>
    <w:rsid w:val="00802A95"/>
    <w:rsid w:val="00804F58"/>
    <w:rsid w:val="0082024D"/>
    <w:rsid w:val="0082348F"/>
    <w:rsid w:val="0082644E"/>
    <w:rsid w:val="008326ED"/>
    <w:rsid w:val="008552E3"/>
    <w:rsid w:val="00856778"/>
    <w:rsid w:val="008638BC"/>
    <w:rsid w:val="008901A3"/>
    <w:rsid w:val="00893D68"/>
    <w:rsid w:val="008944A4"/>
    <w:rsid w:val="008948A9"/>
    <w:rsid w:val="008971D1"/>
    <w:rsid w:val="008A382E"/>
    <w:rsid w:val="008A3A76"/>
    <w:rsid w:val="008B09A3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1054"/>
    <w:rsid w:val="00966DBD"/>
    <w:rsid w:val="00981814"/>
    <w:rsid w:val="00982D04"/>
    <w:rsid w:val="00984523"/>
    <w:rsid w:val="00984F02"/>
    <w:rsid w:val="0099221E"/>
    <w:rsid w:val="00994E6E"/>
    <w:rsid w:val="00995679"/>
    <w:rsid w:val="009A0D90"/>
    <w:rsid w:val="009A127A"/>
    <w:rsid w:val="009A4FF0"/>
    <w:rsid w:val="009E27A9"/>
    <w:rsid w:val="009E669B"/>
    <w:rsid w:val="009E7641"/>
    <w:rsid w:val="009F65A1"/>
    <w:rsid w:val="00A05C8A"/>
    <w:rsid w:val="00A06787"/>
    <w:rsid w:val="00A07CB7"/>
    <w:rsid w:val="00A13125"/>
    <w:rsid w:val="00A22045"/>
    <w:rsid w:val="00A30F75"/>
    <w:rsid w:val="00A37875"/>
    <w:rsid w:val="00A43CB8"/>
    <w:rsid w:val="00A677AA"/>
    <w:rsid w:val="00A85608"/>
    <w:rsid w:val="00A94F3F"/>
    <w:rsid w:val="00AB5742"/>
    <w:rsid w:val="00AC4DCB"/>
    <w:rsid w:val="00AC687F"/>
    <w:rsid w:val="00AC6D4D"/>
    <w:rsid w:val="00AC6D5C"/>
    <w:rsid w:val="00AD17EC"/>
    <w:rsid w:val="00AD1916"/>
    <w:rsid w:val="00AD6763"/>
    <w:rsid w:val="00AE7E8D"/>
    <w:rsid w:val="00AF30AA"/>
    <w:rsid w:val="00AF4BD9"/>
    <w:rsid w:val="00B04F9A"/>
    <w:rsid w:val="00B12747"/>
    <w:rsid w:val="00B2306A"/>
    <w:rsid w:val="00B51FC7"/>
    <w:rsid w:val="00B555E5"/>
    <w:rsid w:val="00B604B4"/>
    <w:rsid w:val="00B65812"/>
    <w:rsid w:val="00B719FB"/>
    <w:rsid w:val="00B77409"/>
    <w:rsid w:val="00B843A0"/>
    <w:rsid w:val="00B936FA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03708"/>
    <w:rsid w:val="00C1217E"/>
    <w:rsid w:val="00C204E9"/>
    <w:rsid w:val="00C267EF"/>
    <w:rsid w:val="00C32F61"/>
    <w:rsid w:val="00C33789"/>
    <w:rsid w:val="00C426E5"/>
    <w:rsid w:val="00C47E6D"/>
    <w:rsid w:val="00C54C72"/>
    <w:rsid w:val="00C57F98"/>
    <w:rsid w:val="00C700E5"/>
    <w:rsid w:val="00C87B0B"/>
    <w:rsid w:val="00C920F8"/>
    <w:rsid w:val="00C961F4"/>
    <w:rsid w:val="00CA0991"/>
    <w:rsid w:val="00CB645D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67C33"/>
    <w:rsid w:val="00D712CD"/>
    <w:rsid w:val="00D963D7"/>
    <w:rsid w:val="00D96A7A"/>
    <w:rsid w:val="00D96A86"/>
    <w:rsid w:val="00DA30F0"/>
    <w:rsid w:val="00DA6E15"/>
    <w:rsid w:val="00DB2432"/>
    <w:rsid w:val="00DB2FC0"/>
    <w:rsid w:val="00DD3600"/>
    <w:rsid w:val="00DD5750"/>
    <w:rsid w:val="00E00D5F"/>
    <w:rsid w:val="00E06FDB"/>
    <w:rsid w:val="00E121C3"/>
    <w:rsid w:val="00E16174"/>
    <w:rsid w:val="00E20E0A"/>
    <w:rsid w:val="00E21152"/>
    <w:rsid w:val="00E34599"/>
    <w:rsid w:val="00E35A68"/>
    <w:rsid w:val="00E773F6"/>
    <w:rsid w:val="00E81692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01E0"/>
    <w:rsid w:val="00F25AC0"/>
    <w:rsid w:val="00F30286"/>
    <w:rsid w:val="00F33EAA"/>
    <w:rsid w:val="00F5676E"/>
    <w:rsid w:val="00F63222"/>
    <w:rsid w:val="00F71E51"/>
    <w:rsid w:val="00F84043"/>
    <w:rsid w:val="00F84F6E"/>
    <w:rsid w:val="00F87359"/>
    <w:rsid w:val="00F90E8C"/>
    <w:rsid w:val="00F95183"/>
    <w:rsid w:val="00F95718"/>
    <w:rsid w:val="00FA7840"/>
    <w:rsid w:val="00FB2237"/>
    <w:rsid w:val="00FB5720"/>
    <w:rsid w:val="00FC053E"/>
    <w:rsid w:val="00FE387A"/>
    <w:rsid w:val="00FF0A19"/>
    <w:rsid w:val="00FF1F28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B784-FC91-4277-848D-8C77C17C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23</Pages>
  <Words>9492</Words>
  <Characters>54108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196</cp:revision>
  <cp:lastPrinted>2019-01-30T03:04:00Z</cp:lastPrinted>
  <dcterms:created xsi:type="dcterms:W3CDTF">2016-03-17T08:35:00Z</dcterms:created>
  <dcterms:modified xsi:type="dcterms:W3CDTF">2019-08-16T08:19:00Z</dcterms:modified>
</cp:coreProperties>
</file>