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6" w:rsidRPr="005C1C4D" w:rsidRDefault="00EA6966" w:rsidP="00EA6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4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A6966" w:rsidRPr="005C1C4D" w:rsidRDefault="00EA6966" w:rsidP="00EA6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4D">
        <w:rPr>
          <w:rFonts w:ascii="Times New Roman" w:hAnsi="Times New Roman" w:cs="Times New Roman"/>
          <w:b/>
          <w:sz w:val="24"/>
          <w:szCs w:val="24"/>
        </w:rPr>
        <w:t>ХУТОРСКОГО СЕЛЬСКОГО ПОСЕЛЕНИЯ</w:t>
      </w:r>
    </w:p>
    <w:p w:rsidR="00EA6966" w:rsidRPr="005C1C4D" w:rsidRDefault="00EA6966" w:rsidP="00EA6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4D">
        <w:rPr>
          <w:rFonts w:ascii="Times New Roman" w:hAnsi="Times New Roman" w:cs="Times New Roman"/>
          <w:b/>
          <w:sz w:val="24"/>
          <w:szCs w:val="24"/>
        </w:rPr>
        <w:t>УВЕЛЬСКОГО МУНИЦИПАЛЬНОГО РАЙОНА</w:t>
      </w:r>
    </w:p>
    <w:p w:rsidR="00EA6966" w:rsidRPr="005C1C4D" w:rsidRDefault="00EA6966" w:rsidP="00EA696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C4D">
        <w:rPr>
          <w:rFonts w:ascii="Times New Roman" w:hAnsi="Times New Roman" w:cs="Times New Roman"/>
          <w:b/>
          <w:sz w:val="24"/>
          <w:szCs w:val="24"/>
        </w:rPr>
        <w:t xml:space="preserve">ЧЕЛЯБИНСКОЙ ОБЛАСТИ </w:t>
      </w:r>
    </w:p>
    <w:p w:rsidR="00EA6966" w:rsidRPr="005C1C4D" w:rsidRDefault="00EA6966" w:rsidP="00EA6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C4D">
        <w:rPr>
          <w:rFonts w:ascii="Times New Roman" w:hAnsi="Times New Roman" w:cs="Times New Roman"/>
          <w:b/>
          <w:bCs/>
          <w:sz w:val="24"/>
          <w:szCs w:val="24"/>
        </w:rPr>
        <w:t>457010 Челябинская область, Увельский район, с</w:t>
      </w:r>
      <w:proofErr w:type="gramStart"/>
      <w:r w:rsidRPr="005C1C4D">
        <w:rPr>
          <w:rFonts w:ascii="Times New Roman" w:hAnsi="Times New Roman" w:cs="Times New Roman"/>
          <w:b/>
          <w:bCs/>
          <w:sz w:val="24"/>
          <w:szCs w:val="24"/>
        </w:rPr>
        <w:t>.Х</w:t>
      </w:r>
      <w:proofErr w:type="gramEnd"/>
      <w:r w:rsidRPr="005C1C4D">
        <w:rPr>
          <w:rFonts w:ascii="Times New Roman" w:hAnsi="Times New Roman" w:cs="Times New Roman"/>
          <w:b/>
          <w:bCs/>
          <w:sz w:val="24"/>
          <w:szCs w:val="24"/>
        </w:rPr>
        <w:t>уторка, ул. Мира – 4, тел. 65-1-32</w:t>
      </w:r>
    </w:p>
    <w:p w:rsidR="00EA6966" w:rsidRPr="005C1C4D" w:rsidRDefault="00EA6966" w:rsidP="00EA6966">
      <w:pPr>
        <w:jc w:val="center"/>
        <w:rPr>
          <w:sz w:val="24"/>
          <w:szCs w:val="24"/>
        </w:rPr>
      </w:pPr>
    </w:p>
    <w:p w:rsidR="00EA6966" w:rsidRPr="005C1C4D" w:rsidRDefault="00EA6966" w:rsidP="00EA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7456" w:rsidRPr="005C1C4D" w:rsidRDefault="00E37456" w:rsidP="00E3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C4D">
        <w:rPr>
          <w:rFonts w:ascii="Times New Roman" w:eastAsia="Times New Roman" w:hAnsi="Times New Roman" w:cs="Times New Roman"/>
          <w:bCs/>
          <w:sz w:val="24"/>
          <w:szCs w:val="24"/>
        </w:rPr>
        <w:t>«__» ________ 2020 г.                                                                         № ___</w:t>
      </w:r>
    </w:p>
    <w:p w:rsidR="005C1C4D" w:rsidRDefault="005C1C4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34A1D" w:rsidRPr="005C1C4D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О внесении изменений в Решение Совета депутатов</w:t>
      </w:r>
    </w:p>
    <w:p w:rsidR="00D34A1D" w:rsidRPr="005C1C4D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Хуторского сельского поселения от 31.10.2019г. № 30 </w:t>
      </w:r>
    </w:p>
    <w:p w:rsidR="00D34A1D" w:rsidRPr="005C1C4D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«Об оплате труда работников, занятых обслуживанием органов</w:t>
      </w:r>
    </w:p>
    <w:p w:rsidR="00D34A1D" w:rsidRPr="005C1C4D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местного самоуправления в Хуторском сельском поселении»</w:t>
      </w:r>
    </w:p>
    <w:p w:rsidR="000732CE" w:rsidRDefault="000732CE" w:rsidP="005C1C4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C1C4D" w:rsidRPr="005C1C4D" w:rsidRDefault="005C1C4D" w:rsidP="005C1C4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sz w:val="24"/>
          <w:szCs w:val="24"/>
        </w:rPr>
        <w:t>В  целях упорядочения оплаты труда работников,</w:t>
      </w: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занятых обслуживанием органов местного самоуправления</w:t>
      </w:r>
      <w:r w:rsidR="000732C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Хуторском сельском поселении с 01.01.2020г.</w:t>
      </w:r>
    </w:p>
    <w:p w:rsidR="005C1C4D" w:rsidRPr="005C1C4D" w:rsidRDefault="005C1C4D" w:rsidP="005C1C4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34A1D" w:rsidRPr="005C1C4D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Совет депутатов Хуторского сельского поселения</w:t>
      </w:r>
    </w:p>
    <w:p w:rsidR="00D34A1D" w:rsidRPr="005C1C4D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34A1D" w:rsidRPr="005C1C4D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РЕШАЕТ:</w:t>
      </w:r>
    </w:p>
    <w:p w:rsidR="00D34A1D" w:rsidRPr="005C1C4D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34A1D" w:rsidRPr="005C1C4D" w:rsidRDefault="00D34A1D" w:rsidP="00D34A1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Внести изменения в Решение Совета депутатов Хуторского сельского поселения от 31.10.2019г. № 30 «Об утверждении Положения «Об оплате труда работников, занятых обслуживанием органов местного самоуправления в Хуторском сельском поселении»</w:t>
      </w:r>
    </w:p>
    <w:p w:rsidR="00D34A1D" w:rsidRPr="005C1C4D" w:rsidRDefault="00D34A1D" w:rsidP="00D34A1D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статье</w:t>
      </w:r>
      <w:r w:rsidRPr="005C1C4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IV</w:t>
      </w: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. «Порядок и условия выплат стимулирующего характера»</w:t>
      </w:r>
    </w:p>
    <w:p w:rsidR="00D34A1D" w:rsidRPr="005C1C4D" w:rsidRDefault="00D34A1D" w:rsidP="00D34A1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пункт 23 изложить в следующей редакции:</w:t>
      </w:r>
    </w:p>
    <w:p w:rsidR="00D34A1D" w:rsidRPr="005C1C4D" w:rsidRDefault="00D34A1D" w:rsidP="00D34A1D">
      <w:pPr>
        <w:shd w:val="clear" w:color="auto" w:fill="FFFFFF"/>
        <w:tabs>
          <w:tab w:val="left" w:pos="2270"/>
        </w:tabs>
        <w:rPr>
          <w:rFonts w:ascii="Times New Roman" w:hAnsi="Times New Roman" w:cs="Times New Roman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16"/>
          <w:sz w:val="24"/>
          <w:szCs w:val="24"/>
        </w:rPr>
        <w:t>«23.</w:t>
      </w:r>
      <w:r w:rsidRPr="005C1C4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Выплата за качество выполняемой работы устанавливается в</w:t>
      </w:r>
      <w:r w:rsidRPr="005C1C4D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5C1C4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размере   до   200</w:t>
      </w:r>
      <w:r w:rsidRPr="005C1C4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C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процентов   оклада   в   целях   усиления   материальной</w:t>
      </w:r>
      <w:r w:rsidRPr="005C1C4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C1C4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заинтересованности работников в повышении качества выполняемых задач,</w:t>
      </w:r>
      <w:r w:rsidRPr="005C1C4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5C1C4D">
        <w:rPr>
          <w:rFonts w:ascii="Times New Roman" w:hAnsi="Times New Roman" w:cs="Times New Roman"/>
          <w:color w:val="000000"/>
          <w:sz w:val="24"/>
          <w:szCs w:val="24"/>
        </w:rPr>
        <w:t xml:space="preserve">возложенных  на  органы  местного самоуправления Хуторского сельского поселения </w:t>
      </w:r>
      <w:r w:rsidRPr="005C1C4D">
        <w:rPr>
          <w:rFonts w:ascii="Times New Roman" w:hAnsi="Times New Roman" w:cs="Times New Roman"/>
          <w:color w:val="000000"/>
          <w:spacing w:val="-4"/>
          <w:sz w:val="24"/>
          <w:szCs w:val="24"/>
        </w:rPr>
        <w:t>(конкретного  работника),   своевременном  и  добросовестном исполнении</w:t>
      </w:r>
      <w:r w:rsidRPr="005C1C4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5C1C4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своих трудовых функций, повышения уровня ответственности за порученный</w:t>
      </w:r>
      <w:r w:rsidRPr="005C1C4D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5C1C4D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участок работы.»</w:t>
      </w:r>
    </w:p>
    <w:p w:rsidR="00D34A1D" w:rsidRPr="005C1C4D" w:rsidRDefault="00D34A1D" w:rsidP="00D34A1D">
      <w:pPr>
        <w:rPr>
          <w:rFonts w:ascii="Times New Roman" w:hAnsi="Times New Roman" w:cs="Times New Roman"/>
          <w:sz w:val="24"/>
          <w:szCs w:val="24"/>
        </w:rPr>
      </w:pPr>
      <w:r w:rsidRPr="005C1C4D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возложить на зам.главы сельского поселения </w:t>
      </w:r>
      <w:proofErr w:type="spellStart"/>
      <w:r w:rsidRPr="005C1C4D">
        <w:rPr>
          <w:rFonts w:ascii="Times New Roman" w:hAnsi="Times New Roman" w:cs="Times New Roman"/>
          <w:sz w:val="24"/>
          <w:szCs w:val="24"/>
        </w:rPr>
        <w:t>Жмак</w:t>
      </w:r>
      <w:proofErr w:type="spellEnd"/>
      <w:r w:rsidRPr="005C1C4D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34A1D" w:rsidRPr="005C1C4D" w:rsidRDefault="00D34A1D" w:rsidP="00D34A1D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34A1D" w:rsidRPr="005C1C4D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Совета депутатов                             </w:t>
      </w:r>
    </w:p>
    <w:p w:rsidR="00E37456" w:rsidRDefault="00D34A1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C1C4D">
        <w:rPr>
          <w:rFonts w:ascii="Times New Roman" w:hAnsi="Times New Roman" w:cs="Times New Roman"/>
          <w:color w:val="000000"/>
          <w:spacing w:val="-8"/>
          <w:sz w:val="24"/>
          <w:szCs w:val="24"/>
        </w:rPr>
        <w:t>Хуторского сельского поселения                                Г.Н.Мякишева</w:t>
      </w:r>
    </w:p>
    <w:p w:rsidR="005C1C4D" w:rsidRDefault="005C1C4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C1C4D" w:rsidRDefault="005C1C4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C1C4D" w:rsidRDefault="005C1C4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C1C4D" w:rsidRPr="005C1C4D" w:rsidRDefault="005C1C4D" w:rsidP="00D34A1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E37456" w:rsidRDefault="00E37456"/>
    <w:sectPr w:rsidR="00E37456" w:rsidSect="001E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BC2"/>
    <w:multiLevelType w:val="hybridMultilevel"/>
    <w:tmpl w:val="73BC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4C4B"/>
    <w:multiLevelType w:val="hybridMultilevel"/>
    <w:tmpl w:val="80E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62807"/>
    <w:multiLevelType w:val="hybridMultilevel"/>
    <w:tmpl w:val="DB026FAC"/>
    <w:lvl w:ilvl="0" w:tplc="8E5A7C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848B3"/>
    <w:multiLevelType w:val="hybridMultilevel"/>
    <w:tmpl w:val="9DA8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0155"/>
    <w:multiLevelType w:val="hybridMultilevel"/>
    <w:tmpl w:val="F54AD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1ECE"/>
    <w:multiLevelType w:val="hybridMultilevel"/>
    <w:tmpl w:val="FD04417C"/>
    <w:lvl w:ilvl="0" w:tplc="CE3095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A1A57"/>
    <w:multiLevelType w:val="hybridMultilevel"/>
    <w:tmpl w:val="AB6CF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19B2"/>
    <w:multiLevelType w:val="hybridMultilevel"/>
    <w:tmpl w:val="09D6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C529E"/>
    <w:multiLevelType w:val="hybridMultilevel"/>
    <w:tmpl w:val="616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A76E9"/>
    <w:multiLevelType w:val="hybridMultilevel"/>
    <w:tmpl w:val="E8DC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66"/>
    <w:rsid w:val="00013F16"/>
    <w:rsid w:val="000732CE"/>
    <w:rsid w:val="001E3534"/>
    <w:rsid w:val="00214356"/>
    <w:rsid w:val="005C1C4D"/>
    <w:rsid w:val="00977834"/>
    <w:rsid w:val="00BA3404"/>
    <w:rsid w:val="00BB55ED"/>
    <w:rsid w:val="00C44D86"/>
    <w:rsid w:val="00C50234"/>
    <w:rsid w:val="00C62C81"/>
    <w:rsid w:val="00D05435"/>
    <w:rsid w:val="00D34A1D"/>
    <w:rsid w:val="00E05C8F"/>
    <w:rsid w:val="00E37456"/>
    <w:rsid w:val="00EA6966"/>
    <w:rsid w:val="00ED13F0"/>
    <w:rsid w:val="00F0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83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44D86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44D86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44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2020-01-27T08:25:00Z</dcterms:created>
  <dcterms:modified xsi:type="dcterms:W3CDTF">2020-01-28T06:26:00Z</dcterms:modified>
</cp:coreProperties>
</file>