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CB0FF" w14:textId="77777777" w:rsidR="0067245E" w:rsidRPr="0067245E" w:rsidRDefault="0067245E" w:rsidP="006724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245E"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2B8F12C3" w14:textId="77777777" w:rsidR="0067245E" w:rsidRPr="0067245E" w:rsidRDefault="0067245E" w:rsidP="0067245E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</w:rPr>
      </w:pPr>
    </w:p>
    <w:p w14:paraId="2ACF7A83" w14:textId="77777777" w:rsidR="0067245E" w:rsidRPr="0067245E" w:rsidRDefault="0067245E" w:rsidP="0067245E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749BCBDA" w14:textId="77777777" w:rsidR="0067245E" w:rsidRPr="0067245E" w:rsidRDefault="0067245E" w:rsidP="0067245E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 w:rsidRPr="0067245E">
        <w:rPr>
          <w:rFonts w:eastAsia="DejaVu Sans"/>
          <w:color w:val="000000"/>
          <w:kern w:val="2"/>
          <w:sz w:val="28"/>
          <w:szCs w:val="28"/>
        </w:rPr>
        <w:t>РАСПОРЯЖЕНИЕ</w:t>
      </w:r>
    </w:p>
    <w:p w14:paraId="17E8695A" w14:textId="77777777" w:rsidR="0067245E" w:rsidRPr="0067245E" w:rsidRDefault="0067245E" w:rsidP="0067245E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4A1E5E9D" w14:textId="77777777" w:rsidR="0067245E" w:rsidRPr="0067245E" w:rsidRDefault="0067245E" w:rsidP="0067245E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0A207A5D" w14:textId="1A004005" w:rsidR="0067245E" w:rsidRPr="0067245E" w:rsidRDefault="0067245E" w:rsidP="0067245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7245E">
        <w:rPr>
          <w:rFonts w:eastAsia="DejaVu Sans"/>
          <w:color w:val="000000"/>
          <w:kern w:val="2"/>
          <w:sz w:val="28"/>
          <w:szCs w:val="28"/>
        </w:rPr>
        <w:t>от 2</w:t>
      </w:r>
      <w:r>
        <w:rPr>
          <w:rFonts w:eastAsia="DejaVu Sans"/>
          <w:color w:val="000000"/>
          <w:kern w:val="2"/>
          <w:sz w:val="28"/>
          <w:szCs w:val="28"/>
        </w:rPr>
        <w:t>7</w:t>
      </w:r>
      <w:r w:rsidRPr="0067245E">
        <w:rPr>
          <w:rFonts w:eastAsia="DejaVu Sans"/>
          <w:color w:val="000000"/>
          <w:kern w:val="2"/>
          <w:sz w:val="28"/>
          <w:szCs w:val="28"/>
        </w:rPr>
        <w:t xml:space="preserve">.12.2022  года №  </w:t>
      </w:r>
      <w:r>
        <w:rPr>
          <w:rFonts w:eastAsia="DejaVu Sans"/>
          <w:color w:val="000000"/>
          <w:kern w:val="2"/>
          <w:sz w:val="28"/>
          <w:szCs w:val="28"/>
        </w:rPr>
        <w:t>1027</w:t>
      </w:r>
      <w:r w:rsidRPr="0067245E">
        <w:rPr>
          <w:rFonts w:eastAsia="DejaVu Sans"/>
          <w:color w:val="000000"/>
          <w:kern w:val="2"/>
          <w:sz w:val="28"/>
          <w:szCs w:val="28"/>
        </w:rPr>
        <w:t>-р</w:t>
      </w:r>
    </w:p>
    <w:p w14:paraId="18B5F07B" w14:textId="77777777" w:rsidR="00614425" w:rsidRPr="0040135D" w:rsidRDefault="00614425" w:rsidP="0040135D">
      <w:pPr>
        <w:rPr>
          <w:sz w:val="28"/>
          <w:szCs w:val="28"/>
        </w:rPr>
      </w:pPr>
    </w:p>
    <w:tbl>
      <w:tblPr>
        <w:tblStyle w:val="a5"/>
        <w:tblW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C11D20" w:rsidRPr="0040135D" w14:paraId="5E40F783" w14:textId="77777777" w:rsidTr="00614425">
        <w:tc>
          <w:tcPr>
            <w:tcW w:w="3544" w:type="dxa"/>
          </w:tcPr>
          <w:p w14:paraId="16D75768" w14:textId="77777777" w:rsidR="00C11D20" w:rsidRPr="0040135D" w:rsidRDefault="00C11D20" w:rsidP="0040135D">
            <w:pPr>
              <w:jc w:val="both"/>
              <w:rPr>
                <w:sz w:val="28"/>
                <w:szCs w:val="28"/>
              </w:rPr>
            </w:pPr>
            <w:r w:rsidRPr="0040135D">
              <w:rPr>
                <w:sz w:val="28"/>
                <w:szCs w:val="28"/>
              </w:rPr>
              <w:t xml:space="preserve">Об </w:t>
            </w:r>
            <w:r w:rsidR="007F148A" w:rsidRPr="0040135D">
              <w:rPr>
                <w:sz w:val="28"/>
                <w:szCs w:val="28"/>
              </w:rPr>
              <w:t xml:space="preserve">определении единственного поставщика (подрядчика, </w:t>
            </w:r>
            <w:r w:rsidR="00AB6896" w:rsidRPr="0040135D">
              <w:rPr>
                <w:sz w:val="28"/>
                <w:szCs w:val="28"/>
              </w:rPr>
              <w:t>исполнителя</w:t>
            </w:r>
            <w:r w:rsidR="007F148A" w:rsidRPr="0040135D">
              <w:rPr>
                <w:sz w:val="28"/>
                <w:szCs w:val="28"/>
              </w:rPr>
              <w:t>)</w:t>
            </w:r>
          </w:p>
        </w:tc>
      </w:tr>
    </w:tbl>
    <w:p w14:paraId="7D644869" w14:textId="77777777" w:rsidR="00C11D20" w:rsidRPr="0040135D" w:rsidRDefault="00C11D20" w:rsidP="0040135D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3ACC99" w14:textId="77777777" w:rsidR="00C11D20" w:rsidRPr="0040135D" w:rsidRDefault="00C11D20" w:rsidP="0040135D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C7C526" w14:textId="225F9F46" w:rsidR="00B84741" w:rsidRDefault="006F40D7" w:rsidP="00B847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135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6B567E" w:rsidRPr="0040135D">
        <w:rPr>
          <w:rFonts w:eastAsiaTheme="minorHAnsi"/>
          <w:sz w:val="28"/>
          <w:szCs w:val="28"/>
          <w:lang w:eastAsia="en-US"/>
        </w:rPr>
        <w:t xml:space="preserve">Федеральным законом от 05.04.2013 </w:t>
      </w:r>
      <w:r w:rsidR="00614425" w:rsidRPr="0040135D">
        <w:rPr>
          <w:rFonts w:eastAsiaTheme="minorHAnsi"/>
          <w:sz w:val="28"/>
          <w:szCs w:val="28"/>
          <w:lang w:eastAsia="en-US"/>
        </w:rPr>
        <w:t xml:space="preserve">года </w:t>
      </w:r>
      <w:r w:rsidR="006B567E" w:rsidRPr="0040135D">
        <w:rPr>
          <w:rFonts w:eastAsiaTheme="minorHAnsi"/>
          <w:sz w:val="28"/>
          <w:szCs w:val="28"/>
          <w:lang w:eastAsia="en-US"/>
        </w:rPr>
        <w:t xml:space="preserve">№ 44-ФЗ </w:t>
      </w:r>
      <w:r w:rsidR="00194154">
        <w:rPr>
          <w:rFonts w:eastAsiaTheme="minorHAnsi"/>
          <w:sz w:val="28"/>
          <w:szCs w:val="28"/>
          <w:lang w:eastAsia="en-US"/>
        </w:rPr>
        <w:t xml:space="preserve">                 </w:t>
      </w:r>
      <w:r w:rsidR="006B567E" w:rsidRPr="0040135D">
        <w:rPr>
          <w:rFonts w:eastAsiaTheme="minorHAnsi"/>
          <w:sz w:val="28"/>
          <w:szCs w:val="28"/>
          <w:lang w:eastAsia="en-US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Pr="0040135D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6" w:history="1">
        <w:r w:rsidRPr="0040135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E4906" w:rsidRPr="0040135D">
        <w:rPr>
          <w:rFonts w:eastAsiaTheme="minorHAnsi"/>
          <w:sz w:val="28"/>
          <w:szCs w:val="28"/>
          <w:lang w:eastAsia="en-US"/>
        </w:rPr>
        <w:t xml:space="preserve"> от 06.10.</w:t>
      </w:r>
      <w:r w:rsidRPr="0040135D">
        <w:rPr>
          <w:rFonts w:eastAsiaTheme="minorHAnsi"/>
          <w:sz w:val="28"/>
          <w:szCs w:val="28"/>
          <w:lang w:eastAsia="en-US"/>
        </w:rPr>
        <w:t xml:space="preserve">2003 </w:t>
      </w:r>
      <w:r w:rsidR="003E3EB2" w:rsidRPr="0040135D">
        <w:rPr>
          <w:rFonts w:eastAsiaTheme="minorHAnsi"/>
          <w:sz w:val="28"/>
          <w:szCs w:val="28"/>
          <w:lang w:eastAsia="en-US"/>
        </w:rPr>
        <w:t xml:space="preserve">года </w:t>
      </w:r>
      <w:r w:rsidRPr="0040135D">
        <w:rPr>
          <w:rFonts w:eastAsiaTheme="minorHAns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614425" w:rsidRPr="0040135D">
        <w:rPr>
          <w:rFonts w:eastAsiaTheme="minorHAnsi"/>
          <w:sz w:val="28"/>
          <w:szCs w:val="28"/>
          <w:lang w:eastAsia="en-US"/>
        </w:rPr>
        <w:t>п</w:t>
      </w:r>
      <w:r w:rsidR="00534598" w:rsidRPr="0040135D">
        <w:rPr>
          <w:rFonts w:eastAsiaTheme="minorHAnsi"/>
          <w:sz w:val="28"/>
          <w:szCs w:val="28"/>
          <w:lang w:eastAsia="en-US"/>
        </w:rPr>
        <w:t xml:space="preserve">остановлением Правительства Челябинской области от </w:t>
      </w:r>
      <w:r w:rsidR="00461E11" w:rsidRPr="0040135D">
        <w:rPr>
          <w:rFonts w:eastAsiaTheme="minorHAnsi"/>
          <w:sz w:val="28"/>
          <w:szCs w:val="28"/>
          <w:lang w:eastAsia="en-US"/>
        </w:rPr>
        <w:t>05.12.2022</w:t>
      </w:r>
      <w:r w:rsidR="0040135D" w:rsidRPr="0040135D">
        <w:rPr>
          <w:rFonts w:eastAsiaTheme="minorHAnsi"/>
          <w:sz w:val="28"/>
          <w:szCs w:val="28"/>
          <w:lang w:eastAsia="en-US"/>
        </w:rPr>
        <w:t xml:space="preserve"> </w:t>
      </w:r>
      <w:r w:rsidR="003E3EB2" w:rsidRPr="0040135D">
        <w:rPr>
          <w:rFonts w:eastAsiaTheme="minorHAnsi"/>
          <w:sz w:val="28"/>
          <w:szCs w:val="28"/>
          <w:lang w:eastAsia="en-US"/>
        </w:rPr>
        <w:t xml:space="preserve">года </w:t>
      </w:r>
      <w:r w:rsidR="00534598" w:rsidRPr="0040135D">
        <w:rPr>
          <w:rFonts w:eastAsiaTheme="minorHAnsi"/>
          <w:sz w:val="28"/>
          <w:szCs w:val="28"/>
          <w:lang w:eastAsia="en-US"/>
        </w:rPr>
        <w:t>№ 689-П «</w:t>
      </w:r>
      <w:r w:rsidR="00461E11" w:rsidRPr="0040135D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Челябинской области </w:t>
      </w:r>
      <w:r w:rsidR="00194154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461E11" w:rsidRPr="0040135D">
        <w:rPr>
          <w:rFonts w:eastAsiaTheme="minorHAnsi"/>
          <w:sz w:val="28"/>
          <w:szCs w:val="28"/>
          <w:lang w:eastAsia="en-US"/>
        </w:rPr>
        <w:t xml:space="preserve">от 11.03.2022 </w:t>
      </w:r>
      <w:r w:rsidR="003E3EB2" w:rsidRPr="0040135D">
        <w:rPr>
          <w:rFonts w:eastAsiaTheme="minorHAnsi"/>
          <w:sz w:val="28"/>
          <w:szCs w:val="28"/>
          <w:lang w:eastAsia="en-US"/>
        </w:rPr>
        <w:t xml:space="preserve">года </w:t>
      </w:r>
      <w:r w:rsidR="00461E11" w:rsidRPr="0040135D">
        <w:rPr>
          <w:rFonts w:eastAsiaTheme="minorHAnsi"/>
          <w:sz w:val="28"/>
          <w:szCs w:val="28"/>
          <w:lang w:eastAsia="en-US"/>
        </w:rPr>
        <w:t>№ 129-П»</w:t>
      </w:r>
      <w:r w:rsidR="003E3EB2" w:rsidRPr="0040135D">
        <w:rPr>
          <w:color w:val="000000"/>
          <w:sz w:val="28"/>
          <w:szCs w:val="28"/>
        </w:rPr>
        <w:t>,</w:t>
      </w:r>
    </w:p>
    <w:p w14:paraId="2FE32C28" w14:textId="77777777" w:rsidR="007C6E2C" w:rsidRDefault="00894BE4" w:rsidP="00B8474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135D">
        <w:rPr>
          <w:color w:val="000000"/>
          <w:sz w:val="28"/>
          <w:szCs w:val="28"/>
        </w:rPr>
        <w:t xml:space="preserve">1. Определить общество с ограниченной ответственностью </w:t>
      </w:r>
      <w:r w:rsidR="00934A98" w:rsidRPr="0040135D">
        <w:rPr>
          <w:sz w:val="28"/>
          <w:szCs w:val="28"/>
        </w:rPr>
        <w:t>"ЭКОСИСТЕМА</w:t>
      </w:r>
      <w:r w:rsidR="00934A98" w:rsidRPr="0040135D">
        <w:rPr>
          <w:bCs/>
          <w:sz w:val="28"/>
          <w:szCs w:val="28"/>
        </w:rPr>
        <w:t>"</w:t>
      </w:r>
      <w:r w:rsidRPr="0040135D">
        <w:rPr>
          <w:color w:val="000000"/>
          <w:sz w:val="28"/>
          <w:szCs w:val="28"/>
        </w:rPr>
        <w:t xml:space="preserve"> </w:t>
      </w:r>
      <w:r w:rsidR="00934A98" w:rsidRPr="0040135D">
        <w:rPr>
          <w:color w:val="000000"/>
          <w:sz w:val="28"/>
          <w:szCs w:val="28"/>
        </w:rPr>
        <w:t>(</w:t>
      </w:r>
      <w:r w:rsidR="00934A98" w:rsidRPr="0040135D">
        <w:rPr>
          <w:sz w:val="28"/>
          <w:szCs w:val="28"/>
        </w:rPr>
        <w:t>ИНН 7451351413, ОГРН 1137451006571)</w:t>
      </w:r>
      <w:r w:rsidR="00D134BF" w:rsidRPr="0040135D">
        <w:rPr>
          <w:color w:val="000000"/>
          <w:sz w:val="28"/>
          <w:szCs w:val="28"/>
        </w:rPr>
        <w:t xml:space="preserve"> единственным поставщиком по муниципальному </w:t>
      </w:r>
      <w:r w:rsidR="008F3B55" w:rsidRPr="0040135D">
        <w:rPr>
          <w:color w:val="000000"/>
          <w:sz w:val="28"/>
          <w:szCs w:val="28"/>
        </w:rPr>
        <w:t>К</w:t>
      </w:r>
      <w:r w:rsidR="00D134BF" w:rsidRPr="0040135D">
        <w:rPr>
          <w:color w:val="000000"/>
          <w:sz w:val="28"/>
          <w:szCs w:val="28"/>
        </w:rPr>
        <w:t>онтракту, предметом которого является</w:t>
      </w:r>
      <w:r w:rsidR="00C26B01" w:rsidRPr="0040135D">
        <w:rPr>
          <w:color w:val="000000"/>
          <w:sz w:val="28"/>
          <w:szCs w:val="28"/>
        </w:rPr>
        <w:t xml:space="preserve"> выполнение работ </w:t>
      </w:r>
      <w:r w:rsidR="0040135D" w:rsidRPr="0040135D">
        <w:rPr>
          <w:bCs/>
          <w:sz w:val="28"/>
          <w:szCs w:val="28"/>
          <w:lang w:eastAsia="en-US"/>
        </w:rPr>
        <w:t>по рекультивации земельных участков, нарушенных размещением твердых коммунальных отходов и ликвидации «Объекта накопленного вреда (места размещения (свалки) твердых коммунальных отходов) на территории города Карталы Челябинской области»</w:t>
      </w:r>
      <w:r w:rsidR="00D134BF" w:rsidRPr="0040135D">
        <w:rPr>
          <w:color w:val="000000"/>
          <w:sz w:val="28"/>
          <w:szCs w:val="28"/>
        </w:rPr>
        <w:t xml:space="preserve"> (далее </w:t>
      </w:r>
      <w:r w:rsidR="003E3EB2" w:rsidRPr="0040135D">
        <w:rPr>
          <w:color w:val="000000"/>
          <w:sz w:val="28"/>
          <w:szCs w:val="28"/>
        </w:rPr>
        <w:t xml:space="preserve">именуется </w:t>
      </w:r>
      <w:r w:rsidR="00D134BF" w:rsidRPr="0040135D">
        <w:rPr>
          <w:color w:val="000000"/>
          <w:sz w:val="28"/>
          <w:szCs w:val="28"/>
        </w:rPr>
        <w:t xml:space="preserve">– Контракт) с ценой </w:t>
      </w:r>
      <w:r w:rsidR="0040135D" w:rsidRPr="0040135D">
        <w:rPr>
          <w:color w:val="000000"/>
          <w:sz w:val="28"/>
          <w:szCs w:val="28"/>
        </w:rPr>
        <w:t>К</w:t>
      </w:r>
      <w:r w:rsidR="00D134BF" w:rsidRPr="0040135D">
        <w:rPr>
          <w:color w:val="000000"/>
          <w:sz w:val="28"/>
          <w:szCs w:val="28"/>
        </w:rPr>
        <w:t xml:space="preserve">онтракта </w:t>
      </w:r>
      <w:r w:rsidR="00C26B01" w:rsidRPr="0040135D">
        <w:rPr>
          <w:color w:val="000000"/>
          <w:sz w:val="28"/>
          <w:szCs w:val="28"/>
        </w:rPr>
        <w:t>129 130</w:t>
      </w:r>
      <w:r w:rsidR="003E3EB2" w:rsidRPr="0040135D">
        <w:rPr>
          <w:color w:val="000000"/>
          <w:sz w:val="28"/>
          <w:szCs w:val="28"/>
        </w:rPr>
        <w:t> </w:t>
      </w:r>
      <w:r w:rsidR="00C26B01" w:rsidRPr="0040135D">
        <w:rPr>
          <w:color w:val="000000"/>
          <w:sz w:val="28"/>
          <w:szCs w:val="28"/>
        </w:rPr>
        <w:t>500</w:t>
      </w:r>
      <w:r w:rsidR="003E3EB2" w:rsidRPr="0040135D">
        <w:rPr>
          <w:color w:val="000000"/>
          <w:sz w:val="28"/>
          <w:szCs w:val="28"/>
        </w:rPr>
        <w:t>,00</w:t>
      </w:r>
      <w:r w:rsidR="00D134BF" w:rsidRPr="0040135D">
        <w:rPr>
          <w:color w:val="000000"/>
          <w:sz w:val="28"/>
          <w:szCs w:val="28"/>
        </w:rPr>
        <w:t xml:space="preserve"> (</w:t>
      </w:r>
      <w:r w:rsidR="00C26B01" w:rsidRPr="0040135D">
        <w:rPr>
          <w:color w:val="000000"/>
          <w:sz w:val="28"/>
          <w:szCs w:val="28"/>
        </w:rPr>
        <w:t>сто двадцать девять миллионов сто тридцать тысяч пятьсот</w:t>
      </w:r>
      <w:r w:rsidR="00176D9B" w:rsidRPr="0040135D">
        <w:rPr>
          <w:color w:val="000000"/>
          <w:sz w:val="28"/>
          <w:szCs w:val="28"/>
        </w:rPr>
        <w:t>)</w:t>
      </w:r>
      <w:r w:rsidR="00934A98" w:rsidRPr="0040135D">
        <w:rPr>
          <w:color w:val="000000"/>
          <w:sz w:val="28"/>
          <w:szCs w:val="28"/>
        </w:rPr>
        <w:t xml:space="preserve"> </w:t>
      </w:r>
      <w:r w:rsidR="00D134BF" w:rsidRPr="0040135D">
        <w:rPr>
          <w:color w:val="000000"/>
          <w:sz w:val="28"/>
          <w:szCs w:val="28"/>
        </w:rPr>
        <w:t>руб</w:t>
      </w:r>
      <w:r w:rsidR="00176D9B" w:rsidRPr="0040135D">
        <w:rPr>
          <w:color w:val="000000"/>
          <w:sz w:val="28"/>
          <w:szCs w:val="28"/>
        </w:rPr>
        <w:t>лей</w:t>
      </w:r>
      <w:r w:rsidR="00D134BF" w:rsidRPr="0040135D">
        <w:rPr>
          <w:color w:val="000000"/>
          <w:sz w:val="28"/>
          <w:szCs w:val="28"/>
        </w:rPr>
        <w:t>.</w:t>
      </w:r>
    </w:p>
    <w:p w14:paraId="3921BCD8" w14:textId="496DFE05" w:rsidR="00B84741" w:rsidRDefault="00B615CA" w:rsidP="00B8474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2.</w:t>
      </w:r>
      <w:r w:rsidR="001941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</w:t>
      </w:r>
      <w:r w:rsidR="00B8474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делить Заказчиком по К</w:t>
      </w:r>
      <w:r w:rsidR="00B84741">
        <w:rPr>
          <w:color w:val="000000"/>
          <w:sz w:val="28"/>
          <w:szCs w:val="28"/>
        </w:rPr>
        <w:t xml:space="preserve">онтракту - </w:t>
      </w:r>
      <w:r w:rsidR="00B84741" w:rsidRPr="0040135D">
        <w:rPr>
          <w:color w:val="000000"/>
          <w:sz w:val="28"/>
          <w:szCs w:val="28"/>
        </w:rPr>
        <w:t>Управлени</w:t>
      </w:r>
      <w:r w:rsidR="00B84741">
        <w:rPr>
          <w:color w:val="000000"/>
          <w:sz w:val="28"/>
          <w:szCs w:val="28"/>
        </w:rPr>
        <w:t>е</w:t>
      </w:r>
      <w:r w:rsidR="00B84741" w:rsidRPr="0040135D">
        <w:rPr>
          <w:color w:val="000000"/>
          <w:sz w:val="28"/>
          <w:szCs w:val="28"/>
        </w:rPr>
        <w:t xml:space="preserve"> </w:t>
      </w:r>
      <w:r w:rsidR="00B84741" w:rsidRPr="0040135D">
        <w:rPr>
          <w:rFonts w:eastAsia="Calibri"/>
          <w:sz w:val="28"/>
          <w:szCs w:val="28"/>
        </w:rPr>
        <w:t xml:space="preserve">строительства, инфраструктуры и </w:t>
      </w:r>
      <w:proofErr w:type="spellStart"/>
      <w:r w:rsidR="00B84741" w:rsidRPr="0040135D">
        <w:rPr>
          <w:sz w:val="28"/>
          <w:szCs w:val="28"/>
        </w:rPr>
        <w:t>жилищно</w:t>
      </w:r>
      <w:proofErr w:type="spellEnd"/>
      <w:r w:rsidR="00B84741" w:rsidRPr="0040135D">
        <w:rPr>
          <w:sz w:val="28"/>
          <w:szCs w:val="28"/>
        </w:rPr>
        <w:t xml:space="preserve"> - коммунального хозяйства Карталинского муниципального</w:t>
      </w:r>
      <w:r w:rsidR="00B84741">
        <w:rPr>
          <w:sz w:val="28"/>
          <w:szCs w:val="28"/>
        </w:rPr>
        <w:t xml:space="preserve"> района (</w:t>
      </w:r>
      <w:r w:rsidR="00B84741" w:rsidRPr="001B0655">
        <w:rPr>
          <w:sz w:val="27"/>
          <w:szCs w:val="27"/>
        </w:rPr>
        <w:t>ИНН 7407009715</w:t>
      </w:r>
      <w:r w:rsidR="00B84741">
        <w:rPr>
          <w:sz w:val="27"/>
          <w:szCs w:val="27"/>
        </w:rPr>
        <w:t xml:space="preserve">, </w:t>
      </w:r>
      <w:r w:rsidR="00B84741" w:rsidRPr="001B0655">
        <w:rPr>
          <w:sz w:val="27"/>
          <w:szCs w:val="27"/>
        </w:rPr>
        <w:t>ОГРН 1087407000317</w:t>
      </w:r>
      <w:r w:rsidR="00B84741">
        <w:rPr>
          <w:sz w:val="27"/>
          <w:szCs w:val="27"/>
        </w:rPr>
        <w:t>).</w:t>
      </w:r>
    </w:p>
    <w:p w14:paraId="5E567ACA" w14:textId="77777777" w:rsidR="00D134BF" w:rsidRPr="0040135D" w:rsidRDefault="00B84741" w:rsidP="0040135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D134BF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6765C5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Установить:</w:t>
      </w:r>
    </w:p>
    <w:p w14:paraId="36B18CCC" w14:textId="74E26B27" w:rsidR="006765C5" w:rsidRPr="0040135D" w:rsidRDefault="003E3EB2" w:rsidP="0040135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1) </w:t>
      </w:r>
      <w:r w:rsidR="006765C5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предельный срок, на который заключается </w:t>
      </w:r>
      <w:r w:rsidR="0040135D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6765C5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онтракт – 31 декабря </w:t>
      </w:r>
      <w:r w:rsidR="001941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6765C5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B24F08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6765C5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года;</w:t>
      </w:r>
    </w:p>
    <w:p w14:paraId="547339C9" w14:textId="77777777" w:rsidR="00200ABE" w:rsidRPr="0040135D" w:rsidRDefault="006765C5" w:rsidP="0040135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3E3EB2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r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обязанность </w:t>
      </w:r>
      <w:r w:rsidR="00934A98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аказчика </w:t>
      </w:r>
      <w:r w:rsidR="00200ABE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предусмотреть в Контракте требование по обеспечению исполнения Контракта в размере 5</w:t>
      </w:r>
      <w:r w:rsidR="00B24F08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200ABE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% от </w:t>
      </w:r>
      <w:r w:rsidR="00B24F08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цены Контракта</w:t>
      </w:r>
      <w:r w:rsidR="00200ABE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что </w:t>
      </w:r>
      <w:r w:rsidR="002935A3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200ABE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оставляет </w:t>
      </w:r>
      <w:r w:rsidR="00B24F08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64 565</w:t>
      </w:r>
      <w:r w:rsidR="003E3EB2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B24F08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250</w:t>
      </w:r>
      <w:r w:rsidR="003E3EB2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,00</w:t>
      </w:r>
      <w:r w:rsidR="00200ABE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BF7CE2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шестьдесят четыре миллиона пятьсот шестьдесят пять тысяч двести пятьдесят) </w:t>
      </w:r>
      <w:r w:rsidR="00200ABE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руб</w:t>
      </w:r>
      <w:r w:rsidR="00BF7CE2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лей</w:t>
      </w:r>
      <w:r w:rsidR="002935A3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14:paraId="637CBF64" w14:textId="77777777" w:rsidR="002935A3" w:rsidRPr="0040135D" w:rsidRDefault="003E3EB2" w:rsidP="0040135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3) </w:t>
      </w:r>
      <w:r w:rsidR="002935A3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обязанность </w:t>
      </w:r>
      <w:r w:rsidR="00934A98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="002935A3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аказчика предусмотреть в Контракте аванс в размере 50% от цены Контракта.</w:t>
      </w:r>
    </w:p>
    <w:p w14:paraId="43C74455" w14:textId="1A9E82A9" w:rsidR="00B660C2" w:rsidRPr="0040135D" w:rsidRDefault="00B84741" w:rsidP="004013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2935A3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934A98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Предоставить право З</w:t>
      </w:r>
      <w:r w:rsidR="00200ABE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аказчику - Управлению </w:t>
      </w:r>
      <w:r w:rsidR="00200ABE" w:rsidRPr="0040135D">
        <w:rPr>
          <w:rFonts w:ascii="Times New Roman" w:eastAsia="Calibri" w:hAnsi="Times New Roman" w:cs="Times New Roman"/>
          <w:b w:val="0"/>
          <w:sz w:val="28"/>
          <w:szCs w:val="28"/>
        </w:rPr>
        <w:t xml:space="preserve">строительства, инфраструктуры и </w:t>
      </w:r>
      <w:proofErr w:type="spellStart"/>
      <w:r w:rsidR="00200ABE" w:rsidRPr="0040135D">
        <w:rPr>
          <w:rFonts w:ascii="Times New Roman" w:hAnsi="Times New Roman" w:cs="Times New Roman"/>
          <w:b w:val="0"/>
          <w:sz w:val="28"/>
          <w:szCs w:val="28"/>
        </w:rPr>
        <w:t>жилищно</w:t>
      </w:r>
      <w:proofErr w:type="spellEnd"/>
      <w:r w:rsidR="00200ABE" w:rsidRPr="0040135D">
        <w:rPr>
          <w:rFonts w:ascii="Times New Roman" w:hAnsi="Times New Roman" w:cs="Times New Roman"/>
          <w:b w:val="0"/>
          <w:sz w:val="28"/>
          <w:szCs w:val="28"/>
        </w:rPr>
        <w:t xml:space="preserve"> - коммунального хозяйства Карталинского муниципального района </w:t>
      </w:r>
      <w:r w:rsidR="00B660C2" w:rsidRPr="0040135D">
        <w:rPr>
          <w:rFonts w:ascii="Times New Roman" w:hAnsi="Times New Roman" w:cs="Times New Roman"/>
          <w:b w:val="0"/>
          <w:sz w:val="28"/>
          <w:szCs w:val="28"/>
        </w:rPr>
        <w:t xml:space="preserve">заключить Контракт на условиях согласно </w:t>
      </w:r>
      <w:r w:rsidR="0019415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B660C2" w:rsidRPr="0040135D">
        <w:rPr>
          <w:rFonts w:ascii="Times New Roman" w:hAnsi="Times New Roman" w:cs="Times New Roman"/>
          <w:b w:val="0"/>
          <w:sz w:val="28"/>
          <w:szCs w:val="28"/>
        </w:rPr>
        <w:lastRenderedPageBreak/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  <w:r w:rsidR="00B660C2" w:rsidRPr="0040135D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362669" w:rsidRPr="0040135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660C2" w:rsidRPr="0040135D">
        <w:rPr>
          <w:rFonts w:ascii="Times New Roman" w:hAnsi="Times New Roman" w:cs="Times New Roman"/>
          <w:b w:val="0"/>
          <w:sz w:val="28"/>
          <w:szCs w:val="28"/>
        </w:rPr>
        <w:t xml:space="preserve"> настоящего распоряжения.</w:t>
      </w:r>
    </w:p>
    <w:p w14:paraId="4E954506" w14:textId="5863BBD3" w:rsidR="00B660C2" w:rsidRPr="0040135D" w:rsidRDefault="00903D47" w:rsidP="004013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B660C2" w:rsidRPr="004013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660C2" w:rsidRPr="0040135D">
        <w:rPr>
          <w:rFonts w:ascii="Times New Roman" w:hAnsi="Times New Roman" w:cs="Times New Roman"/>
          <w:b w:val="0"/>
          <w:color w:val="000000"/>
          <w:sz w:val="28"/>
          <w:szCs w:val="28"/>
        </w:rPr>
        <w:t>Опубликовать настоящее распоряжение на официальном сайте администрации Карталинского муниципального района.</w:t>
      </w:r>
    </w:p>
    <w:p w14:paraId="4F85D058" w14:textId="1FF2C444" w:rsidR="006765C5" w:rsidRPr="0040135D" w:rsidRDefault="00903D47" w:rsidP="0040135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B660C2" w:rsidRPr="0040135D">
        <w:rPr>
          <w:sz w:val="28"/>
          <w:szCs w:val="28"/>
        </w:rPr>
        <w:t xml:space="preserve">. </w:t>
      </w:r>
      <w:r w:rsidR="003E3EB2" w:rsidRPr="0040135D">
        <w:rPr>
          <w:sz w:val="28"/>
          <w:szCs w:val="28"/>
        </w:rPr>
        <w:t>Организацию исполнения</w:t>
      </w:r>
      <w:r w:rsidR="00C53003" w:rsidRPr="0040135D">
        <w:rPr>
          <w:color w:val="000000"/>
          <w:sz w:val="28"/>
          <w:szCs w:val="28"/>
        </w:rPr>
        <w:t xml:space="preserve"> настоящего распоряжения возложить на </w:t>
      </w:r>
      <w:r w:rsidR="007D385F" w:rsidRPr="0040135D">
        <w:rPr>
          <w:rFonts w:eastAsia="Calibri"/>
          <w:sz w:val="28"/>
          <w:szCs w:val="28"/>
        </w:rPr>
        <w:t xml:space="preserve">начальника Управления строительства, инфраструктуры и </w:t>
      </w:r>
      <w:proofErr w:type="spellStart"/>
      <w:r w:rsidR="007D385F" w:rsidRPr="0040135D">
        <w:rPr>
          <w:sz w:val="28"/>
          <w:szCs w:val="28"/>
        </w:rPr>
        <w:t>жилищно</w:t>
      </w:r>
      <w:proofErr w:type="spellEnd"/>
      <w:r w:rsidR="007D385F" w:rsidRPr="0040135D">
        <w:rPr>
          <w:sz w:val="28"/>
          <w:szCs w:val="28"/>
        </w:rPr>
        <w:t xml:space="preserve"> - коммунального хозяйства </w:t>
      </w:r>
      <w:proofErr w:type="spellStart"/>
      <w:r w:rsidR="007D385F" w:rsidRPr="0040135D">
        <w:rPr>
          <w:sz w:val="28"/>
          <w:szCs w:val="28"/>
        </w:rPr>
        <w:t>Карталинского</w:t>
      </w:r>
      <w:proofErr w:type="spellEnd"/>
      <w:r w:rsidR="007D385F" w:rsidRPr="0040135D">
        <w:rPr>
          <w:sz w:val="28"/>
          <w:szCs w:val="28"/>
        </w:rPr>
        <w:t xml:space="preserve"> муниципального района</w:t>
      </w:r>
      <w:r w:rsidR="00F7315F" w:rsidRPr="0040135D">
        <w:rPr>
          <w:sz w:val="28"/>
          <w:szCs w:val="28"/>
        </w:rPr>
        <w:t xml:space="preserve"> </w:t>
      </w:r>
      <w:r w:rsidR="00194154">
        <w:rPr>
          <w:sz w:val="28"/>
          <w:szCs w:val="28"/>
        </w:rPr>
        <w:t xml:space="preserve">               </w:t>
      </w:r>
      <w:r w:rsidR="003E3EB2" w:rsidRPr="0040135D">
        <w:rPr>
          <w:rFonts w:eastAsia="Calibri"/>
          <w:sz w:val="28"/>
          <w:szCs w:val="28"/>
        </w:rPr>
        <w:t xml:space="preserve">Ломовцева </w:t>
      </w:r>
      <w:r w:rsidR="007D385F" w:rsidRPr="0040135D">
        <w:rPr>
          <w:rFonts w:eastAsia="Calibri"/>
          <w:sz w:val="28"/>
          <w:szCs w:val="28"/>
        </w:rPr>
        <w:t>С.В.</w:t>
      </w:r>
    </w:p>
    <w:p w14:paraId="5B969FA7" w14:textId="694697EF" w:rsidR="007D385F" w:rsidRPr="0040135D" w:rsidRDefault="00903D47" w:rsidP="0040135D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3E3EB2" w:rsidRPr="0040135D">
        <w:rPr>
          <w:rFonts w:eastAsia="Calibri"/>
          <w:sz w:val="28"/>
          <w:szCs w:val="28"/>
        </w:rPr>
        <w:t>. Контроль исполнения настоящего распоряжения оставляю за собой.</w:t>
      </w:r>
    </w:p>
    <w:p w14:paraId="3C77A1C9" w14:textId="77777777" w:rsidR="003E3EB2" w:rsidRPr="0040135D" w:rsidRDefault="003E3EB2" w:rsidP="0040135D">
      <w:pPr>
        <w:ind w:firstLine="709"/>
        <w:jc w:val="both"/>
        <w:rPr>
          <w:color w:val="000000"/>
          <w:sz w:val="28"/>
          <w:szCs w:val="28"/>
        </w:rPr>
      </w:pPr>
    </w:p>
    <w:p w14:paraId="7B22511D" w14:textId="77777777" w:rsidR="00194154" w:rsidRPr="0040135D" w:rsidRDefault="00194154" w:rsidP="0040135D">
      <w:pPr>
        <w:ind w:firstLine="709"/>
        <w:jc w:val="both"/>
        <w:rPr>
          <w:color w:val="000000"/>
          <w:sz w:val="28"/>
          <w:szCs w:val="28"/>
        </w:rPr>
      </w:pPr>
    </w:p>
    <w:p w14:paraId="43256476" w14:textId="77777777" w:rsidR="007321A8" w:rsidRPr="0040135D" w:rsidRDefault="007321A8" w:rsidP="0040135D">
      <w:pPr>
        <w:tabs>
          <w:tab w:val="left" w:pos="851"/>
        </w:tabs>
        <w:rPr>
          <w:sz w:val="28"/>
          <w:szCs w:val="28"/>
        </w:rPr>
      </w:pPr>
      <w:r w:rsidRPr="0040135D">
        <w:rPr>
          <w:sz w:val="28"/>
          <w:szCs w:val="28"/>
        </w:rPr>
        <w:t>Глава Карталинского</w:t>
      </w:r>
    </w:p>
    <w:p w14:paraId="0C8BC87B" w14:textId="2689FC18" w:rsidR="007321A8" w:rsidRPr="0040135D" w:rsidRDefault="007321A8" w:rsidP="0040135D">
      <w:pPr>
        <w:tabs>
          <w:tab w:val="left" w:pos="851"/>
        </w:tabs>
        <w:rPr>
          <w:sz w:val="28"/>
          <w:szCs w:val="28"/>
        </w:rPr>
      </w:pPr>
      <w:r w:rsidRPr="0040135D">
        <w:rPr>
          <w:sz w:val="28"/>
          <w:szCs w:val="28"/>
        </w:rPr>
        <w:t xml:space="preserve">муниципального района             </w:t>
      </w:r>
      <w:r w:rsidR="00194154">
        <w:rPr>
          <w:sz w:val="28"/>
          <w:szCs w:val="28"/>
        </w:rPr>
        <w:t xml:space="preserve">                                                          </w:t>
      </w:r>
      <w:r w:rsidRPr="0040135D">
        <w:rPr>
          <w:sz w:val="28"/>
          <w:szCs w:val="28"/>
        </w:rPr>
        <w:t>А.Г. Вдовин</w:t>
      </w:r>
    </w:p>
    <w:p w14:paraId="6996C057" w14:textId="77777777" w:rsidR="007321A8" w:rsidRPr="0040135D" w:rsidRDefault="007321A8" w:rsidP="0040135D">
      <w:pPr>
        <w:tabs>
          <w:tab w:val="left" w:pos="851"/>
        </w:tabs>
        <w:rPr>
          <w:sz w:val="28"/>
          <w:szCs w:val="28"/>
        </w:rPr>
      </w:pPr>
    </w:p>
    <w:p w14:paraId="575DC982" w14:textId="77777777" w:rsidR="007321A8" w:rsidRPr="0040135D" w:rsidRDefault="007321A8" w:rsidP="0040135D">
      <w:pPr>
        <w:tabs>
          <w:tab w:val="left" w:pos="851"/>
        </w:tabs>
        <w:rPr>
          <w:sz w:val="28"/>
          <w:szCs w:val="28"/>
        </w:rPr>
      </w:pPr>
    </w:p>
    <w:p w14:paraId="44085C63" w14:textId="77777777" w:rsidR="007321A8" w:rsidRPr="0040135D" w:rsidRDefault="007321A8" w:rsidP="0040135D">
      <w:pPr>
        <w:tabs>
          <w:tab w:val="left" w:pos="851"/>
        </w:tabs>
        <w:rPr>
          <w:sz w:val="28"/>
          <w:szCs w:val="28"/>
        </w:rPr>
      </w:pPr>
    </w:p>
    <w:p w14:paraId="0FCD2BD7" w14:textId="77777777" w:rsidR="006A2B18" w:rsidRPr="0040135D" w:rsidRDefault="006A2B18" w:rsidP="0040135D">
      <w:pPr>
        <w:tabs>
          <w:tab w:val="left" w:pos="851"/>
        </w:tabs>
        <w:rPr>
          <w:sz w:val="28"/>
          <w:szCs w:val="28"/>
        </w:rPr>
      </w:pPr>
    </w:p>
    <w:p w14:paraId="4D17A3D5" w14:textId="77777777" w:rsidR="003E3EB2" w:rsidRPr="0040135D" w:rsidRDefault="003E3EB2" w:rsidP="0040135D">
      <w:pPr>
        <w:tabs>
          <w:tab w:val="left" w:pos="851"/>
        </w:tabs>
        <w:rPr>
          <w:sz w:val="28"/>
          <w:szCs w:val="28"/>
        </w:rPr>
      </w:pPr>
    </w:p>
    <w:p w14:paraId="1EF4FC38" w14:textId="77777777" w:rsidR="006A2B18" w:rsidRPr="0040135D" w:rsidRDefault="006A2B18" w:rsidP="0040135D">
      <w:pPr>
        <w:tabs>
          <w:tab w:val="left" w:pos="851"/>
        </w:tabs>
        <w:rPr>
          <w:sz w:val="28"/>
          <w:szCs w:val="28"/>
        </w:rPr>
      </w:pPr>
    </w:p>
    <w:p w14:paraId="377CC204" w14:textId="77777777" w:rsidR="006A2B18" w:rsidRPr="0040135D" w:rsidRDefault="006A2B18" w:rsidP="0040135D">
      <w:pPr>
        <w:tabs>
          <w:tab w:val="left" w:pos="851"/>
        </w:tabs>
        <w:rPr>
          <w:sz w:val="28"/>
          <w:szCs w:val="28"/>
        </w:rPr>
      </w:pPr>
    </w:p>
    <w:p w14:paraId="482BECD8" w14:textId="77777777" w:rsidR="006A2B18" w:rsidRPr="0040135D" w:rsidRDefault="006A2B18" w:rsidP="0040135D">
      <w:pPr>
        <w:tabs>
          <w:tab w:val="left" w:pos="851"/>
        </w:tabs>
        <w:rPr>
          <w:sz w:val="28"/>
          <w:szCs w:val="28"/>
        </w:rPr>
      </w:pPr>
    </w:p>
    <w:p w14:paraId="5829E8B1" w14:textId="77777777" w:rsidR="006A2B18" w:rsidRPr="0040135D" w:rsidRDefault="006A2B18" w:rsidP="0040135D">
      <w:pPr>
        <w:tabs>
          <w:tab w:val="left" w:pos="851"/>
        </w:tabs>
        <w:rPr>
          <w:sz w:val="28"/>
          <w:szCs w:val="28"/>
        </w:rPr>
      </w:pPr>
    </w:p>
    <w:p w14:paraId="364D0486" w14:textId="3395EBEC" w:rsidR="00C11D20" w:rsidRDefault="00C11D20" w:rsidP="0040135D">
      <w:pPr>
        <w:tabs>
          <w:tab w:val="left" w:pos="851"/>
        </w:tabs>
        <w:rPr>
          <w:sz w:val="28"/>
          <w:szCs w:val="28"/>
        </w:rPr>
      </w:pPr>
    </w:p>
    <w:p w14:paraId="19889155" w14:textId="273C2021" w:rsidR="00194154" w:rsidRDefault="00194154" w:rsidP="0040135D">
      <w:pPr>
        <w:tabs>
          <w:tab w:val="left" w:pos="851"/>
        </w:tabs>
        <w:rPr>
          <w:sz w:val="28"/>
          <w:szCs w:val="28"/>
        </w:rPr>
      </w:pPr>
    </w:p>
    <w:p w14:paraId="48A958F2" w14:textId="23C61648" w:rsidR="00194154" w:rsidRDefault="00194154" w:rsidP="0040135D">
      <w:pPr>
        <w:tabs>
          <w:tab w:val="left" w:pos="851"/>
        </w:tabs>
        <w:rPr>
          <w:sz w:val="28"/>
          <w:szCs w:val="28"/>
        </w:rPr>
      </w:pPr>
    </w:p>
    <w:p w14:paraId="01517DE2" w14:textId="2E5703A5" w:rsidR="00194154" w:rsidRDefault="00194154" w:rsidP="0040135D">
      <w:pPr>
        <w:tabs>
          <w:tab w:val="left" w:pos="851"/>
        </w:tabs>
        <w:rPr>
          <w:sz w:val="28"/>
          <w:szCs w:val="28"/>
        </w:rPr>
      </w:pPr>
    </w:p>
    <w:p w14:paraId="5B33A1CA" w14:textId="66D2A759" w:rsidR="00194154" w:rsidRDefault="00194154" w:rsidP="0040135D">
      <w:pPr>
        <w:tabs>
          <w:tab w:val="left" w:pos="851"/>
        </w:tabs>
        <w:rPr>
          <w:sz w:val="28"/>
          <w:szCs w:val="28"/>
        </w:rPr>
      </w:pPr>
    </w:p>
    <w:p w14:paraId="3A6AE523" w14:textId="31E54775" w:rsidR="00194154" w:rsidRDefault="00194154" w:rsidP="0040135D">
      <w:pPr>
        <w:tabs>
          <w:tab w:val="left" w:pos="851"/>
        </w:tabs>
        <w:rPr>
          <w:sz w:val="28"/>
          <w:szCs w:val="28"/>
        </w:rPr>
      </w:pPr>
    </w:p>
    <w:p w14:paraId="43F321E1" w14:textId="61678E6D" w:rsidR="00194154" w:rsidRDefault="00194154" w:rsidP="0040135D">
      <w:pPr>
        <w:tabs>
          <w:tab w:val="left" w:pos="851"/>
        </w:tabs>
        <w:rPr>
          <w:sz w:val="28"/>
          <w:szCs w:val="28"/>
        </w:rPr>
      </w:pPr>
    </w:p>
    <w:p w14:paraId="5CCFD5B2" w14:textId="2C45EF4C" w:rsidR="00194154" w:rsidRDefault="00194154" w:rsidP="0040135D">
      <w:pPr>
        <w:tabs>
          <w:tab w:val="left" w:pos="851"/>
        </w:tabs>
        <w:rPr>
          <w:sz w:val="28"/>
          <w:szCs w:val="28"/>
        </w:rPr>
      </w:pPr>
    </w:p>
    <w:p w14:paraId="11FA0417" w14:textId="3F7B92CA" w:rsidR="00194154" w:rsidRDefault="00194154" w:rsidP="0040135D">
      <w:pPr>
        <w:tabs>
          <w:tab w:val="left" w:pos="851"/>
        </w:tabs>
        <w:rPr>
          <w:sz w:val="28"/>
          <w:szCs w:val="28"/>
        </w:rPr>
      </w:pPr>
    </w:p>
    <w:p w14:paraId="02BB1E36" w14:textId="5F82B463" w:rsidR="00194154" w:rsidRDefault="00194154" w:rsidP="0040135D">
      <w:pPr>
        <w:tabs>
          <w:tab w:val="left" w:pos="851"/>
        </w:tabs>
        <w:rPr>
          <w:sz w:val="28"/>
          <w:szCs w:val="28"/>
        </w:rPr>
      </w:pPr>
    </w:p>
    <w:p w14:paraId="344F31B4" w14:textId="5D329AE9" w:rsidR="00194154" w:rsidRDefault="00194154" w:rsidP="0040135D">
      <w:pPr>
        <w:tabs>
          <w:tab w:val="left" w:pos="851"/>
        </w:tabs>
        <w:rPr>
          <w:sz w:val="28"/>
          <w:szCs w:val="28"/>
        </w:rPr>
      </w:pPr>
    </w:p>
    <w:p w14:paraId="796DB249" w14:textId="005D8BF7" w:rsidR="00194154" w:rsidRDefault="00194154" w:rsidP="0040135D">
      <w:pPr>
        <w:tabs>
          <w:tab w:val="left" w:pos="851"/>
        </w:tabs>
        <w:rPr>
          <w:sz w:val="28"/>
          <w:szCs w:val="28"/>
        </w:rPr>
      </w:pPr>
    </w:p>
    <w:p w14:paraId="1FCF3682" w14:textId="6B6AE068" w:rsidR="00194154" w:rsidRDefault="00194154" w:rsidP="0040135D">
      <w:pPr>
        <w:tabs>
          <w:tab w:val="left" w:pos="851"/>
        </w:tabs>
        <w:rPr>
          <w:sz w:val="28"/>
          <w:szCs w:val="28"/>
        </w:rPr>
      </w:pPr>
    </w:p>
    <w:p w14:paraId="7E2FF36F" w14:textId="109ADAB2" w:rsidR="00194154" w:rsidRDefault="00194154" w:rsidP="0040135D">
      <w:pPr>
        <w:tabs>
          <w:tab w:val="left" w:pos="851"/>
        </w:tabs>
        <w:rPr>
          <w:sz w:val="28"/>
          <w:szCs w:val="28"/>
        </w:rPr>
      </w:pPr>
    </w:p>
    <w:p w14:paraId="1FC48B66" w14:textId="52248C63" w:rsidR="00194154" w:rsidRDefault="00194154" w:rsidP="0040135D">
      <w:pPr>
        <w:tabs>
          <w:tab w:val="left" w:pos="851"/>
        </w:tabs>
        <w:rPr>
          <w:sz w:val="28"/>
          <w:szCs w:val="28"/>
        </w:rPr>
      </w:pPr>
    </w:p>
    <w:p w14:paraId="5F2AA4FA" w14:textId="0208040F" w:rsidR="00194154" w:rsidRDefault="00194154" w:rsidP="0040135D">
      <w:pPr>
        <w:tabs>
          <w:tab w:val="left" w:pos="851"/>
        </w:tabs>
        <w:rPr>
          <w:sz w:val="28"/>
          <w:szCs w:val="28"/>
        </w:rPr>
      </w:pPr>
    </w:p>
    <w:p w14:paraId="089062E2" w14:textId="262E2AC2" w:rsidR="00194154" w:rsidRDefault="00194154" w:rsidP="0040135D">
      <w:pPr>
        <w:tabs>
          <w:tab w:val="left" w:pos="851"/>
        </w:tabs>
        <w:rPr>
          <w:sz w:val="28"/>
          <w:szCs w:val="28"/>
        </w:rPr>
      </w:pPr>
    </w:p>
    <w:p w14:paraId="66752777" w14:textId="16D629F2" w:rsidR="003E3EB2" w:rsidRPr="0040135D" w:rsidRDefault="00194154" w:rsidP="001941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E3EB2" w:rsidRPr="0040135D" w:rsidSect="00C11D20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C715B" w14:textId="77777777" w:rsidR="00041408" w:rsidRDefault="00041408" w:rsidP="00C11D20">
      <w:r>
        <w:separator/>
      </w:r>
    </w:p>
  </w:endnote>
  <w:endnote w:type="continuationSeparator" w:id="0">
    <w:p w14:paraId="43627AF2" w14:textId="77777777" w:rsidR="00041408" w:rsidRDefault="00041408" w:rsidP="00C1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FF3B4" w14:textId="77777777" w:rsidR="00041408" w:rsidRDefault="00041408" w:rsidP="00C11D20">
      <w:r>
        <w:separator/>
      </w:r>
    </w:p>
  </w:footnote>
  <w:footnote w:type="continuationSeparator" w:id="0">
    <w:p w14:paraId="00CBC5FD" w14:textId="77777777" w:rsidR="00041408" w:rsidRDefault="00041408" w:rsidP="00C1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35341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D2780C3" w14:textId="77777777" w:rsidR="00567F6B" w:rsidRPr="00C11D20" w:rsidRDefault="0055683A">
        <w:pPr>
          <w:pStyle w:val="a8"/>
          <w:jc w:val="center"/>
          <w:rPr>
            <w:sz w:val="28"/>
            <w:szCs w:val="28"/>
          </w:rPr>
        </w:pPr>
        <w:r w:rsidRPr="00C11D20">
          <w:rPr>
            <w:sz w:val="28"/>
            <w:szCs w:val="28"/>
          </w:rPr>
          <w:fldChar w:fldCharType="begin"/>
        </w:r>
        <w:r w:rsidR="00567F6B" w:rsidRPr="00C11D20">
          <w:rPr>
            <w:sz w:val="28"/>
            <w:szCs w:val="28"/>
          </w:rPr>
          <w:instrText>PAGE   \* MERGEFORMAT</w:instrText>
        </w:r>
        <w:r w:rsidRPr="00C11D20">
          <w:rPr>
            <w:sz w:val="28"/>
            <w:szCs w:val="28"/>
          </w:rPr>
          <w:fldChar w:fldCharType="separate"/>
        </w:r>
        <w:r w:rsidR="004625C5">
          <w:rPr>
            <w:noProof/>
            <w:sz w:val="28"/>
            <w:szCs w:val="28"/>
          </w:rPr>
          <w:t>2</w:t>
        </w:r>
        <w:r w:rsidRPr="00C11D20">
          <w:rPr>
            <w:sz w:val="28"/>
            <w:szCs w:val="28"/>
          </w:rPr>
          <w:fldChar w:fldCharType="end"/>
        </w:r>
      </w:p>
    </w:sdtContent>
  </w:sdt>
  <w:p w14:paraId="1F83977A" w14:textId="77777777" w:rsidR="00567F6B" w:rsidRDefault="00567F6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A8"/>
    <w:rsid w:val="00011A02"/>
    <w:rsid w:val="00041408"/>
    <w:rsid w:val="000839EB"/>
    <w:rsid w:val="00087F96"/>
    <w:rsid w:val="000C0137"/>
    <w:rsid w:val="000F4753"/>
    <w:rsid w:val="0013774E"/>
    <w:rsid w:val="001616D2"/>
    <w:rsid w:val="00176D9B"/>
    <w:rsid w:val="00194154"/>
    <w:rsid w:val="001D6797"/>
    <w:rsid w:val="00200ABE"/>
    <w:rsid w:val="00207EA2"/>
    <w:rsid w:val="00257490"/>
    <w:rsid w:val="002935A3"/>
    <w:rsid w:val="002B15D5"/>
    <w:rsid w:val="002C425F"/>
    <w:rsid w:val="002E1995"/>
    <w:rsid w:val="0030410F"/>
    <w:rsid w:val="00320087"/>
    <w:rsid w:val="00333762"/>
    <w:rsid w:val="00362669"/>
    <w:rsid w:val="003E3EB2"/>
    <w:rsid w:val="0040135D"/>
    <w:rsid w:val="00451F94"/>
    <w:rsid w:val="00461E11"/>
    <w:rsid w:val="004625C5"/>
    <w:rsid w:val="00486C03"/>
    <w:rsid w:val="004D0604"/>
    <w:rsid w:val="004F7B4E"/>
    <w:rsid w:val="0050104E"/>
    <w:rsid w:val="00534598"/>
    <w:rsid w:val="0055683A"/>
    <w:rsid w:val="00567F6B"/>
    <w:rsid w:val="00594006"/>
    <w:rsid w:val="005E4906"/>
    <w:rsid w:val="00614425"/>
    <w:rsid w:val="0066606D"/>
    <w:rsid w:val="0067245E"/>
    <w:rsid w:val="006733CF"/>
    <w:rsid w:val="006765C5"/>
    <w:rsid w:val="00686007"/>
    <w:rsid w:val="0068704B"/>
    <w:rsid w:val="006A2B18"/>
    <w:rsid w:val="006B567E"/>
    <w:rsid w:val="006B617F"/>
    <w:rsid w:val="006D0B66"/>
    <w:rsid w:val="006D0EB7"/>
    <w:rsid w:val="006D4257"/>
    <w:rsid w:val="006F40D7"/>
    <w:rsid w:val="0071150F"/>
    <w:rsid w:val="007321A8"/>
    <w:rsid w:val="007A1E12"/>
    <w:rsid w:val="007C6E2C"/>
    <w:rsid w:val="007D385F"/>
    <w:rsid w:val="007F148A"/>
    <w:rsid w:val="008324BD"/>
    <w:rsid w:val="008809E4"/>
    <w:rsid w:val="00894BE4"/>
    <w:rsid w:val="008E566D"/>
    <w:rsid w:val="008F3B55"/>
    <w:rsid w:val="00903D47"/>
    <w:rsid w:val="00934A98"/>
    <w:rsid w:val="0096176B"/>
    <w:rsid w:val="009F3C73"/>
    <w:rsid w:val="00A42C55"/>
    <w:rsid w:val="00A458CD"/>
    <w:rsid w:val="00A45F20"/>
    <w:rsid w:val="00A80B63"/>
    <w:rsid w:val="00AA0C7E"/>
    <w:rsid w:val="00AB6896"/>
    <w:rsid w:val="00AC4227"/>
    <w:rsid w:val="00AF407D"/>
    <w:rsid w:val="00B24F08"/>
    <w:rsid w:val="00B32D71"/>
    <w:rsid w:val="00B615CA"/>
    <w:rsid w:val="00B660C2"/>
    <w:rsid w:val="00B70CF2"/>
    <w:rsid w:val="00B84741"/>
    <w:rsid w:val="00B900AE"/>
    <w:rsid w:val="00BD154B"/>
    <w:rsid w:val="00BD721C"/>
    <w:rsid w:val="00BE35E8"/>
    <w:rsid w:val="00BF7CE2"/>
    <w:rsid w:val="00C11D20"/>
    <w:rsid w:val="00C26B01"/>
    <w:rsid w:val="00C52F29"/>
    <w:rsid w:val="00C53003"/>
    <w:rsid w:val="00CE0A09"/>
    <w:rsid w:val="00D101CD"/>
    <w:rsid w:val="00D134BF"/>
    <w:rsid w:val="00DF1484"/>
    <w:rsid w:val="00E50DF3"/>
    <w:rsid w:val="00E60B4E"/>
    <w:rsid w:val="00EA24DB"/>
    <w:rsid w:val="00EA5EEF"/>
    <w:rsid w:val="00F7315F"/>
    <w:rsid w:val="00F924AB"/>
    <w:rsid w:val="00FC2F27"/>
    <w:rsid w:val="00FE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3891"/>
  <w15:docId w15:val="{5B1173A1-A017-4F29-8AFB-60CFA330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21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3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2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ormaltextrun">
    <w:name w:val="normaltextrun"/>
    <w:basedOn w:val="a0"/>
    <w:rsid w:val="007321A8"/>
  </w:style>
  <w:style w:type="character" w:customStyle="1" w:styleId="eop">
    <w:name w:val="eop"/>
    <w:basedOn w:val="a0"/>
    <w:rsid w:val="007321A8"/>
  </w:style>
  <w:style w:type="character" w:customStyle="1" w:styleId="contextualspellingandgrammarerror">
    <w:name w:val="contextualspellingandgrammarerror"/>
    <w:basedOn w:val="a0"/>
    <w:rsid w:val="007321A8"/>
  </w:style>
  <w:style w:type="paragraph" w:styleId="a6">
    <w:name w:val="Balloon Text"/>
    <w:basedOn w:val="a"/>
    <w:link w:val="a7"/>
    <w:uiPriority w:val="99"/>
    <w:semiHidden/>
    <w:unhideWhenUsed/>
    <w:rsid w:val="00011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A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11D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1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1D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1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0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C3F4434E5140FEC9C6DAE5FE293F37F1BEB24D9530ECBFEF8A6EB0BC948C1A3F09AF4F2707E5A09C80CBB4D04A1390706EF7E01C61E08d4T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</dc:creator>
  <cp:lastModifiedBy>Якушина</cp:lastModifiedBy>
  <cp:revision>5</cp:revision>
  <cp:lastPrinted>2022-12-23T08:26:00Z</cp:lastPrinted>
  <dcterms:created xsi:type="dcterms:W3CDTF">2022-12-27T03:20:00Z</dcterms:created>
  <dcterms:modified xsi:type="dcterms:W3CDTF">2022-12-27T05:44:00Z</dcterms:modified>
</cp:coreProperties>
</file>