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9" w:rsidRDefault="00EC6959" w:rsidP="00BD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6959" w:rsidRDefault="00EC6959" w:rsidP="00BD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аппаратному совещанию 24/11/2014 года</w:t>
      </w:r>
    </w:p>
    <w:p w:rsidR="00EC6959" w:rsidRDefault="00EC6959" w:rsidP="00BD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691" w:rsidRDefault="00881691" w:rsidP="00BD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BB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</w:t>
      </w:r>
    </w:p>
    <w:p w:rsidR="00EC6959" w:rsidRPr="00D430BB" w:rsidRDefault="00881691" w:rsidP="00C65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0BB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4F6657">
        <w:rPr>
          <w:rFonts w:ascii="Times New Roman" w:hAnsi="Times New Roman" w:cs="Times New Roman"/>
          <w:sz w:val="28"/>
          <w:szCs w:val="28"/>
        </w:rPr>
        <w:t>ниципального района 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D430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231"/>
        <w:gridCol w:w="1514"/>
        <w:gridCol w:w="1521"/>
        <w:gridCol w:w="1488"/>
      </w:tblGrid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21" w:type="dxa"/>
          </w:tcPr>
          <w:p w:rsidR="00881691" w:rsidRPr="00666D74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январь-сентябрь</w:t>
            </w:r>
            <w:r w:rsidR="00881691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488" w:type="dxa"/>
          </w:tcPr>
          <w:p w:rsidR="00881691" w:rsidRPr="00666D74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2014 года к январю-сентябрю</w:t>
            </w:r>
            <w:r w:rsidR="00881691">
              <w:rPr>
                <w:rFonts w:ascii="Times New Roman" w:hAnsi="Times New Roman" w:cs="Times New Roman"/>
                <w:sz w:val="24"/>
                <w:szCs w:val="24"/>
              </w:rPr>
              <w:t xml:space="preserve"> 2013 года %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Объем промышленной продукции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4F6657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</w:t>
            </w:r>
          </w:p>
        </w:tc>
        <w:tc>
          <w:tcPr>
            <w:tcW w:w="1488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 собственными силами по «чистым видам деятельности»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2050,9</w:t>
            </w:r>
          </w:p>
        </w:tc>
        <w:tc>
          <w:tcPr>
            <w:tcW w:w="1488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1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1488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881691" w:rsidRPr="009573FC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1488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C271C5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488" w:type="dxa"/>
          </w:tcPr>
          <w:p w:rsidR="00881691" w:rsidRPr="009573FC" w:rsidRDefault="004F6657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881691" w:rsidRPr="00E66BF0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 заработная плата 1-го работника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21" w:type="dxa"/>
          </w:tcPr>
          <w:p w:rsidR="00881691" w:rsidRPr="009573FC" w:rsidRDefault="00D0561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24076,2</w:t>
            </w:r>
          </w:p>
        </w:tc>
        <w:tc>
          <w:tcPr>
            <w:tcW w:w="1488" w:type="dxa"/>
          </w:tcPr>
          <w:p w:rsidR="00881691" w:rsidRPr="009573FC" w:rsidRDefault="00D0561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(на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881691" w:rsidRPr="0056335B" w:rsidRDefault="00303CC0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488" w:type="dxa"/>
          </w:tcPr>
          <w:p w:rsidR="00881691" w:rsidRPr="005B0680" w:rsidRDefault="00DF30CD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(862)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1" w:type="dxa"/>
          </w:tcPr>
          <w:p w:rsidR="00881691" w:rsidRPr="0056335B" w:rsidRDefault="00303CC0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88" w:type="dxa"/>
          </w:tcPr>
          <w:p w:rsidR="00881691" w:rsidRPr="005B0680" w:rsidRDefault="00DF30CD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(3,6)</w:t>
            </w:r>
          </w:p>
        </w:tc>
      </w:tr>
      <w:tr w:rsidR="00D05614" w:rsidRPr="00666D74" w:rsidTr="005F3E49">
        <w:tc>
          <w:tcPr>
            <w:tcW w:w="1135" w:type="dxa"/>
          </w:tcPr>
          <w:p w:rsidR="00D05614" w:rsidRDefault="00D0561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</w:tcPr>
          <w:p w:rsidR="00D05614" w:rsidRDefault="00D0561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  <w:r w:rsidR="00A735B4">
              <w:rPr>
                <w:rFonts w:ascii="Times New Roman" w:hAnsi="Times New Roman" w:cs="Times New Roman"/>
                <w:sz w:val="24"/>
                <w:szCs w:val="24"/>
              </w:rPr>
              <w:t xml:space="preserve"> по крупным и средним предприятиям</w:t>
            </w:r>
          </w:p>
        </w:tc>
        <w:tc>
          <w:tcPr>
            <w:tcW w:w="1514" w:type="dxa"/>
          </w:tcPr>
          <w:p w:rsidR="00D05614" w:rsidRDefault="00A735B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21" w:type="dxa"/>
          </w:tcPr>
          <w:p w:rsidR="00D05614" w:rsidRPr="00A735B4" w:rsidRDefault="00A735B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B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88" w:type="dxa"/>
          </w:tcPr>
          <w:p w:rsidR="00D05614" w:rsidRPr="005B0680" w:rsidRDefault="00A735B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F19C6" w:rsidRPr="00666D74" w:rsidTr="005F3E49">
        <w:tc>
          <w:tcPr>
            <w:tcW w:w="1135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1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 человек</w:t>
            </w:r>
          </w:p>
        </w:tc>
        <w:tc>
          <w:tcPr>
            <w:tcW w:w="1514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FF19C6" w:rsidRPr="00A735B4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88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</w:t>
            </w:r>
            <w:r w:rsidR="00FF19C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9C6" w:rsidRPr="00666D74" w:rsidTr="005F3E49">
        <w:tc>
          <w:tcPr>
            <w:tcW w:w="1135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умерших человек</w:t>
            </w:r>
          </w:p>
        </w:tc>
        <w:tc>
          <w:tcPr>
            <w:tcW w:w="1514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FF19C6" w:rsidRPr="00A735B4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88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(</w:t>
            </w:r>
            <w:r w:rsidR="00FF19C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9C6" w:rsidRPr="00666D74" w:rsidTr="005F3E49">
        <w:tc>
          <w:tcPr>
            <w:tcW w:w="1135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</w:t>
            </w:r>
            <w:r w:rsidR="00FF19C6">
              <w:rPr>
                <w:rFonts w:ascii="Times New Roman" w:hAnsi="Times New Roman" w:cs="Times New Roman"/>
                <w:sz w:val="24"/>
                <w:szCs w:val="24"/>
              </w:rPr>
              <w:t>убыль)</w:t>
            </w:r>
          </w:p>
        </w:tc>
        <w:tc>
          <w:tcPr>
            <w:tcW w:w="1514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FF19C6" w:rsidRPr="00A735B4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</w:t>
            </w:r>
            <w:r w:rsidR="00FF1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19C6" w:rsidRPr="00666D74" w:rsidTr="005F3E49">
        <w:tc>
          <w:tcPr>
            <w:tcW w:w="1135" w:type="dxa"/>
          </w:tcPr>
          <w:p w:rsidR="00FF19C6" w:rsidRDefault="00FF19C6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1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514" w:type="dxa"/>
          </w:tcPr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FF19C6" w:rsidRPr="00A735B4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-321</w:t>
            </w:r>
          </w:p>
        </w:tc>
        <w:tc>
          <w:tcPr>
            <w:tcW w:w="1488" w:type="dxa"/>
          </w:tcPr>
          <w:p w:rsidR="00C65D75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1.8 раз больше</w:t>
            </w:r>
          </w:p>
          <w:p w:rsidR="00FF19C6" w:rsidRDefault="00C65D7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(-172)</w:t>
            </w:r>
          </w:p>
        </w:tc>
      </w:tr>
    </w:tbl>
    <w:p w:rsidR="00EC6959" w:rsidRDefault="00EC6959" w:rsidP="00BD2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691" w:rsidRDefault="00881691" w:rsidP="00BD2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тенденции</w:t>
      </w:r>
      <w:r w:rsidR="00BD2E8B">
        <w:rPr>
          <w:rFonts w:ascii="Times New Roman" w:hAnsi="Times New Roman" w:cs="Times New Roman"/>
          <w:b/>
          <w:sz w:val="28"/>
          <w:szCs w:val="28"/>
        </w:rPr>
        <w:t>:</w:t>
      </w:r>
    </w:p>
    <w:p w:rsidR="00881691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81691" w:rsidRPr="00B015C3">
        <w:rPr>
          <w:rFonts w:ascii="Times New Roman" w:hAnsi="Times New Roman" w:cs="Times New Roman"/>
          <w:sz w:val="28"/>
          <w:szCs w:val="28"/>
        </w:rPr>
        <w:t>Индекс физического объема производства промы</w:t>
      </w:r>
      <w:r w:rsidR="00DF30CD">
        <w:rPr>
          <w:rFonts w:ascii="Times New Roman" w:hAnsi="Times New Roman" w:cs="Times New Roman"/>
          <w:sz w:val="28"/>
          <w:szCs w:val="28"/>
        </w:rPr>
        <w:t>шленной продукции составил 118,7%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0CD" w:rsidRDefault="00DF30CD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Отгрузка товаров собственного производства, выполнение работ и услуг  собственными силами «по чистым видам деятельности» увеличился на 8,2%;</w:t>
      </w:r>
    </w:p>
    <w:p w:rsidR="00DF30CD" w:rsidRDefault="00DF30CD" w:rsidP="00DF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3FC">
        <w:rPr>
          <w:rFonts w:ascii="Times New Roman" w:hAnsi="Times New Roman" w:cs="Times New Roman"/>
          <w:sz w:val="28"/>
          <w:szCs w:val="28"/>
        </w:rPr>
        <w:t>Оборот розн</w:t>
      </w:r>
      <w:r>
        <w:rPr>
          <w:rFonts w:ascii="Times New Roman" w:hAnsi="Times New Roman" w:cs="Times New Roman"/>
          <w:sz w:val="28"/>
          <w:szCs w:val="28"/>
        </w:rPr>
        <w:t>ичной торговли увеличился на 36,2%;</w:t>
      </w:r>
    </w:p>
    <w:p w:rsidR="00DF30CD" w:rsidRDefault="00DF30CD" w:rsidP="00DF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платных услуг увеличился на 9,2 %;</w:t>
      </w:r>
    </w:p>
    <w:p w:rsidR="00DF30CD" w:rsidRDefault="00DF30CD" w:rsidP="00DF3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0CD">
        <w:rPr>
          <w:rFonts w:ascii="Times New Roman" w:hAnsi="Times New Roman" w:cs="Times New Roman"/>
          <w:sz w:val="28"/>
          <w:szCs w:val="28"/>
        </w:rPr>
        <w:t>Среднемесячная начисленная  заработная плата 1-го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составила -24076,2 рубля с ростом 108,4%;</w:t>
      </w:r>
    </w:p>
    <w:p w:rsidR="00881691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по кругу </w:t>
      </w:r>
      <w:r w:rsidR="00DF30CD">
        <w:rPr>
          <w:rFonts w:ascii="Times New Roman" w:hAnsi="Times New Roman" w:cs="Times New Roman"/>
          <w:sz w:val="28"/>
          <w:szCs w:val="28"/>
        </w:rPr>
        <w:t xml:space="preserve">наблюдаемых отраслей </w:t>
      </w:r>
      <w:r>
        <w:rPr>
          <w:rFonts w:ascii="Times New Roman" w:hAnsi="Times New Roman" w:cs="Times New Roman"/>
          <w:sz w:val="28"/>
          <w:szCs w:val="28"/>
        </w:rPr>
        <w:t xml:space="preserve"> - отсутствует</w:t>
      </w:r>
      <w:r w:rsidR="00881691">
        <w:rPr>
          <w:rFonts w:ascii="Times New Roman" w:hAnsi="Times New Roman" w:cs="Times New Roman"/>
          <w:sz w:val="28"/>
          <w:szCs w:val="28"/>
        </w:rPr>
        <w:t>;</w:t>
      </w:r>
    </w:p>
    <w:p w:rsidR="00A735B4" w:rsidRDefault="00890B86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5B4">
        <w:rPr>
          <w:rFonts w:ascii="Times New Roman" w:hAnsi="Times New Roman" w:cs="Times New Roman"/>
          <w:sz w:val="28"/>
          <w:szCs w:val="28"/>
        </w:rPr>
        <w:t xml:space="preserve">- Естественный прирост населения </w:t>
      </w:r>
      <w:r w:rsidR="009819AD">
        <w:rPr>
          <w:rFonts w:ascii="Times New Roman" w:hAnsi="Times New Roman" w:cs="Times New Roman"/>
          <w:sz w:val="28"/>
          <w:szCs w:val="28"/>
        </w:rPr>
        <w:t>составил</w:t>
      </w:r>
      <w:r w:rsidR="00DD2650">
        <w:rPr>
          <w:rFonts w:ascii="Times New Roman" w:hAnsi="Times New Roman" w:cs="Times New Roman"/>
          <w:sz w:val="28"/>
          <w:szCs w:val="28"/>
        </w:rPr>
        <w:t xml:space="preserve"> </w:t>
      </w:r>
      <w:r w:rsidR="00A735B4">
        <w:rPr>
          <w:rFonts w:ascii="Times New Roman" w:hAnsi="Times New Roman" w:cs="Times New Roman"/>
          <w:sz w:val="28"/>
          <w:szCs w:val="28"/>
        </w:rPr>
        <w:t xml:space="preserve">5 человек </w:t>
      </w:r>
      <w:proofErr w:type="gramStart"/>
      <w:r w:rsidR="00A735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35B4">
        <w:rPr>
          <w:rFonts w:ascii="Times New Roman" w:hAnsi="Times New Roman" w:cs="Times New Roman"/>
          <w:sz w:val="28"/>
          <w:szCs w:val="28"/>
        </w:rPr>
        <w:t>510 родилось, 505 умерло)</w:t>
      </w:r>
    </w:p>
    <w:p w:rsidR="00881691" w:rsidRDefault="00881691" w:rsidP="00BD2E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29">
        <w:rPr>
          <w:rFonts w:ascii="Times New Roman" w:hAnsi="Times New Roman" w:cs="Times New Roman"/>
          <w:b/>
          <w:sz w:val="28"/>
          <w:szCs w:val="28"/>
        </w:rPr>
        <w:t>Отрицательные тенденции</w:t>
      </w:r>
      <w:r w:rsidR="00BD2E8B">
        <w:rPr>
          <w:rFonts w:ascii="Times New Roman" w:hAnsi="Times New Roman" w:cs="Times New Roman"/>
          <w:b/>
          <w:sz w:val="28"/>
          <w:szCs w:val="28"/>
        </w:rPr>
        <w:t>:</w:t>
      </w:r>
    </w:p>
    <w:p w:rsidR="00BD2E8B" w:rsidRPr="00914E6E" w:rsidRDefault="00BD2E8B" w:rsidP="00914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F7D">
        <w:rPr>
          <w:rFonts w:ascii="Times New Roman" w:hAnsi="Times New Roman" w:cs="Times New Roman"/>
          <w:sz w:val="28"/>
          <w:szCs w:val="28"/>
        </w:rPr>
        <w:t>Увеличилось число</w:t>
      </w:r>
      <w:r w:rsidRPr="00F7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официально заре</w:t>
      </w:r>
      <w:r w:rsidR="00121EA4" w:rsidRPr="00F70F7D">
        <w:rPr>
          <w:rFonts w:ascii="Times New Roman" w:hAnsi="Times New Roman" w:cs="Times New Roman"/>
          <w:sz w:val="28"/>
          <w:szCs w:val="28"/>
        </w:rPr>
        <w:t xml:space="preserve">гистрированных безработных </w:t>
      </w:r>
      <w:r w:rsidR="00914E6E">
        <w:rPr>
          <w:rFonts w:ascii="Times New Roman" w:hAnsi="Times New Roman" w:cs="Times New Roman"/>
          <w:sz w:val="28"/>
          <w:szCs w:val="28"/>
        </w:rPr>
        <w:t xml:space="preserve"> с 862 до 915 человек</w:t>
      </w:r>
      <w:r w:rsidR="00121EA4" w:rsidRPr="00F70F7D">
        <w:rPr>
          <w:rFonts w:ascii="Times New Roman" w:hAnsi="Times New Roman" w:cs="Times New Roman"/>
          <w:sz w:val="28"/>
          <w:szCs w:val="28"/>
        </w:rPr>
        <w:t xml:space="preserve">,  </w:t>
      </w:r>
      <w:r w:rsidR="00914E6E">
        <w:rPr>
          <w:rFonts w:ascii="Times New Roman" w:hAnsi="Times New Roman" w:cs="Times New Roman"/>
          <w:sz w:val="28"/>
          <w:szCs w:val="28"/>
        </w:rPr>
        <w:t>увеличение уровня  безработицы с 3,6% до 3,8</w:t>
      </w:r>
      <w:r w:rsidR="0039252C">
        <w:rPr>
          <w:rFonts w:ascii="Times New Roman" w:hAnsi="Times New Roman" w:cs="Times New Roman"/>
          <w:sz w:val="28"/>
          <w:szCs w:val="28"/>
        </w:rPr>
        <w:t>% (сложной остается ситуация с занятостью в сельской местности, где наблюдается длительная безработица)</w:t>
      </w:r>
      <w:r w:rsidRPr="00F70F7D">
        <w:rPr>
          <w:rFonts w:ascii="Times New Roman" w:hAnsi="Times New Roman" w:cs="Times New Roman"/>
          <w:sz w:val="28"/>
          <w:szCs w:val="28"/>
        </w:rPr>
        <w:t>;</w:t>
      </w:r>
    </w:p>
    <w:p w:rsidR="00881691" w:rsidRP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 w:rsidRPr="00BD2E8B">
        <w:rPr>
          <w:rFonts w:ascii="Times New Roman" w:hAnsi="Times New Roman" w:cs="Times New Roman"/>
          <w:sz w:val="28"/>
          <w:szCs w:val="28"/>
        </w:rPr>
        <w:t>Ввод жилья уменьшился на</w:t>
      </w:r>
      <w:r w:rsidR="0039252C">
        <w:rPr>
          <w:rFonts w:ascii="Times New Roman" w:hAnsi="Times New Roman" w:cs="Times New Roman"/>
          <w:sz w:val="28"/>
          <w:szCs w:val="28"/>
        </w:rPr>
        <w:t xml:space="preserve"> 759 к</w:t>
      </w:r>
      <w:r w:rsidR="00703CF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03C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3CF2">
        <w:rPr>
          <w:rFonts w:ascii="Times New Roman" w:hAnsi="Times New Roman" w:cs="Times New Roman"/>
          <w:sz w:val="28"/>
          <w:szCs w:val="28"/>
        </w:rPr>
        <w:t>етров или 11,0</w:t>
      </w:r>
      <w:r w:rsidR="00CE049F" w:rsidRPr="00BD2E8B">
        <w:rPr>
          <w:rFonts w:ascii="Times New Roman" w:hAnsi="Times New Roman" w:cs="Times New Roman"/>
          <w:sz w:val="28"/>
          <w:szCs w:val="28"/>
        </w:rPr>
        <w:t xml:space="preserve"> </w:t>
      </w:r>
      <w:r w:rsidR="00881691" w:rsidRPr="00BD2E8B">
        <w:rPr>
          <w:rFonts w:ascii="Times New Roman" w:hAnsi="Times New Roman" w:cs="Times New Roman"/>
          <w:sz w:val="28"/>
          <w:szCs w:val="28"/>
        </w:rPr>
        <w:t>%;</w:t>
      </w:r>
    </w:p>
    <w:p w:rsidR="00615905" w:rsidRPr="00BD2E8B" w:rsidRDefault="00890B86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8B">
        <w:rPr>
          <w:rFonts w:ascii="Times New Roman" w:hAnsi="Times New Roman" w:cs="Times New Roman"/>
          <w:sz w:val="28"/>
          <w:szCs w:val="28"/>
        </w:rPr>
        <w:t>-</w:t>
      </w:r>
      <w:r w:rsidR="00615905" w:rsidRPr="00BD2E8B">
        <w:rPr>
          <w:rFonts w:ascii="Times New Roman" w:hAnsi="Times New Roman" w:cs="Times New Roman"/>
          <w:sz w:val="28"/>
          <w:szCs w:val="28"/>
        </w:rPr>
        <w:t>Увеличилась миг</w:t>
      </w:r>
      <w:r w:rsidR="00FF19C6">
        <w:rPr>
          <w:rFonts w:ascii="Times New Roman" w:hAnsi="Times New Roman" w:cs="Times New Roman"/>
          <w:sz w:val="28"/>
          <w:szCs w:val="28"/>
        </w:rPr>
        <w:t>рационная убыль населения на 149</w:t>
      </w:r>
      <w:r w:rsidR="00703CF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81691" w:rsidRDefault="00881691" w:rsidP="00BD2E8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1691" w:rsidRDefault="00881691" w:rsidP="00BD2E8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7CEF" w:rsidRDefault="00A17CEF" w:rsidP="00BD2E8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A17CEF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5062"/>
    <w:multiLevelType w:val="hybridMultilevel"/>
    <w:tmpl w:val="DB4E00DE"/>
    <w:lvl w:ilvl="0" w:tplc="ACE8EDA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91"/>
    <w:rsid w:val="0006270F"/>
    <w:rsid w:val="000D2C93"/>
    <w:rsid w:val="00121EA4"/>
    <w:rsid w:val="001D76EA"/>
    <w:rsid w:val="001F3A03"/>
    <w:rsid w:val="002D626A"/>
    <w:rsid w:val="00303CC0"/>
    <w:rsid w:val="0030655C"/>
    <w:rsid w:val="0039252C"/>
    <w:rsid w:val="004365E6"/>
    <w:rsid w:val="004D1118"/>
    <w:rsid w:val="004F6657"/>
    <w:rsid w:val="00521021"/>
    <w:rsid w:val="0056335B"/>
    <w:rsid w:val="005E174D"/>
    <w:rsid w:val="00615905"/>
    <w:rsid w:val="00703CF2"/>
    <w:rsid w:val="00707DB8"/>
    <w:rsid w:val="00764A92"/>
    <w:rsid w:val="00765F6B"/>
    <w:rsid w:val="00786B1C"/>
    <w:rsid w:val="00853634"/>
    <w:rsid w:val="00881691"/>
    <w:rsid w:val="00890B86"/>
    <w:rsid w:val="008D1257"/>
    <w:rsid w:val="00914E6E"/>
    <w:rsid w:val="009819AD"/>
    <w:rsid w:val="00A17CEF"/>
    <w:rsid w:val="00A23E19"/>
    <w:rsid w:val="00A735B4"/>
    <w:rsid w:val="00B75A02"/>
    <w:rsid w:val="00B92D48"/>
    <w:rsid w:val="00BD2E8B"/>
    <w:rsid w:val="00C271C5"/>
    <w:rsid w:val="00C65D75"/>
    <w:rsid w:val="00CE049F"/>
    <w:rsid w:val="00D05614"/>
    <w:rsid w:val="00DD2650"/>
    <w:rsid w:val="00DD490B"/>
    <w:rsid w:val="00DF30CD"/>
    <w:rsid w:val="00EC6959"/>
    <w:rsid w:val="00F70F7D"/>
    <w:rsid w:val="00F83C95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2014-11-19T05:56:00Z</cp:lastPrinted>
  <dcterms:created xsi:type="dcterms:W3CDTF">2014-07-29T09:24:00Z</dcterms:created>
  <dcterms:modified xsi:type="dcterms:W3CDTF">2014-11-19T06:01:00Z</dcterms:modified>
</cp:coreProperties>
</file>