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51AC6" w:rsidRPr="00E51A00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618AF" w:rsidRPr="00E51A00" w:rsidRDefault="006D7348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</w:p>
    <w:p w:rsidR="008C7E67" w:rsidRPr="00276019" w:rsidRDefault="006618AF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>южноуральских</w:t>
      </w:r>
      <w:proofErr w:type="spellEnd"/>
      <w:r w:rsidR="006D7348" w:rsidRPr="00E51A0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предпринимателей </w:t>
      </w:r>
      <w:r w:rsidR="00276019">
        <w:rPr>
          <w:rStyle w:val="a3"/>
          <w:rFonts w:ascii="Times New Roman" w:hAnsi="Times New Roman" w:cs="Times New Roman"/>
          <w:color w:val="000000"/>
          <w:sz w:val="28"/>
          <w:szCs w:val="28"/>
        </w:rPr>
        <w:t>о применении нового федерального закона о государственном контроле (надзоре) и муниципальном контроле</w:t>
      </w:r>
    </w:p>
    <w:p w:rsidR="008C7E67" w:rsidRPr="00E51A00" w:rsidRDefault="008C7E67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76019" w:rsidRDefault="00276019" w:rsidP="008C7E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</w:t>
      </w:r>
      <w:r w:rsidR="002E02D2" w:rsidRPr="00E5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348" w:rsidRPr="00E51A00">
        <w:rPr>
          <w:rFonts w:ascii="Times New Roman" w:hAnsi="Times New Roman" w:cs="Times New Roman"/>
          <w:b/>
          <w:sz w:val="28"/>
          <w:szCs w:val="28"/>
        </w:rPr>
        <w:t>20</w:t>
      </w:r>
      <w:r w:rsidR="004369EE" w:rsidRPr="00E51A00">
        <w:rPr>
          <w:rFonts w:ascii="Times New Roman" w:hAnsi="Times New Roman" w:cs="Times New Roman"/>
          <w:b/>
          <w:sz w:val="28"/>
          <w:szCs w:val="28"/>
        </w:rPr>
        <w:t>21</w:t>
      </w:r>
      <w:r w:rsidR="006D7348" w:rsidRPr="00E51A00">
        <w:rPr>
          <w:rFonts w:ascii="Times New Roman" w:hAnsi="Times New Roman" w:cs="Times New Roman"/>
          <w:b/>
          <w:sz w:val="28"/>
          <w:szCs w:val="28"/>
        </w:rPr>
        <w:t xml:space="preserve"> года в 14.00 часов</w:t>
      </w:r>
      <w:r w:rsidR="006D7348" w:rsidRPr="00E51A00">
        <w:rPr>
          <w:rFonts w:ascii="Times New Roman" w:hAnsi="Times New Roman" w:cs="Times New Roman"/>
          <w:sz w:val="28"/>
          <w:szCs w:val="28"/>
        </w:rPr>
        <w:t xml:space="preserve"> Уполномоченный по защите прав предпринимателей в Челябинской области </w:t>
      </w:r>
      <w:r w:rsidR="006D7348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 МЧС России по </w:t>
      </w:r>
      <w:r w:rsidR="006D7348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прокуратурой Челябинской области </w:t>
      </w:r>
      <w:r w:rsidR="006D7348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проведут обучающий </w:t>
      </w:r>
      <w:proofErr w:type="spellStart"/>
      <w:r w:rsidR="006D7348" w:rsidRPr="00E51A00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6D7348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019">
        <w:rPr>
          <w:rFonts w:ascii="Times New Roman" w:hAnsi="Times New Roman" w:cs="Times New Roman"/>
          <w:color w:val="000000"/>
          <w:sz w:val="28"/>
          <w:szCs w:val="28"/>
        </w:rPr>
        <w:t>о применении Федерального закона "О государственном контроле (надзоре) и муниципальном контроле в Российской Федерации" от 31.07.2020 N 248-ФЗ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6019" w:rsidRDefault="00276019" w:rsidP="008C7E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рассмотрены следующие вопросы</w:t>
      </w:r>
      <w:r w:rsidRPr="00276019">
        <w:rPr>
          <w:rFonts w:ascii="Times New Roman" w:hAnsi="Times New Roman" w:cs="Times New Roman"/>
          <w:color w:val="000000"/>
          <w:sz w:val="28"/>
          <w:szCs w:val="28"/>
        </w:rPr>
        <w:t>: новые формы контроля (надзора) и особенности их осуществления, отнесение субъектов (объектов) к категории риска и возможность ее изменения, профилактические мероприят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ия, досудебное обжалование и др</w:t>
      </w:r>
      <w:r w:rsidRPr="002760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D96" w:rsidRDefault="003556B6" w:rsidP="0039341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1A00">
        <w:rPr>
          <w:rFonts w:ascii="Times New Roman" w:hAnsi="Times New Roman" w:cs="Times New Roman"/>
          <w:color w:val="000000"/>
          <w:sz w:val="28"/>
          <w:szCs w:val="28"/>
        </w:rPr>
        <w:t>Интересующие в</w:t>
      </w:r>
      <w:r w:rsidR="00BB2D96"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опросы </w:t>
      </w:r>
      <w:r w:rsidR="00BB2D96" w:rsidRPr="00E51A00">
        <w:rPr>
          <w:rFonts w:ascii="Times New Roman" w:hAnsi="Times New Roman" w:cs="Times New Roman"/>
          <w:sz w:val="28"/>
          <w:szCs w:val="28"/>
        </w:rPr>
        <w:t xml:space="preserve">по заявленной теме </w:t>
      </w:r>
      <w:proofErr w:type="spellStart"/>
      <w:r w:rsidR="00BB2D96" w:rsidRPr="00E51A0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B2D96" w:rsidRPr="00E51A00">
        <w:rPr>
          <w:rFonts w:ascii="Times New Roman" w:hAnsi="Times New Roman" w:cs="Times New Roman"/>
          <w:sz w:val="28"/>
          <w:szCs w:val="28"/>
        </w:rPr>
        <w:t xml:space="preserve"> </w:t>
      </w:r>
      <w:r w:rsidR="00474D41" w:rsidRPr="00E51A00">
        <w:rPr>
          <w:rFonts w:ascii="Times New Roman" w:hAnsi="Times New Roman" w:cs="Times New Roman"/>
          <w:sz w:val="28"/>
          <w:szCs w:val="28"/>
        </w:rPr>
        <w:t>В</w:t>
      </w:r>
      <w:r w:rsidR="00BB2D96" w:rsidRPr="00E51A00">
        <w:rPr>
          <w:rFonts w:ascii="Times New Roman" w:hAnsi="Times New Roman" w:cs="Times New Roman"/>
          <w:sz w:val="28"/>
          <w:szCs w:val="28"/>
        </w:rPr>
        <w:t xml:space="preserve">ы можете отправить на электронную почту </w:t>
      </w:r>
      <w:hyperlink r:id="rId5" w:history="1"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ombudsman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</w:rPr>
          <w:t>174@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B2D96" w:rsidRPr="00E51A0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E51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A00">
        <w:rPr>
          <w:rFonts w:ascii="Times New Roman" w:hAnsi="Times New Roman" w:cs="Times New Roman"/>
          <w:sz w:val="28"/>
          <w:szCs w:val="28"/>
        </w:rPr>
        <w:t>для включения в программу</w:t>
      </w:r>
      <w:r w:rsidR="00E51A00" w:rsidRPr="00E51A00">
        <w:rPr>
          <w:rFonts w:ascii="Times New Roman" w:hAnsi="Times New Roman" w:cs="Times New Roman"/>
          <w:sz w:val="28"/>
          <w:szCs w:val="28"/>
        </w:rPr>
        <w:t xml:space="preserve"> </w:t>
      </w:r>
      <w:r w:rsidR="00E51A00" w:rsidRPr="00E51A00">
        <w:rPr>
          <w:rFonts w:ascii="Times New Roman" w:hAnsi="Times New Roman" w:cs="Times New Roman"/>
          <w:color w:val="333333"/>
          <w:sz w:val="28"/>
          <w:szCs w:val="28"/>
        </w:rPr>
        <w:t>или писать их в комментариях данной трансляции.</w:t>
      </w:r>
    </w:p>
    <w:p w:rsidR="00315E8F" w:rsidRDefault="00315E8F" w:rsidP="0039341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BC41BE" w:rsidRPr="00E51A00" w:rsidRDefault="00315E8F" w:rsidP="003934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8F">
        <w:rPr>
          <w:rFonts w:ascii="Times New Roman" w:hAnsi="Times New Roman" w:cs="Times New Roman"/>
          <w:color w:val="000000"/>
          <w:sz w:val="28"/>
          <w:szCs w:val="28"/>
        </w:rPr>
        <w:t xml:space="preserve">Трансляция будет осуществляться на сайте </w:t>
      </w:r>
      <w:proofErr w:type="gramStart"/>
      <w:r w:rsidRPr="00315E8F">
        <w:rPr>
          <w:rFonts w:ascii="Times New Roman" w:hAnsi="Times New Roman" w:cs="Times New Roman"/>
          <w:color w:val="000000"/>
          <w:sz w:val="28"/>
          <w:szCs w:val="28"/>
        </w:rPr>
        <w:t>ОТВ</w:t>
      </w:r>
      <w:proofErr w:type="gramEnd"/>
      <w:r w:rsidRPr="00315E8F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онлайн ТВ.</w:t>
      </w:r>
    </w:p>
    <w:p w:rsidR="001A3BC0" w:rsidRPr="00E51A00" w:rsidRDefault="00BC41BE" w:rsidP="006D73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трансляцию: </w:t>
      </w:r>
      <w:r w:rsidRPr="00BC41BE">
        <w:rPr>
          <w:rFonts w:ascii="Times New Roman" w:hAnsi="Times New Roman" w:cs="Times New Roman"/>
          <w:color w:val="000000"/>
          <w:sz w:val="28"/>
          <w:szCs w:val="28"/>
        </w:rPr>
        <w:t>https://1obl.tv/live/press-konferentsii/vebinar-dlya-yuzhnouralskikh-predprinimateley-o-gosudarstven/</w:t>
      </w:r>
    </w:p>
    <w:p w:rsidR="001A3BC0" w:rsidRPr="00E51A0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A3BC0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F"/>
    <w:rsid w:val="000343D9"/>
    <w:rsid w:val="000640AD"/>
    <w:rsid w:val="001A3BC0"/>
    <w:rsid w:val="00276019"/>
    <w:rsid w:val="002E02D2"/>
    <w:rsid w:val="00315E8F"/>
    <w:rsid w:val="0034159F"/>
    <w:rsid w:val="003556B6"/>
    <w:rsid w:val="00393419"/>
    <w:rsid w:val="004369EE"/>
    <w:rsid w:val="00451AC6"/>
    <w:rsid w:val="00474D41"/>
    <w:rsid w:val="004B7FB7"/>
    <w:rsid w:val="00540089"/>
    <w:rsid w:val="00567D5A"/>
    <w:rsid w:val="005D6906"/>
    <w:rsid w:val="005F77FE"/>
    <w:rsid w:val="006618AF"/>
    <w:rsid w:val="006D7348"/>
    <w:rsid w:val="00877A38"/>
    <w:rsid w:val="008C7E67"/>
    <w:rsid w:val="00B86F7F"/>
    <w:rsid w:val="00BB2D96"/>
    <w:rsid w:val="00BC41BE"/>
    <w:rsid w:val="00BC4B8B"/>
    <w:rsid w:val="00CE5BFE"/>
    <w:rsid w:val="00D06275"/>
    <w:rsid w:val="00D56D2B"/>
    <w:rsid w:val="00E51A00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2018-03-20T10:44:00Z</cp:lastPrinted>
  <dcterms:created xsi:type="dcterms:W3CDTF">2021-08-26T08:34:00Z</dcterms:created>
  <dcterms:modified xsi:type="dcterms:W3CDTF">2021-09-01T06:49:00Z</dcterms:modified>
</cp:coreProperties>
</file>