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200" w:rsidRDefault="00D34437" w:rsidP="00D34437">
      <w:pPr>
        <w:ind w:right="48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</w:p>
    <w:p w:rsidR="00D34437" w:rsidRDefault="00D34437" w:rsidP="00D34437">
      <w:pPr>
        <w:ind w:right="4855"/>
        <w:jc w:val="both"/>
        <w:rPr>
          <w:sz w:val="28"/>
          <w:szCs w:val="28"/>
        </w:rPr>
      </w:pPr>
    </w:p>
    <w:p w:rsidR="00D34437" w:rsidRDefault="00D34437" w:rsidP="00D34437">
      <w:pPr>
        <w:ind w:right="4855"/>
        <w:jc w:val="both"/>
        <w:rPr>
          <w:sz w:val="28"/>
          <w:szCs w:val="28"/>
        </w:rPr>
      </w:pPr>
    </w:p>
    <w:p w:rsidR="00D34437" w:rsidRDefault="00D34437" w:rsidP="00D34437">
      <w:pPr>
        <w:ind w:right="4855"/>
        <w:jc w:val="both"/>
        <w:rPr>
          <w:sz w:val="28"/>
          <w:szCs w:val="28"/>
        </w:rPr>
      </w:pPr>
    </w:p>
    <w:p w:rsidR="00D34437" w:rsidRDefault="00D34437" w:rsidP="00D34437">
      <w:pPr>
        <w:ind w:right="4855"/>
        <w:jc w:val="both"/>
        <w:rPr>
          <w:sz w:val="28"/>
          <w:szCs w:val="28"/>
        </w:rPr>
      </w:pPr>
    </w:p>
    <w:p w:rsidR="006A1ABB" w:rsidRDefault="006A1ABB" w:rsidP="00D34437">
      <w:pPr>
        <w:ind w:right="4855"/>
        <w:jc w:val="both"/>
        <w:rPr>
          <w:sz w:val="28"/>
          <w:szCs w:val="28"/>
        </w:rPr>
      </w:pPr>
    </w:p>
    <w:p w:rsidR="005B6200" w:rsidRDefault="005B6200" w:rsidP="00687D30">
      <w:pPr>
        <w:ind w:right="4855"/>
        <w:rPr>
          <w:sz w:val="28"/>
          <w:szCs w:val="28"/>
        </w:rPr>
      </w:pPr>
    </w:p>
    <w:p w:rsidR="00B44FD0" w:rsidRDefault="00B44FD0" w:rsidP="00687D30">
      <w:pPr>
        <w:ind w:right="4855"/>
        <w:rPr>
          <w:sz w:val="28"/>
          <w:szCs w:val="28"/>
        </w:rPr>
      </w:pPr>
    </w:p>
    <w:p w:rsidR="006A1ABB" w:rsidRDefault="00EF0229" w:rsidP="00687D30">
      <w:pPr>
        <w:ind w:right="4855"/>
        <w:rPr>
          <w:sz w:val="28"/>
          <w:szCs w:val="28"/>
        </w:rPr>
      </w:pPr>
      <w:r>
        <w:rPr>
          <w:sz w:val="28"/>
          <w:szCs w:val="28"/>
        </w:rPr>
        <w:t xml:space="preserve">№2420 от 17.09.2014г. </w:t>
      </w:r>
    </w:p>
    <w:p w:rsidR="00BF5329" w:rsidRDefault="001605BB" w:rsidP="00D70B66">
      <w:pPr>
        <w:ind w:right="4315"/>
        <w:jc w:val="both"/>
        <w:rPr>
          <w:sz w:val="26"/>
          <w:szCs w:val="26"/>
        </w:rPr>
      </w:pPr>
      <w:proofErr w:type="gramStart"/>
      <w:r w:rsidRPr="008D33F8">
        <w:rPr>
          <w:sz w:val="26"/>
          <w:szCs w:val="26"/>
        </w:rPr>
        <w:t>О</w:t>
      </w:r>
      <w:r w:rsidR="00BF5329">
        <w:rPr>
          <w:sz w:val="26"/>
          <w:szCs w:val="26"/>
        </w:rPr>
        <w:t xml:space="preserve"> межведомственной комиссии по </w:t>
      </w:r>
      <w:r w:rsidR="00053A37">
        <w:rPr>
          <w:sz w:val="26"/>
          <w:szCs w:val="26"/>
        </w:rPr>
        <w:t>принятию решения о направлении документов граждан в Министерство социальных отношений Челябинской области для оказания</w:t>
      </w:r>
      <w:proofErr w:type="gramEnd"/>
      <w:r w:rsidR="00053A37">
        <w:rPr>
          <w:sz w:val="26"/>
          <w:szCs w:val="26"/>
        </w:rPr>
        <w:t xml:space="preserve"> </w:t>
      </w:r>
      <w:r w:rsidR="003A08CE">
        <w:rPr>
          <w:sz w:val="26"/>
          <w:szCs w:val="26"/>
        </w:rPr>
        <w:t xml:space="preserve">государственной </w:t>
      </w:r>
      <w:r w:rsidR="00053A37">
        <w:rPr>
          <w:sz w:val="26"/>
          <w:szCs w:val="26"/>
        </w:rPr>
        <w:t>социальной помощи на основании социального контракта</w:t>
      </w:r>
    </w:p>
    <w:p w:rsidR="00BF5329" w:rsidRDefault="00BF5329" w:rsidP="001605BB">
      <w:pPr>
        <w:jc w:val="both"/>
        <w:rPr>
          <w:sz w:val="26"/>
          <w:szCs w:val="26"/>
        </w:rPr>
      </w:pPr>
    </w:p>
    <w:p w:rsidR="00BF5329" w:rsidRDefault="00BF5329" w:rsidP="001605BB">
      <w:pPr>
        <w:jc w:val="both"/>
        <w:rPr>
          <w:sz w:val="26"/>
          <w:szCs w:val="26"/>
        </w:rPr>
      </w:pPr>
    </w:p>
    <w:p w:rsidR="002D5EEE" w:rsidRDefault="001605BB" w:rsidP="001605BB">
      <w:pPr>
        <w:jc w:val="both"/>
        <w:rPr>
          <w:sz w:val="26"/>
          <w:szCs w:val="26"/>
        </w:rPr>
      </w:pPr>
      <w:r w:rsidRPr="008D33F8">
        <w:rPr>
          <w:sz w:val="26"/>
          <w:szCs w:val="26"/>
        </w:rPr>
        <w:t xml:space="preserve">         </w:t>
      </w:r>
      <w:r w:rsidR="00930073" w:rsidRPr="008D33F8">
        <w:rPr>
          <w:sz w:val="26"/>
          <w:szCs w:val="26"/>
        </w:rPr>
        <w:t xml:space="preserve">В </w:t>
      </w:r>
      <w:r w:rsidR="00BF5329">
        <w:rPr>
          <w:sz w:val="26"/>
          <w:szCs w:val="26"/>
        </w:rPr>
        <w:t>целях реализации Закона Челябинской области от 30.01.2014 г № 642-ЗО «О государственной социальной помощи на основании социального контракта в Челябинской области» и в соответствии с постановлением Правительства Челябинской области от 16.07.2014 г № 332-П «О Порядке предоставления государственной социальной помощи на основании социального контракта в Челябинской области»</w:t>
      </w:r>
      <w:r w:rsidR="002D5EEE">
        <w:rPr>
          <w:sz w:val="26"/>
          <w:szCs w:val="26"/>
        </w:rPr>
        <w:t xml:space="preserve">. </w:t>
      </w:r>
    </w:p>
    <w:p w:rsidR="002D5EEE" w:rsidRDefault="002D5EEE" w:rsidP="001605BB">
      <w:pPr>
        <w:jc w:val="both"/>
        <w:rPr>
          <w:sz w:val="26"/>
          <w:szCs w:val="26"/>
        </w:rPr>
      </w:pPr>
    </w:p>
    <w:p w:rsidR="001605BB" w:rsidRPr="008D33F8" w:rsidRDefault="001605BB" w:rsidP="001605BB">
      <w:pPr>
        <w:jc w:val="both"/>
        <w:rPr>
          <w:sz w:val="26"/>
          <w:szCs w:val="26"/>
        </w:rPr>
      </w:pPr>
      <w:r w:rsidRPr="008D33F8">
        <w:rPr>
          <w:sz w:val="26"/>
          <w:szCs w:val="26"/>
        </w:rPr>
        <w:t>ПОСТАНОВЛЯЮ:</w:t>
      </w:r>
    </w:p>
    <w:p w:rsidR="001605BB" w:rsidRPr="008D33F8" w:rsidRDefault="001605BB" w:rsidP="001605BB">
      <w:pPr>
        <w:jc w:val="both"/>
        <w:rPr>
          <w:sz w:val="26"/>
          <w:szCs w:val="26"/>
        </w:rPr>
      </w:pPr>
    </w:p>
    <w:p w:rsidR="00C56CD7" w:rsidRDefault="0033528F" w:rsidP="0033528F">
      <w:pPr>
        <w:jc w:val="both"/>
        <w:rPr>
          <w:sz w:val="26"/>
          <w:szCs w:val="26"/>
        </w:rPr>
      </w:pPr>
      <w:r w:rsidRPr="008D33F8">
        <w:rPr>
          <w:sz w:val="26"/>
          <w:szCs w:val="26"/>
        </w:rPr>
        <w:t xml:space="preserve">         </w:t>
      </w:r>
      <w:r w:rsidR="00F32ED9" w:rsidRPr="008D33F8">
        <w:rPr>
          <w:sz w:val="26"/>
          <w:szCs w:val="26"/>
        </w:rPr>
        <w:t xml:space="preserve"> </w:t>
      </w:r>
      <w:r w:rsidR="001605BB" w:rsidRPr="008D33F8">
        <w:rPr>
          <w:sz w:val="26"/>
          <w:szCs w:val="26"/>
        </w:rPr>
        <w:t>1.</w:t>
      </w:r>
      <w:r w:rsidR="00EC31DC" w:rsidRPr="008D33F8">
        <w:rPr>
          <w:sz w:val="26"/>
          <w:szCs w:val="26"/>
        </w:rPr>
        <w:t xml:space="preserve"> </w:t>
      </w:r>
      <w:r w:rsidR="00A61426">
        <w:rPr>
          <w:sz w:val="26"/>
          <w:szCs w:val="26"/>
        </w:rPr>
        <w:t>Создать</w:t>
      </w:r>
      <w:r w:rsidR="00BF5329">
        <w:rPr>
          <w:sz w:val="26"/>
          <w:szCs w:val="26"/>
        </w:rPr>
        <w:t xml:space="preserve"> </w:t>
      </w:r>
      <w:r w:rsidR="00A254C1">
        <w:rPr>
          <w:sz w:val="26"/>
          <w:szCs w:val="26"/>
        </w:rPr>
        <w:t>м</w:t>
      </w:r>
      <w:r w:rsidR="00BF5329">
        <w:rPr>
          <w:sz w:val="26"/>
          <w:szCs w:val="26"/>
        </w:rPr>
        <w:t>ежведомственную комиссию</w:t>
      </w:r>
      <w:r w:rsidR="00C56CD7">
        <w:rPr>
          <w:sz w:val="26"/>
          <w:szCs w:val="26"/>
        </w:rPr>
        <w:t xml:space="preserve"> </w:t>
      </w:r>
      <w:proofErr w:type="gramStart"/>
      <w:r w:rsidR="00C56CD7">
        <w:rPr>
          <w:sz w:val="26"/>
          <w:szCs w:val="26"/>
        </w:rPr>
        <w:t xml:space="preserve">по принятию решения о направлении документов граждан в Министерство социальных отношений Челябинской области для оказания </w:t>
      </w:r>
      <w:r w:rsidR="003A08CE">
        <w:rPr>
          <w:sz w:val="26"/>
          <w:szCs w:val="26"/>
        </w:rPr>
        <w:t xml:space="preserve">государственной </w:t>
      </w:r>
      <w:r w:rsidR="00C56CD7">
        <w:rPr>
          <w:sz w:val="26"/>
          <w:szCs w:val="26"/>
        </w:rPr>
        <w:t>социальной помощи на основании</w:t>
      </w:r>
      <w:proofErr w:type="gramEnd"/>
      <w:r w:rsidR="00C56CD7">
        <w:rPr>
          <w:sz w:val="26"/>
          <w:szCs w:val="26"/>
        </w:rPr>
        <w:t xml:space="preserve"> социального контракта.</w:t>
      </w:r>
    </w:p>
    <w:p w:rsidR="00C56CD7" w:rsidRDefault="00C56CD7" w:rsidP="0033528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2. Утвердить состав </w:t>
      </w:r>
      <w:r w:rsidR="00A254C1">
        <w:rPr>
          <w:sz w:val="26"/>
          <w:szCs w:val="26"/>
        </w:rPr>
        <w:t>м</w:t>
      </w:r>
      <w:r>
        <w:rPr>
          <w:sz w:val="26"/>
          <w:szCs w:val="26"/>
        </w:rPr>
        <w:t xml:space="preserve">ежведомственной комиссии </w:t>
      </w:r>
      <w:proofErr w:type="gramStart"/>
      <w:r w:rsidR="002B5538">
        <w:rPr>
          <w:sz w:val="26"/>
          <w:szCs w:val="26"/>
        </w:rPr>
        <w:t xml:space="preserve">по принятию решения о направлении документов граждан в Министерство социальных отношений Челябинской области для оказания </w:t>
      </w:r>
      <w:r w:rsidR="003A08CE">
        <w:rPr>
          <w:sz w:val="26"/>
          <w:szCs w:val="26"/>
        </w:rPr>
        <w:t xml:space="preserve">государственной </w:t>
      </w:r>
      <w:r w:rsidR="002B5538">
        <w:rPr>
          <w:sz w:val="26"/>
          <w:szCs w:val="26"/>
        </w:rPr>
        <w:t>социальной помощи на основании</w:t>
      </w:r>
      <w:proofErr w:type="gramEnd"/>
      <w:r w:rsidR="002B5538">
        <w:rPr>
          <w:sz w:val="26"/>
          <w:szCs w:val="26"/>
        </w:rPr>
        <w:t xml:space="preserve"> социального контракта </w:t>
      </w:r>
      <w:r>
        <w:rPr>
          <w:sz w:val="26"/>
          <w:szCs w:val="26"/>
        </w:rPr>
        <w:t>(Приложение 1).</w:t>
      </w:r>
    </w:p>
    <w:p w:rsidR="00C56CD7" w:rsidRDefault="00C56CD7" w:rsidP="0033528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3. Утвердить Положение </w:t>
      </w:r>
      <w:proofErr w:type="gramStart"/>
      <w:r>
        <w:rPr>
          <w:sz w:val="26"/>
          <w:szCs w:val="26"/>
        </w:rPr>
        <w:t xml:space="preserve">о </w:t>
      </w:r>
      <w:r w:rsidR="00A254C1">
        <w:rPr>
          <w:sz w:val="26"/>
          <w:szCs w:val="26"/>
        </w:rPr>
        <w:t>м</w:t>
      </w:r>
      <w:r>
        <w:rPr>
          <w:sz w:val="26"/>
          <w:szCs w:val="26"/>
        </w:rPr>
        <w:t>ежведомственной комиссии</w:t>
      </w:r>
      <w:r w:rsidR="002B5538" w:rsidRPr="002B5538">
        <w:rPr>
          <w:sz w:val="26"/>
          <w:szCs w:val="26"/>
        </w:rPr>
        <w:t xml:space="preserve"> </w:t>
      </w:r>
      <w:r w:rsidR="002B5538">
        <w:rPr>
          <w:sz w:val="26"/>
          <w:szCs w:val="26"/>
        </w:rPr>
        <w:t>по принятию решения о направлении документов граждан в Министерство социальных отношений Челябинской области для оказания</w:t>
      </w:r>
      <w:proofErr w:type="gramEnd"/>
      <w:r w:rsidR="002B5538">
        <w:rPr>
          <w:sz w:val="26"/>
          <w:szCs w:val="26"/>
        </w:rPr>
        <w:t xml:space="preserve"> </w:t>
      </w:r>
      <w:r w:rsidR="003A08CE">
        <w:rPr>
          <w:sz w:val="26"/>
          <w:szCs w:val="26"/>
        </w:rPr>
        <w:t xml:space="preserve">государственной </w:t>
      </w:r>
      <w:r w:rsidR="002B5538">
        <w:rPr>
          <w:sz w:val="26"/>
          <w:szCs w:val="26"/>
        </w:rPr>
        <w:t>социальной помощи на основании социального контракта</w:t>
      </w:r>
      <w:r>
        <w:rPr>
          <w:sz w:val="26"/>
          <w:szCs w:val="26"/>
        </w:rPr>
        <w:t xml:space="preserve"> (Приложение 2)</w:t>
      </w:r>
    </w:p>
    <w:p w:rsidR="00C56CD7" w:rsidRDefault="00C56CD7" w:rsidP="0033528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4. Опубликовать настоящее </w:t>
      </w:r>
      <w:r w:rsidR="00A254C1">
        <w:rPr>
          <w:sz w:val="26"/>
          <w:szCs w:val="26"/>
        </w:rPr>
        <w:t>п</w:t>
      </w:r>
      <w:r>
        <w:rPr>
          <w:sz w:val="26"/>
          <w:szCs w:val="26"/>
        </w:rPr>
        <w:t>остановление в средствах массовой информации и разместить на сайте Администрации Кыштымского городского округа.</w:t>
      </w:r>
    </w:p>
    <w:p w:rsidR="00C56CD7" w:rsidRDefault="00C56CD7" w:rsidP="0033528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5. Организацию выполнения настоящего постановления возложить на заместителя Главы Кыштымского </w:t>
      </w:r>
      <w:r w:rsidR="006A1ABB">
        <w:rPr>
          <w:sz w:val="26"/>
          <w:szCs w:val="26"/>
        </w:rPr>
        <w:t xml:space="preserve"> </w:t>
      </w:r>
      <w:proofErr w:type="spellStart"/>
      <w:r w:rsidR="006A1ABB">
        <w:rPr>
          <w:sz w:val="26"/>
          <w:szCs w:val="26"/>
        </w:rPr>
        <w:t>и</w:t>
      </w:r>
      <w:r>
        <w:rPr>
          <w:sz w:val="26"/>
          <w:szCs w:val="26"/>
        </w:rPr>
        <w:t>городского</w:t>
      </w:r>
      <w:proofErr w:type="spellEnd"/>
      <w:r>
        <w:rPr>
          <w:sz w:val="26"/>
          <w:szCs w:val="26"/>
        </w:rPr>
        <w:t xml:space="preserve"> округа по социальной сфере </w:t>
      </w:r>
      <w:proofErr w:type="spellStart"/>
      <w:r>
        <w:rPr>
          <w:sz w:val="26"/>
          <w:szCs w:val="26"/>
        </w:rPr>
        <w:t>Саланчук</w:t>
      </w:r>
      <w:proofErr w:type="spellEnd"/>
      <w:r>
        <w:rPr>
          <w:sz w:val="26"/>
          <w:szCs w:val="26"/>
        </w:rPr>
        <w:t xml:space="preserve"> Е.Ю.</w:t>
      </w:r>
    </w:p>
    <w:p w:rsidR="00C56CD7" w:rsidRDefault="00C56CD7" w:rsidP="00070C78">
      <w:pPr>
        <w:rPr>
          <w:sz w:val="26"/>
          <w:szCs w:val="26"/>
        </w:rPr>
      </w:pPr>
    </w:p>
    <w:p w:rsidR="00C56CD7" w:rsidRDefault="00C56CD7" w:rsidP="00070C78">
      <w:pPr>
        <w:rPr>
          <w:sz w:val="26"/>
          <w:szCs w:val="26"/>
        </w:rPr>
      </w:pPr>
    </w:p>
    <w:p w:rsidR="00541844" w:rsidRPr="008D33F8" w:rsidRDefault="001605BB" w:rsidP="00070C78">
      <w:pPr>
        <w:rPr>
          <w:sz w:val="26"/>
          <w:szCs w:val="26"/>
        </w:rPr>
      </w:pPr>
      <w:r w:rsidRPr="008D33F8">
        <w:rPr>
          <w:sz w:val="26"/>
          <w:szCs w:val="26"/>
        </w:rPr>
        <w:t xml:space="preserve">Глава Кыштымского городского округа                                      Л.А. </w:t>
      </w:r>
      <w:proofErr w:type="spellStart"/>
      <w:r w:rsidRPr="008D33F8">
        <w:rPr>
          <w:sz w:val="26"/>
          <w:szCs w:val="26"/>
        </w:rPr>
        <w:t>Шеболаева</w:t>
      </w:r>
      <w:proofErr w:type="spellEnd"/>
    </w:p>
    <w:p w:rsidR="00D34437" w:rsidRDefault="00D34437" w:rsidP="00156BF2">
      <w:pPr>
        <w:jc w:val="right"/>
        <w:rPr>
          <w:sz w:val="26"/>
          <w:szCs w:val="26"/>
        </w:rPr>
      </w:pPr>
    </w:p>
    <w:p w:rsidR="00D34437" w:rsidRDefault="00D34437" w:rsidP="00156BF2">
      <w:pPr>
        <w:jc w:val="right"/>
        <w:rPr>
          <w:sz w:val="26"/>
          <w:szCs w:val="26"/>
        </w:rPr>
      </w:pPr>
    </w:p>
    <w:p w:rsidR="00156BF2" w:rsidRPr="008D33F8" w:rsidRDefault="00070C78" w:rsidP="00156BF2">
      <w:pPr>
        <w:jc w:val="right"/>
        <w:rPr>
          <w:sz w:val="26"/>
          <w:szCs w:val="26"/>
        </w:rPr>
      </w:pPr>
      <w:r w:rsidRPr="008D33F8">
        <w:rPr>
          <w:sz w:val="26"/>
          <w:szCs w:val="26"/>
        </w:rPr>
        <w:lastRenderedPageBreak/>
        <w:t>П</w:t>
      </w:r>
      <w:r w:rsidR="00156BF2" w:rsidRPr="008D33F8">
        <w:rPr>
          <w:sz w:val="26"/>
          <w:szCs w:val="26"/>
        </w:rPr>
        <w:t>риложение</w:t>
      </w:r>
      <w:r w:rsidR="00C56CD7">
        <w:rPr>
          <w:sz w:val="26"/>
          <w:szCs w:val="26"/>
        </w:rPr>
        <w:t xml:space="preserve"> 1</w:t>
      </w:r>
    </w:p>
    <w:p w:rsidR="00156BF2" w:rsidRPr="008D33F8" w:rsidRDefault="00156BF2" w:rsidP="00156BF2">
      <w:pPr>
        <w:jc w:val="right"/>
        <w:rPr>
          <w:sz w:val="26"/>
          <w:szCs w:val="26"/>
        </w:rPr>
      </w:pPr>
      <w:r w:rsidRPr="008D33F8">
        <w:rPr>
          <w:sz w:val="26"/>
          <w:szCs w:val="26"/>
        </w:rPr>
        <w:t xml:space="preserve">к постановлению Администрации </w:t>
      </w:r>
    </w:p>
    <w:p w:rsidR="00156BF2" w:rsidRPr="008D33F8" w:rsidRDefault="00156BF2" w:rsidP="00156BF2">
      <w:pPr>
        <w:jc w:val="right"/>
        <w:rPr>
          <w:sz w:val="26"/>
          <w:szCs w:val="26"/>
        </w:rPr>
      </w:pPr>
      <w:r w:rsidRPr="008D33F8">
        <w:rPr>
          <w:sz w:val="26"/>
          <w:szCs w:val="26"/>
        </w:rPr>
        <w:t>Кыштымского городского округа</w:t>
      </w:r>
    </w:p>
    <w:p w:rsidR="00D778F8" w:rsidRPr="008D33F8" w:rsidRDefault="00EF0229" w:rsidP="00156BF2">
      <w:pPr>
        <w:jc w:val="right"/>
        <w:rPr>
          <w:sz w:val="26"/>
          <w:szCs w:val="26"/>
        </w:rPr>
      </w:pPr>
      <w:r>
        <w:rPr>
          <w:sz w:val="26"/>
          <w:szCs w:val="26"/>
        </w:rPr>
        <w:t>от 17.09.</w:t>
      </w:r>
      <w:r w:rsidR="00535FE9" w:rsidRPr="008D33F8">
        <w:rPr>
          <w:sz w:val="26"/>
          <w:szCs w:val="26"/>
        </w:rPr>
        <w:t>2014</w:t>
      </w:r>
      <w:r>
        <w:rPr>
          <w:sz w:val="26"/>
          <w:szCs w:val="26"/>
        </w:rPr>
        <w:t xml:space="preserve"> г. №2420</w:t>
      </w:r>
    </w:p>
    <w:p w:rsidR="00156BF2" w:rsidRPr="008D33F8" w:rsidRDefault="00156BF2" w:rsidP="00156BF2">
      <w:pPr>
        <w:jc w:val="center"/>
        <w:rPr>
          <w:sz w:val="26"/>
          <w:szCs w:val="26"/>
        </w:rPr>
      </w:pPr>
    </w:p>
    <w:p w:rsidR="00B860C1" w:rsidRDefault="00B860C1" w:rsidP="00A66DEB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CB0D2B" w:rsidRDefault="00CB0D2B" w:rsidP="00A66DEB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2B5538" w:rsidRDefault="002B5538" w:rsidP="00A66DEB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2B5538" w:rsidRDefault="002B5538" w:rsidP="00A66DEB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Состав</w:t>
      </w:r>
    </w:p>
    <w:p w:rsidR="002B5538" w:rsidRDefault="00A254C1" w:rsidP="00A66DEB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м</w:t>
      </w:r>
      <w:r w:rsidR="002B5538">
        <w:rPr>
          <w:sz w:val="26"/>
          <w:szCs w:val="26"/>
        </w:rPr>
        <w:t>ежведомственной комиссии по принятию решения о направлении</w:t>
      </w:r>
    </w:p>
    <w:p w:rsidR="002B5538" w:rsidRDefault="002B5538" w:rsidP="00A66DEB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документов граждан в Министерство социальных отношений Челябинской области для оказания </w:t>
      </w:r>
      <w:r w:rsidR="003A08CE">
        <w:rPr>
          <w:sz w:val="26"/>
          <w:szCs w:val="26"/>
        </w:rPr>
        <w:t xml:space="preserve">государственной </w:t>
      </w:r>
      <w:r>
        <w:rPr>
          <w:sz w:val="26"/>
          <w:szCs w:val="26"/>
        </w:rPr>
        <w:t>социальной помощи на основании социального контракта</w:t>
      </w:r>
    </w:p>
    <w:p w:rsidR="002B5538" w:rsidRDefault="002B5538" w:rsidP="00A66DEB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2B5538" w:rsidRPr="002B5538" w:rsidRDefault="002B5538" w:rsidP="002B5538">
      <w:pPr>
        <w:rPr>
          <w:sz w:val="26"/>
          <w:szCs w:val="26"/>
        </w:rPr>
      </w:pPr>
    </w:p>
    <w:tbl>
      <w:tblPr>
        <w:tblW w:w="0" w:type="auto"/>
        <w:tblLayout w:type="fixed"/>
        <w:tblLook w:val="01E0"/>
      </w:tblPr>
      <w:tblGrid>
        <w:gridCol w:w="2628"/>
        <w:gridCol w:w="6840"/>
      </w:tblGrid>
      <w:tr w:rsidR="002B5538" w:rsidRPr="002B5538" w:rsidTr="00743185">
        <w:tc>
          <w:tcPr>
            <w:tcW w:w="2628" w:type="dxa"/>
          </w:tcPr>
          <w:p w:rsidR="002B5538" w:rsidRPr="002B5538" w:rsidRDefault="002B5538" w:rsidP="00743185">
            <w:pPr>
              <w:rPr>
                <w:sz w:val="26"/>
                <w:szCs w:val="26"/>
              </w:rPr>
            </w:pPr>
            <w:proofErr w:type="spellStart"/>
            <w:r w:rsidRPr="002B5538">
              <w:rPr>
                <w:sz w:val="26"/>
                <w:szCs w:val="26"/>
              </w:rPr>
              <w:t>Саланчук</w:t>
            </w:r>
            <w:proofErr w:type="spellEnd"/>
            <w:r w:rsidRPr="002B5538">
              <w:rPr>
                <w:sz w:val="26"/>
                <w:szCs w:val="26"/>
              </w:rPr>
              <w:t xml:space="preserve"> Е.Ю.</w:t>
            </w:r>
          </w:p>
        </w:tc>
        <w:tc>
          <w:tcPr>
            <w:tcW w:w="6840" w:type="dxa"/>
          </w:tcPr>
          <w:p w:rsidR="002B5538" w:rsidRPr="002B5538" w:rsidRDefault="002B5538" w:rsidP="00015250">
            <w:pPr>
              <w:jc w:val="both"/>
              <w:rPr>
                <w:sz w:val="26"/>
                <w:szCs w:val="26"/>
              </w:rPr>
            </w:pPr>
            <w:r w:rsidRPr="002B5538">
              <w:rPr>
                <w:sz w:val="26"/>
                <w:szCs w:val="26"/>
              </w:rPr>
              <w:t>Заместитель Главы Кыштымского городского округа по социальной сфере</w:t>
            </w:r>
            <w:r w:rsidR="00CB0D2B">
              <w:rPr>
                <w:sz w:val="26"/>
                <w:szCs w:val="26"/>
              </w:rPr>
              <w:t xml:space="preserve">, </w:t>
            </w:r>
            <w:r w:rsidR="00015250">
              <w:rPr>
                <w:sz w:val="26"/>
                <w:szCs w:val="26"/>
              </w:rPr>
              <w:t>п</w:t>
            </w:r>
            <w:r w:rsidR="00CB0D2B" w:rsidRPr="002B5538">
              <w:rPr>
                <w:sz w:val="26"/>
                <w:szCs w:val="26"/>
              </w:rPr>
              <w:t>редседатель комиссии</w:t>
            </w:r>
            <w:r w:rsidR="00CB0D2B">
              <w:rPr>
                <w:sz w:val="26"/>
                <w:szCs w:val="26"/>
              </w:rPr>
              <w:t>;</w:t>
            </w:r>
          </w:p>
        </w:tc>
      </w:tr>
      <w:tr w:rsidR="002B5538" w:rsidRPr="002B5538" w:rsidTr="00743185">
        <w:tc>
          <w:tcPr>
            <w:tcW w:w="2628" w:type="dxa"/>
          </w:tcPr>
          <w:p w:rsidR="002B5538" w:rsidRPr="002B5538" w:rsidRDefault="002B5538" w:rsidP="00743185">
            <w:pPr>
              <w:rPr>
                <w:sz w:val="26"/>
                <w:szCs w:val="26"/>
              </w:rPr>
            </w:pPr>
            <w:r w:rsidRPr="002B5538">
              <w:rPr>
                <w:sz w:val="26"/>
                <w:szCs w:val="26"/>
              </w:rPr>
              <w:t>Лашманова С.Г.</w:t>
            </w:r>
          </w:p>
        </w:tc>
        <w:tc>
          <w:tcPr>
            <w:tcW w:w="6840" w:type="dxa"/>
          </w:tcPr>
          <w:p w:rsidR="002B5538" w:rsidRPr="002B5538" w:rsidRDefault="002B5538" w:rsidP="00743185">
            <w:pPr>
              <w:jc w:val="both"/>
              <w:rPr>
                <w:sz w:val="26"/>
                <w:szCs w:val="26"/>
              </w:rPr>
            </w:pPr>
            <w:r w:rsidRPr="002B5538">
              <w:rPr>
                <w:sz w:val="26"/>
                <w:szCs w:val="26"/>
              </w:rPr>
              <w:t>Начальник Управления социальной защиты населения администрац</w:t>
            </w:r>
            <w:r w:rsidR="00486800">
              <w:rPr>
                <w:sz w:val="26"/>
                <w:szCs w:val="26"/>
              </w:rPr>
              <w:t>ии Кыштымского городского округа</w:t>
            </w:r>
            <w:r w:rsidR="00CB0D2B">
              <w:rPr>
                <w:sz w:val="26"/>
                <w:szCs w:val="26"/>
              </w:rPr>
              <w:t>, заместитель председателя комиссии;</w:t>
            </w:r>
            <w:r w:rsidR="00015CFE">
              <w:rPr>
                <w:sz w:val="26"/>
                <w:szCs w:val="26"/>
              </w:rPr>
              <w:t xml:space="preserve"> </w:t>
            </w:r>
          </w:p>
        </w:tc>
      </w:tr>
      <w:tr w:rsidR="00015CFE" w:rsidRPr="002B5538" w:rsidTr="00743185">
        <w:tc>
          <w:tcPr>
            <w:tcW w:w="2628" w:type="dxa"/>
          </w:tcPr>
          <w:p w:rsidR="00015CFE" w:rsidRPr="002B5538" w:rsidRDefault="00015CFE" w:rsidP="007431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Шкурупий С.А.</w:t>
            </w:r>
          </w:p>
        </w:tc>
        <w:tc>
          <w:tcPr>
            <w:tcW w:w="6840" w:type="dxa"/>
          </w:tcPr>
          <w:p w:rsidR="00015CFE" w:rsidRPr="002B5538" w:rsidRDefault="00015CFE" w:rsidP="0074318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Заместитель </w:t>
            </w:r>
            <w:proofErr w:type="gramStart"/>
            <w:r>
              <w:rPr>
                <w:sz w:val="26"/>
                <w:szCs w:val="26"/>
              </w:rPr>
              <w:t>н</w:t>
            </w:r>
            <w:r w:rsidRPr="002B5538">
              <w:rPr>
                <w:sz w:val="26"/>
                <w:szCs w:val="26"/>
              </w:rPr>
              <w:t>ачальник</w:t>
            </w:r>
            <w:r>
              <w:rPr>
                <w:sz w:val="26"/>
                <w:szCs w:val="26"/>
              </w:rPr>
              <w:t>а</w:t>
            </w:r>
            <w:r w:rsidRPr="002B5538">
              <w:rPr>
                <w:sz w:val="26"/>
                <w:szCs w:val="26"/>
              </w:rPr>
              <w:t xml:space="preserve"> Управления социальной защиты населения администрации</w:t>
            </w:r>
            <w:proofErr w:type="gramEnd"/>
            <w:r w:rsidRPr="002B5538">
              <w:rPr>
                <w:sz w:val="26"/>
                <w:szCs w:val="26"/>
              </w:rPr>
              <w:t xml:space="preserve"> Кыштымского городского округа</w:t>
            </w:r>
            <w:r>
              <w:rPr>
                <w:sz w:val="26"/>
                <w:szCs w:val="26"/>
              </w:rPr>
              <w:t xml:space="preserve">,  </w:t>
            </w:r>
            <w:r w:rsidRPr="00486800">
              <w:rPr>
                <w:sz w:val="26"/>
                <w:szCs w:val="26"/>
              </w:rPr>
              <w:t>секретарь комиссии</w:t>
            </w:r>
            <w:r w:rsidR="00A254C1">
              <w:rPr>
                <w:sz w:val="26"/>
                <w:szCs w:val="26"/>
              </w:rPr>
              <w:t>;</w:t>
            </w:r>
          </w:p>
        </w:tc>
      </w:tr>
      <w:tr w:rsidR="002B5538" w:rsidRPr="002B5538" w:rsidTr="00743185">
        <w:tc>
          <w:tcPr>
            <w:tcW w:w="2628" w:type="dxa"/>
          </w:tcPr>
          <w:p w:rsidR="002B5538" w:rsidRPr="002B5538" w:rsidRDefault="002B5538" w:rsidP="007431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Попинако С.П.</w:t>
            </w:r>
          </w:p>
        </w:tc>
        <w:tc>
          <w:tcPr>
            <w:tcW w:w="6840" w:type="dxa"/>
          </w:tcPr>
          <w:p w:rsidR="002B5538" w:rsidRPr="002B5538" w:rsidRDefault="002B5538" w:rsidP="00CB0D2B">
            <w:pPr>
              <w:jc w:val="both"/>
              <w:rPr>
                <w:sz w:val="26"/>
                <w:szCs w:val="26"/>
              </w:rPr>
            </w:pPr>
            <w:r w:rsidRPr="002B5538">
              <w:rPr>
                <w:sz w:val="26"/>
                <w:szCs w:val="26"/>
              </w:rPr>
              <w:t xml:space="preserve">Начальник Управления по  </w:t>
            </w:r>
            <w:r>
              <w:rPr>
                <w:sz w:val="26"/>
                <w:szCs w:val="26"/>
              </w:rPr>
              <w:t xml:space="preserve">делам образования </w:t>
            </w:r>
            <w:r w:rsidR="00CB0D2B">
              <w:rPr>
                <w:sz w:val="26"/>
                <w:szCs w:val="26"/>
              </w:rPr>
              <w:t xml:space="preserve"> администрации </w:t>
            </w:r>
            <w:r w:rsidRPr="002B5538">
              <w:rPr>
                <w:sz w:val="26"/>
                <w:szCs w:val="26"/>
              </w:rPr>
              <w:t>Кыштымского городского округа;</w:t>
            </w:r>
          </w:p>
        </w:tc>
      </w:tr>
      <w:tr w:rsidR="002B5538" w:rsidRPr="002B5538" w:rsidTr="00743185">
        <w:tc>
          <w:tcPr>
            <w:tcW w:w="2628" w:type="dxa"/>
          </w:tcPr>
          <w:p w:rsidR="002B5538" w:rsidRPr="002B5538" w:rsidRDefault="002B5538" w:rsidP="00743185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Классен</w:t>
            </w:r>
            <w:proofErr w:type="spellEnd"/>
            <w:r>
              <w:rPr>
                <w:sz w:val="26"/>
                <w:szCs w:val="26"/>
              </w:rPr>
              <w:t xml:space="preserve"> Е.А.</w:t>
            </w:r>
          </w:p>
        </w:tc>
        <w:tc>
          <w:tcPr>
            <w:tcW w:w="6840" w:type="dxa"/>
          </w:tcPr>
          <w:p w:rsidR="002B5538" w:rsidRPr="002B5538" w:rsidRDefault="002B5538" w:rsidP="00CB0D2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 врач</w:t>
            </w:r>
            <w:r w:rsidRPr="002B5538">
              <w:rPr>
                <w:sz w:val="26"/>
                <w:szCs w:val="26"/>
              </w:rPr>
              <w:t xml:space="preserve"> ММЛПУ Кыштымская центральная городская больница </w:t>
            </w:r>
            <w:proofErr w:type="spellStart"/>
            <w:r w:rsidRPr="002B5538">
              <w:rPr>
                <w:sz w:val="26"/>
                <w:szCs w:val="26"/>
              </w:rPr>
              <w:t>им.А.П.Силаева</w:t>
            </w:r>
            <w:proofErr w:type="spellEnd"/>
            <w:r w:rsidRPr="002B5538">
              <w:rPr>
                <w:sz w:val="26"/>
                <w:szCs w:val="26"/>
              </w:rPr>
              <w:t>;</w:t>
            </w:r>
          </w:p>
        </w:tc>
      </w:tr>
      <w:tr w:rsidR="002B5538" w:rsidRPr="002B5538" w:rsidTr="00743185">
        <w:tc>
          <w:tcPr>
            <w:tcW w:w="2628" w:type="dxa"/>
          </w:tcPr>
          <w:p w:rsidR="002B5538" w:rsidRDefault="002B5538" w:rsidP="00743185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Меренкова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="00015CFE">
              <w:rPr>
                <w:sz w:val="26"/>
                <w:szCs w:val="26"/>
              </w:rPr>
              <w:t>Т.Ф.</w:t>
            </w:r>
          </w:p>
        </w:tc>
        <w:tc>
          <w:tcPr>
            <w:tcW w:w="6840" w:type="dxa"/>
          </w:tcPr>
          <w:p w:rsidR="002B5538" w:rsidRDefault="00015CFE" w:rsidP="0074318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ОКУ «Центр занятости населения города Кыштыма» (по согласованию)</w:t>
            </w:r>
            <w:r w:rsidR="00A254C1">
              <w:rPr>
                <w:sz w:val="26"/>
                <w:szCs w:val="26"/>
              </w:rPr>
              <w:t>;</w:t>
            </w:r>
          </w:p>
        </w:tc>
      </w:tr>
      <w:tr w:rsidR="002B5538" w:rsidRPr="002B5538" w:rsidTr="00743185">
        <w:tc>
          <w:tcPr>
            <w:tcW w:w="2628" w:type="dxa"/>
          </w:tcPr>
          <w:p w:rsidR="002B5538" w:rsidRPr="002B5538" w:rsidRDefault="002B5538" w:rsidP="00743185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Карипов</w:t>
            </w:r>
            <w:proofErr w:type="spellEnd"/>
            <w:r>
              <w:rPr>
                <w:sz w:val="26"/>
                <w:szCs w:val="26"/>
              </w:rPr>
              <w:t xml:space="preserve"> А.С.</w:t>
            </w:r>
          </w:p>
        </w:tc>
        <w:tc>
          <w:tcPr>
            <w:tcW w:w="6840" w:type="dxa"/>
          </w:tcPr>
          <w:p w:rsidR="002B5538" w:rsidRPr="002B5538" w:rsidRDefault="002B5538" w:rsidP="00CB0D2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МУ «Комплексный центр социального обслуживания населения</w:t>
            </w:r>
            <w:r w:rsidRPr="002B5538">
              <w:rPr>
                <w:sz w:val="26"/>
                <w:szCs w:val="26"/>
              </w:rPr>
              <w:t xml:space="preserve"> Кыштымского городского округа</w:t>
            </w:r>
            <w:r w:rsidR="00CB0D2B">
              <w:rPr>
                <w:sz w:val="26"/>
                <w:szCs w:val="26"/>
              </w:rPr>
              <w:t>»</w:t>
            </w:r>
            <w:r w:rsidRPr="002B5538">
              <w:rPr>
                <w:sz w:val="26"/>
                <w:szCs w:val="26"/>
              </w:rPr>
              <w:t>.</w:t>
            </w:r>
          </w:p>
        </w:tc>
      </w:tr>
    </w:tbl>
    <w:p w:rsidR="002B5538" w:rsidRPr="002B5538" w:rsidRDefault="002B5538" w:rsidP="002B5538">
      <w:pPr>
        <w:rPr>
          <w:sz w:val="26"/>
          <w:szCs w:val="26"/>
        </w:rPr>
      </w:pPr>
    </w:p>
    <w:p w:rsidR="002B5538" w:rsidRPr="002B5538" w:rsidRDefault="002B5538" w:rsidP="002B5538">
      <w:pPr>
        <w:rPr>
          <w:sz w:val="26"/>
          <w:szCs w:val="26"/>
        </w:rPr>
      </w:pPr>
    </w:p>
    <w:p w:rsidR="002B5538" w:rsidRPr="002B5538" w:rsidRDefault="002B5538" w:rsidP="002B5538">
      <w:pPr>
        <w:rPr>
          <w:sz w:val="26"/>
          <w:szCs w:val="26"/>
        </w:rPr>
      </w:pPr>
      <w:r w:rsidRPr="002B5538">
        <w:rPr>
          <w:sz w:val="26"/>
          <w:szCs w:val="26"/>
        </w:rPr>
        <w:t>Заместитель Главы</w:t>
      </w:r>
    </w:p>
    <w:p w:rsidR="002B5538" w:rsidRPr="002B5538" w:rsidRDefault="002B5538" w:rsidP="002B5538">
      <w:pPr>
        <w:rPr>
          <w:sz w:val="26"/>
          <w:szCs w:val="26"/>
        </w:rPr>
      </w:pPr>
      <w:r w:rsidRPr="002B5538">
        <w:rPr>
          <w:sz w:val="26"/>
          <w:szCs w:val="26"/>
        </w:rPr>
        <w:t>Кыштымского городского округа</w:t>
      </w:r>
    </w:p>
    <w:p w:rsidR="002B5538" w:rsidRPr="002B5538" w:rsidRDefault="002B5538" w:rsidP="002B5538">
      <w:pPr>
        <w:rPr>
          <w:sz w:val="26"/>
          <w:szCs w:val="26"/>
        </w:rPr>
      </w:pPr>
      <w:r w:rsidRPr="002B5538">
        <w:rPr>
          <w:sz w:val="26"/>
          <w:szCs w:val="26"/>
        </w:rPr>
        <w:t>по социальной сфере</w:t>
      </w:r>
      <w:r w:rsidRPr="002B5538">
        <w:rPr>
          <w:sz w:val="26"/>
          <w:szCs w:val="26"/>
        </w:rPr>
        <w:tab/>
      </w:r>
      <w:r w:rsidRPr="002B5538">
        <w:rPr>
          <w:sz w:val="26"/>
          <w:szCs w:val="26"/>
        </w:rPr>
        <w:tab/>
      </w:r>
      <w:r w:rsidRPr="002B5538">
        <w:rPr>
          <w:sz w:val="26"/>
          <w:szCs w:val="26"/>
        </w:rPr>
        <w:tab/>
      </w:r>
      <w:r w:rsidRPr="002B5538">
        <w:rPr>
          <w:sz w:val="26"/>
          <w:szCs w:val="26"/>
        </w:rPr>
        <w:tab/>
      </w:r>
      <w:r w:rsidRPr="002B5538">
        <w:rPr>
          <w:sz w:val="26"/>
          <w:szCs w:val="26"/>
        </w:rPr>
        <w:tab/>
      </w:r>
      <w:r w:rsidRPr="002B5538">
        <w:rPr>
          <w:sz w:val="26"/>
          <w:szCs w:val="26"/>
        </w:rPr>
        <w:tab/>
      </w:r>
      <w:r w:rsidRPr="002B5538">
        <w:rPr>
          <w:sz w:val="26"/>
          <w:szCs w:val="26"/>
        </w:rPr>
        <w:tab/>
        <w:t xml:space="preserve">Е.Ю. </w:t>
      </w:r>
      <w:proofErr w:type="spellStart"/>
      <w:r w:rsidRPr="002B5538">
        <w:rPr>
          <w:sz w:val="26"/>
          <w:szCs w:val="26"/>
        </w:rPr>
        <w:t>Саланчук</w:t>
      </w:r>
      <w:proofErr w:type="spellEnd"/>
    </w:p>
    <w:p w:rsidR="002B5538" w:rsidRPr="002B5538" w:rsidRDefault="002B5538" w:rsidP="002B5538">
      <w:pPr>
        <w:rPr>
          <w:sz w:val="26"/>
          <w:szCs w:val="26"/>
        </w:rPr>
      </w:pPr>
    </w:p>
    <w:p w:rsidR="002B5538" w:rsidRPr="002B5538" w:rsidRDefault="002B5538" w:rsidP="002B5538">
      <w:pPr>
        <w:rPr>
          <w:sz w:val="26"/>
          <w:szCs w:val="26"/>
        </w:rPr>
      </w:pPr>
    </w:p>
    <w:p w:rsidR="002B5538" w:rsidRPr="002B5538" w:rsidRDefault="002B5538" w:rsidP="002B5538">
      <w:pPr>
        <w:rPr>
          <w:sz w:val="26"/>
          <w:szCs w:val="26"/>
        </w:rPr>
      </w:pPr>
    </w:p>
    <w:p w:rsidR="002B5538" w:rsidRPr="002B5538" w:rsidRDefault="002B5538" w:rsidP="002B5538">
      <w:pPr>
        <w:rPr>
          <w:sz w:val="26"/>
          <w:szCs w:val="26"/>
        </w:rPr>
      </w:pPr>
    </w:p>
    <w:p w:rsidR="002B5538" w:rsidRDefault="002B5538" w:rsidP="00A66DEB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015CFE" w:rsidRDefault="00015CFE" w:rsidP="00A66DEB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CB0D2B" w:rsidRDefault="00CB0D2B" w:rsidP="00A66DEB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CB0D2B" w:rsidRDefault="00CB0D2B" w:rsidP="00A66DEB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6A1ABB" w:rsidRDefault="006A1ABB" w:rsidP="00A66DEB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CB0D2B" w:rsidRDefault="00CB0D2B" w:rsidP="00A66DEB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CB0D2B" w:rsidRDefault="00CB0D2B" w:rsidP="00A66DEB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015CFE" w:rsidRDefault="00015CFE" w:rsidP="00A66DEB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015CFE" w:rsidRDefault="002D5EEE" w:rsidP="002D5EEE">
      <w:pPr>
        <w:widowControl w:val="0"/>
        <w:tabs>
          <w:tab w:val="left" w:pos="8520"/>
        </w:tabs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ab/>
      </w:r>
    </w:p>
    <w:p w:rsidR="00015CFE" w:rsidRPr="008D33F8" w:rsidRDefault="00015CFE" w:rsidP="00015CFE">
      <w:pPr>
        <w:jc w:val="right"/>
        <w:rPr>
          <w:sz w:val="26"/>
          <w:szCs w:val="26"/>
        </w:rPr>
      </w:pPr>
      <w:r w:rsidRPr="008D33F8">
        <w:rPr>
          <w:sz w:val="26"/>
          <w:szCs w:val="26"/>
        </w:rPr>
        <w:lastRenderedPageBreak/>
        <w:t>Приложение</w:t>
      </w:r>
      <w:r>
        <w:rPr>
          <w:sz w:val="26"/>
          <w:szCs w:val="26"/>
        </w:rPr>
        <w:t xml:space="preserve"> 2</w:t>
      </w:r>
    </w:p>
    <w:p w:rsidR="00015CFE" w:rsidRPr="008D33F8" w:rsidRDefault="00015CFE" w:rsidP="00015CFE">
      <w:pPr>
        <w:jc w:val="right"/>
        <w:rPr>
          <w:sz w:val="26"/>
          <w:szCs w:val="26"/>
        </w:rPr>
      </w:pPr>
      <w:r w:rsidRPr="008D33F8">
        <w:rPr>
          <w:sz w:val="26"/>
          <w:szCs w:val="26"/>
        </w:rPr>
        <w:t xml:space="preserve">к постановлению Администрации </w:t>
      </w:r>
    </w:p>
    <w:p w:rsidR="00015CFE" w:rsidRPr="008D33F8" w:rsidRDefault="00015CFE" w:rsidP="00015CFE">
      <w:pPr>
        <w:jc w:val="right"/>
        <w:rPr>
          <w:sz w:val="26"/>
          <w:szCs w:val="26"/>
        </w:rPr>
      </w:pPr>
      <w:r w:rsidRPr="008D33F8">
        <w:rPr>
          <w:sz w:val="26"/>
          <w:szCs w:val="26"/>
        </w:rPr>
        <w:t>Кыштымского городского округа</w:t>
      </w:r>
    </w:p>
    <w:p w:rsidR="00EF0229" w:rsidRPr="008D33F8" w:rsidRDefault="00015CFE" w:rsidP="00EF0229">
      <w:pPr>
        <w:jc w:val="right"/>
        <w:rPr>
          <w:sz w:val="26"/>
          <w:szCs w:val="26"/>
        </w:rPr>
      </w:pPr>
      <w:r w:rsidRPr="008D33F8">
        <w:rPr>
          <w:sz w:val="26"/>
          <w:szCs w:val="26"/>
        </w:rPr>
        <w:t xml:space="preserve">от </w:t>
      </w:r>
      <w:r w:rsidR="00EF0229">
        <w:rPr>
          <w:sz w:val="26"/>
          <w:szCs w:val="26"/>
        </w:rPr>
        <w:t>17.09.</w:t>
      </w:r>
      <w:r w:rsidR="00EF0229" w:rsidRPr="008D33F8">
        <w:rPr>
          <w:sz w:val="26"/>
          <w:szCs w:val="26"/>
        </w:rPr>
        <w:t>2014</w:t>
      </w:r>
      <w:r w:rsidR="00EF0229">
        <w:rPr>
          <w:sz w:val="26"/>
          <w:szCs w:val="26"/>
        </w:rPr>
        <w:t xml:space="preserve"> г. №2420</w:t>
      </w:r>
    </w:p>
    <w:p w:rsidR="00015CFE" w:rsidRPr="008D33F8" w:rsidRDefault="00015CFE" w:rsidP="00015CFE">
      <w:pPr>
        <w:jc w:val="right"/>
        <w:rPr>
          <w:sz w:val="26"/>
          <w:szCs w:val="26"/>
        </w:rPr>
      </w:pPr>
    </w:p>
    <w:p w:rsidR="00015CFE" w:rsidRDefault="00015CFE" w:rsidP="00015CFE">
      <w:pPr>
        <w:jc w:val="center"/>
        <w:rPr>
          <w:sz w:val="26"/>
          <w:szCs w:val="26"/>
        </w:rPr>
      </w:pPr>
    </w:p>
    <w:p w:rsidR="00015CFE" w:rsidRPr="008D33F8" w:rsidRDefault="00015CFE" w:rsidP="00015CFE">
      <w:pPr>
        <w:jc w:val="center"/>
        <w:rPr>
          <w:sz w:val="26"/>
          <w:szCs w:val="26"/>
        </w:rPr>
      </w:pPr>
    </w:p>
    <w:p w:rsidR="00015CFE" w:rsidRDefault="00015CFE" w:rsidP="00015CFE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Положение</w:t>
      </w:r>
    </w:p>
    <w:p w:rsidR="00015CFE" w:rsidRDefault="00015CFE" w:rsidP="00015CFE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 </w:t>
      </w:r>
      <w:r w:rsidR="00A254C1">
        <w:rPr>
          <w:sz w:val="26"/>
          <w:szCs w:val="26"/>
        </w:rPr>
        <w:t>м</w:t>
      </w:r>
      <w:r>
        <w:rPr>
          <w:sz w:val="26"/>
          <w:szCs w:val="26"/>
        </w:rPr>
        <w:t>ежведомственной комиссии по принятию решения о направлении</w:t>
      </w:r>
    </w:p>
    <w:p w:rsidR="00015CFE" w:rsidRDefault="00015CFE" w:rsidP="00015CFE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документов граждан в Министерство социальных отношений Челябинской области для оказания</w:t>
      </w:r>
      <w:r w:rsidR="003A08CE">
        <w:rPr>
          <w:sz w:val="26"/>
          <w:szCs w:val="26"/>
        </w:rPr>
        <w:t xml:space="preserve"> государственной </w:t>
      </w:r>
      <w:r>
        <w:rPr>
          <w:sz w:val="26"/>
          <w:szCs w:val="26"/>
        </w:rPr>
        <w:t xml:space="preserve"> социальной помощи на основании социального контракта</w:t>
      </w:r>
    </w:p>
    <w:p w:rsidR="00015CFE" w:rsidRDefault="00015CFE" w:rsidP="00015CFE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1F3A0E" w:rsidRDefault="001F3A0E" w:rsidP="00015CFE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3A2AA9" w:rsidRDefault="003A2AA9" w:rsidP="003A2AA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015CFE">
        <w:rPr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="00015CFE"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Межведомственная комиссия</w:t>
      </w:r>
      <w:r w:rsidRPr="002B553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 принятию решения о направлении документов граждан в Министерство социальных отношений Челябинской области для оказания </w:t>
      </w:r>
      <w:r w:rsidR="003A08CE">
        <w:rPr>
          <w:sz w:val="26"/>
          <w:szCs w:val="26"/>
        </w:rPr>
        <w:t xml:space="preserve">государственной </w:t>
      </w:r>
      <w:r>
        <w:rPr>
          <w:sz w:val="26"/>
          <w:szCs w:val="26"/>
        </w:rPr>
        <w:t>социальной помощи на основании социального контракта (далее -  комиссия) является коллегиал</w:t>
      </w:r>
      <w:r w:rsidR="00CB0D2B">
        <w:rPr>
          <w:sz w:val="26"/>
          <w:szCs w:val="26"/>
        </w:rPr>
        <w:t xml:space="preserve">ьным органом, созданным в целях </w:t>
      </w:r>
      <w:r>
        <w:rPr>
          <w:sz w:val="26"/>
          <w:szCs w:val="26"/>
        </w:rPr>
        <w:t>реализации социальной политики Российской Федерации, Челябинской области, Кыштымского городского округа  в сфере социальной защиты населения.</w:t>
      </w:r>
      <w:proofErr w:type="gramEnd"/>
    </w:p>
    <w:p w:rsidR="00CF65A3" w:rsidRDefault="003A2AA9" w:rsidP="00F07A92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2. В своей деятельности комиссия руководствуется</w:t>
      </w:r>
      <w:r w:rsidR="001968BA">
        <w:rPr>
          <w:sz w:val="26"/>
          <w:szCs w:val="26"/>
        </w:rPr>
        <w:t xml:space="preserve"> </w:t>
      </w:r>
      <w:r w:rsidR="002D5EEE">
        <w:rPr>
          <w:sz w:val="26"/>
          <w:szCs w:val="26"/>
        </w:rPr>
        <w:t>Законом Челябинской области от 30.01.2014г</w:t>
      </w:r>
      <w:r w:rsidR="00CB0D2B">
        <w:rPr>
          <w:sz w:val="26"/>
          <w:szCs w:val="26"/>
        </w:rPr>
        <w:t>.</w:t>
      </w:r>
      <w:r w:rsidR="002D5EEE">
        <w:rPr>
          <w:sz w:val="26"/>
          <w:szCs w:val="26"/>
        </w:rPr>
        <w:t xml:space="preserve"> № 642-ЗО «О государственной социальной помощи на основании социального контракта в Челябинской области», постановлением Правительства Челябинской области от 16.07.2014г</w:t>
      </w:r>
      <w:r w:rsidR="00CB0D2B">
        <w:rPr>
          <w:sz w:val="26"/>
          <w:szCs w:val="26"/>
        </w:rPr>
        <w:t>.</w:t>
      </w:r>
      <w:r w:rsidR="002D5EEE">
        <w:rPr>
          <w:sz w:val="26"/>
          <w:szCs w:val="26"/>
        </w:rPr>
        <w:t xml:space="preserve"> № 332-П «О Порядке предоставления государственной социальной помощи на основании социального контракта в Челябинской области» (далее </w:t>
      </w:r>
      <w:r w:rsidR="00CF3EB3">
        <w:rPr>
          <w:sz w:val="26"/>
          <w:szCs w:val="26"/>
        </w:rPr>
        <w:t>- Порядок</w:t>
      </w:r>
      <w:r w:rsidR="002D5EEE">
        <w:rPr>
          <w:sz w:val="26"/>
          <w:szCs w:val="26"/>
        </w:rPr>
        <w:t>)</w:t>
      </w:r>
      <w:r w:rsidR="00CB0D2B">
        <w:rPr>
          <w:sz w:val="26"/>
          <w:szCs w:val="26"/>
        </w:rPr>
        <w:t>.</w:t>
      </w:r>
    </w:p>
    <w:p w:rsidR="003A2AA9" w:rsidRDefault="00CF65A3" w:rsidP="003A2AA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3. Состав комиссии утверждается постановлением Администрации Кыштымского городского округа.</w:t>
      </w:r>
    </w:p>
    <w:p w:rsidR="00CF65A3" w:rsidRDefault="00CF65A3" w:rsidP="003A2AA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Председателем  комиссии  является заместитель Главы Кыштымского городского округа по социальной сфере, заместителем председателя комиссии – начальник Управления социальной защиты населения </w:t>
      </w:r>
      <w:r w:rsidR="00A254C1">
        <w:rPr>
          <w:sz w:val="26"/>
          <w:szCs w:val="26"/>
        </w:rPr>
        <w:t>а</w:t>
      </w:r>
      <w:r>
        <w:rPr>
          <w:sz w:val="26"/>
          <w:szCs w:val="26"/>
        </w:rPr>
        <w:t xml:space="preserve">дминистрации Кыштымского городского округа.  </w:t>
      </w:r>
    </w:p>
    <w:p w:rsidR="00CF65A3" w:rsidRDefault="00CF65A3" w:rsidP="003A2AA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В состав комиссии входят представители органов </w:t>
      </w:r>
      <w:r w:rsidR="00CB0D2B">
        <w:rPr>
          <w:sz w:val="26"/>
          <w:szCs w:val="26"/>
        </w:rPr>
        <w:t xml:space="preserve">и учреждений </w:t>
      </w:r>
      <w:r>
        <w:rPr>
          <w:sz w:val="26"/>
          <w:szCs w:val="26"/>
        </w:rPr>
        <w:t>социальной защиты населения, образования, здравоохранения, службы занятости.</w:t>
      </w:r>
    </w:p>
    <w:p w:rsidR="00CF65A3" w:rsidRDefault="00CF65A3" w:rsidP="003A2AA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4. </w:t>
      </w:r>
      <w:r w:rsidR="00F07A92">
        <w:rPr>
          <w:sz w:val="26"/>
          <w:szCs w:val="26"/>
        </w:rPr>
        <w:t>К</w:t>
      </w:r>
      <w:r>
        <w:rPr>
          <w:sz w:val="26"/>
          <w:szCs w:val="26"/>
        </w:rPr>
        <w:t>омиссия  выполняет следующие функции:</w:t>
      </w:r>
    </w:p>
    <w:p w:rsidR="00CF65A3" w:rsidRDefault="00CF65A3" w:rsidP="003A2AA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Pr="006A1ABB">
        <w:rPr>
          <w:sz w:val="26"/>
          <w:szCs w:val="26"/>
        </w:rPr>
        <w:t>1) анализ представленн</w:t>
      </w:r>
      <w:r w:rsidR="006C0BBF" w:rsidRPr="006A1ABB">
        <w:rPr>
          <w:sz w:val="26"/>
          <w:szCs w:val="26"/>
        </w:rPr>
        <w:t>ых</w:t>
      </w:r>
      <w:r w:rsidR="00A21005" w:rsidRPr="006A1ABB">
        <w:rPr>
          <w:sz w:val="26"/>
          <w:szCs w:val="26"/>
        </w:rPr>
        <w:t xml:space="preserve"> заявителем </w:t>
      </w:r>
      <w:r w:rsidR="001C27D8" w:rsidRPr="006A1ABB">
        <w:rPr>
          <w:sz w:val="26"/>
          <w:szCs w:val="26"/>
        </w:rPr>
        <w:t xml:space="preserve">на оказание </w:t>
      </w:r>
      <w:r w:rsidR="00A21005" w:rsidRPr="006A1ABB">
        <w:rPr>
          <w:sz w:val="26"/>
          <w:szCs w:val="26"/>
        </w:rPr>
        <w:t xml:space="preserve">государственной социальной помощи </w:t>
      </w:r>
      <w:r w:rsidR="006C0BBF" w:rsidRPr="006A1ABB">
        <w:rPr>
          <w:sz w:val="26"/>
          <w:szCs w:val="26"/>
        </w:rPr>
        <w:t>(</w:t>
      </w:r>
      <w:r w:rsidR="00A21005" w:rsidRPr="006A1ABB">
        <w:rPr>
          <w:sz w:val="26"/>
          <w:szCs w:val="26"/>
        </w:rPr>
        <w:t xml:space="preserve">далее - заявитель) документов </w:t>
      </w:r>
      <w:r w:rsidR="006C0BBF" w:rsidRPr="006A1ABB">
        <w:rPr>
          <w:sz w:val="26"/>
          <w:szCs w:val="26"/>
        </w:rPr>
        <w:t xml:space="preserve"> на </w:t>
      </w:r>
      <w:r w:rsidR="001C27D8" w:rsidRPr="006A1ABB">
        <w:rPr>
          <w:sz w:val="26"/>
          <w:szCs w:val="26"/>
        </w:rPr>
        <w:t xml:space="preserve">соответствие перечню документов, установленному </w:t>
      </w:r>
      <w:r w:rsidR="006A1ABB" w:rsidRPr="006A1ABB">
        <w:rPr>
          <w:sz w:val="26"/>
          <w:szCs w:val="26"/>
        </w:rPr>
        <w:t xml:space="preserve"> Порядком;</w:t>
      </w:r>
    </w:p>
    <w:p w:rsidR="00CF3EB3" w:rsidRDefault="00A21005" w:rsidP="003A2AA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2) проверка соблюдения заявителем условий</w:t>
      </w:r>
      <w:r w:rsidR="00CB0D2B">
        <w:rPr>
          <w:sz w:val="26"/>
          <w:szCs w:val="26"/>
        </w:rPr>
        <w:t>, установленных Порядком;</w:t>
      </w:r>
    </w:p>
    <w:p w:rsidR="00F07A92" w:rsidRDefault="00CF3EB3" w:rsidP="003A2AA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F07A92">
        <w:rPr>
          <w:sz w:val="26"/>
          <w:szCs w:val="26"/>
        </w:rPr>
        <w:t xml:space="preserve">3) принятие решения о направлении  (или </w:t>
      </w:r>
      <w:r w:rsidR="00CB0D2B">
        <w:rPr>
          <w:sz w:val="26"/>
          <w:szCs w:val="26"/>
        </w:rPr>
        <w:t xml:space="preserve">об </w:t>
      </w:r>
      <w:r w:rsidR="00F07A92">
        <w:rPr>
          <w:sz w:val="26"/>
          <w:szCs w:val="26"/>
        </w:rPr>
        <w:t>отказе в направлении) документов заявителя  в Министерство социальных отношений Челябинской области для оказания  государственной социальной помощи на основании социального контракта.</w:t>
      </w:r>
    </w:p>
    <w:p w:rsidR="006C0BBF" w:rsidRDefault="00F07A92" w:rsidP="003A2AA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5. Заседание комиссии ведет председатель</w:t>
      </w:r>
      <w:r w:rsidR="00486800">
        <w:rPr>
          <w:sz w:val="26"/>
          <w:szCs w:val="26"/>
        </w:rPr>
        <w:t>, в его отсутствие -</w:t>
      </w:r>
      <w:r>
        <w:rPr>
          <w:sz w:val="26"/>
          <w:szCs w:val="26"/>
        </w:rPr>
        <w:t xml:space="preserve"> заместитель.</w:t>
      </w:r>
    </w:p>
    <w:p w:rsidR="00F07A92" w:rsidRDefault="00F07A92" w:rsidP="003A2AA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6. Подготовку и организацию заседаний комиссии осуществляет секретарь комиссии.</w:t>
      </w:r>
    </w:p>
    <w:p w:rsidR="00F07A92" w:rsidRDefault="00F07A92" w:rsidP="003A2AA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7. Заседани</w:t>
      </w:r>
      <w:r w:rsidR="00A254C1">
        <w:rPr>
          <w:sz w:val="26"/>
          <w:szCs w:val="26"/>
        </w:rPr>
        <w:t>я</w:t>
      </w:r>
      <w:r>
        <w:rPr>
          <w:sz w:val="26"/>
          <w:szCs w:val="26"/>
        </w:rPr>
        <w:t xml:space="preserve"> комиссии проводятся </w:t>
      </w:r>
      <w:r w:rsidR="00A254C1">
        <w:rPr>
          <w:sz w:val="26"/>
          <w:szCs w:val="26"/>
        </w:rPr>
        <w:t xml:space="preserve">по мере </w:t>
      </w:r>
      <w:r w:rsidR="00CB0D2B" w:rsidRPr="006A1ABB">
        <w:rPr>
          <w:sz w:val="26"/>
          <w:szCs w:val="26"/>
        </w:rPr>
        <w:t>поступления заявлений</w:t>
      </w:r>
      <w:r w:rsidR="00A254C1" w:rsidRPr="006A1ABB">
        <w:rPr>
          <w:sz w:val="26"/>
          <w:szCs w:val="26"/>
        </w:rPr>
        <w:t>.</w:t>
      </w:r>
    </w:p>
    <w:p w:rsidR="00F07A92" w:rsidRDefault="00F07A92" w:rsidP="003A2AA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Заседание комиссии считается правомочным, если на нем присутствует не менее 2/3  членов комиссии.</w:t>
      </w:r>
    </w:p>
    <w:p w:rsidR="00F07A92" w:rsidRDefault="00F07A92" w:rsidP="003A2AA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8. Члены комиссии информируются о дате, месте проведения </w:t>
      </w:r>
      <w:r w:rsidR="001C27D8">
        <w:rPr>
          <w:sz w:val="26"/>
          <w:szCs w:val="26"/>
        </w:rPr>
        <w:t xml:space="preserve">заседания </w:t>
      </w:r>
      <w:r w:rsidR="001C27D8">
        <w:rPr>
          <w:sz w:val="26"/>
          <w:szCs w:val="26"/>
        </w:rPr>
        <w:lastRenderedPageBreak/>
        <w:t xml:space="preserve">Комиссии </w:t>
      </w:r>
      <w:r>
        <w:rPr>
          <w:sz w:val="26"/>
          <w:szCs w:val="26"/>
        </w:rPr>
        <w:t xml:space="preserve">не </w:t>
      </w:r>
      <w:proofErr w:type="gramStart"/>
      <w:r>
        <w:rPr>
          <w:sz w:val="26"/>
          <w:szCs w:val="26"/>
        </w:rPr>
        <w:t>позднее</w:t>
      </w:r>
      <w:proofErr w:type="gramEnd"/>
      <w:r>
        <w:rPr>
          <w:sz w:val="26"/>
          <w:szCs w:val="26"/>
        </w:rPr>
        <w:t xml:space="preserve"> чем за  три </w:t>
      </w:r>
      <w:r w:rsidR="00E53993">
        <w:rPr>
          <w:sz w:val="26"/>
          <w:szCs w:val="26"/>
        </w:rPr>
        <w:t xml:space="preserve">рабочих </w:t>
      </w:r>
      <w:r>
        <w:rPr>
          <w:sz w:val="26"/>
          <w:szCs w:val="26"/>
        </w:rPr>
        <w:t>дня до заседания комиссии. В случае невозможности присутствовать на заседании комиссии член комиссии обязан сообщить об этом секретарю комиссии.</w:t>
      </w:r>
    </w:p>
    <w:p w:rsidR="00F07A92" w:rsidRDefault="00F07A92" w:rsidP="006248A9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9.</w:t>
      </w:r>
      <w:r w:rsidR="00E53993">
        <w:rPr>
          <w:sz w:val="26"/>
          <w:szCs w:val="26"/>
        </w:rPr>
        <w:t xml:space="preserve"> </w:t>
      </w:r>
      <w:proofErr w:type="gramStart"/>
      <w:r w:rsidR="00B63D62">
        <w:rPr>
          <w:sz w:val="26"/>
          <w:szCs w:val="26"/>
        </w:rPr>
        <w:t>Решени</w:t>
      </w:r>
      <w:r w:rsidR="001C27D8">
        <w:rPr>
          <w:sz w:val="26"/>
          <w:szCs w:val="26"/>
        </w:rPr>
        <w:t>е</w:t>
      </w:r>
      <w:r w:rsidR="00B63D62">
        <w:rPr>
          <w:sz w:val="26"/>
          <w:szCs w:val="26"/>
        </w:rPr>
        <w:t xml:space="preserve"> комиссии </w:t>
      </w:r>
      <w:r w:rsidR="00E53993">
        <w:rPr>
          <w:sz w:val="26"/>
          <w:szCs w:val="26"/>
        </w:rPr>
        <w:t xml:space="preserve">о направлении (или </w:t>
      </w:r>
      <w:r w:rsidR="001C27D8">
        <w:rPr>
          <w:sz w:val="26"/>
          <w:szCs w:val="26"/>
        </w:rPr>
        <w:t xml:space="preserve">об </w:t>
      </w:r>
      <w:r w:rsidR="00E53993">
        <w:rPr>
          <w:sz w:val="26"/>
          <w:szCs w:val="26"/>
        </w:rPr>
        <w:t xml:space="preserve">отказе в направлении) документов заявителя в Министерство социальных отношений Челябинской области для оказания государственной социальной помощи на основании социального контракта </w:t>
      </w:r>
      <w:r w:rsidR="00B63D62">
        <w:rPr>
          <w:sz w:val="26"/>
          <w:szCs w:val="26"/>
        </w:rPr>
        <w:t>принима</w:t>
      </w:r>
      <w:r w:rsidR="001C27D8">
        <w:rPr>
          <w:sz w:val="26"/>
          <w:szCs w:val="26"/>
        </w:rPr>
        <w:t>е</w:t>
      </w:r>
      <w:r w:rsidR="00B63D62">
        <w:rPr>
          <w:sz w:val="26"/>
          <w:szCs w:val="26"/>
        </w:rPr>
        <w:t>тся простым большинством голосов присутствующих на заседании членов комиссии путем открытого голосования и оформля</w:t>
      </w:r>
      <w:r w:rsidR="001C27D8">
        <w:rPr>
          <w:sz w:val="26"/>
          <w:szCs w:val="26"/>
        </w:rPr>
        <w:t>е</w:t>
      </w:r>
      <w:r w:rsidR="00B63D62">
        <w:rPr>
          <w:sz w:val="26"/>
          <w:szCs w:val="26"/>
        </w:rPr>
        <w:t>тся протоколом, который подписывает председатель комиссии либо лицо, председательствующее на заседании комиссии.</w:t>
      </w:r>
      <w:proofErr w:type="gramEnd"/>
    </w:p>
    <w:p w:rsidR="00B63D62" w:rsidRDefault="00B63D62" w:rsidP="003A2AA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6248A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10. </w:t>
      </w:r>
      <w:r w:rsidR="00A254C1">
        <w:rPr>
          <w:sz w:val="26"/>
          <w:szCs w:val="26"/>
        </w:rPr>
        <w:t>От имени к</w:t>
      </w:r>
      <w:r>
        <w:rPr>
          <w:sz w:val="26"/>
          <w:szCs w:val="26"/>
        </w:rPr>
        <w:t>омисси</w:t>
      </w:r>
      <w:r w:rsidR="00A254C1">
        <w:rPr>
          <w:sz w:val="26"/>
          <w:szCs w:val="26"/>
        </w:rPr>
        <w:t>и</w:t>
      </w:r>
      <w:r>
        <w:rPr>
          <w:sz w:val="26"/>
          <w:szCs w:val="26"/>
        </w:rPr>
        <w:t xml:space="preserve"> Управлени</w:t>
      </w:r>
      <w:r w:rsidR="00A254C1">
        <w:rPr>
          <w:sz w:val="26"/>
          <w:szCs w:val="26"/>
        </w:rPr>
        <w:t>е</w:t>
      </w:r>
      <w:r>
        <w:rPr>
          <w:sz w:val="26"/>
          <w:szCs w:val="26"/>
        </w:rPr>
        <w:t xml:space="preserve"> социальной защиты населения </w:t>
      </w:r>
      <w:r w:rsidR="00A254C1">
        <w:rPr>
          <w:sz w:val="26"/>
          <w:szCs w:val="26"/>
        </w:rPr>
        <w:t xml:space="preserve">администрации </w:t>
      </w:r>
      <w:r>
        <w:rPr>
          <w:sz w:val="26"/>
          <w:szCs w:val="26"/>
        </w:rPr>
        <w:t xml:space="preserve">Кыштымского городского округа </w:t>
      </w:r>
      <w:r w:rsidR="00486800">
        <w:rPr>
          <w:sz w:val="26"/>
          <w:szCs w:val="26"/>
        </w:rPr>
        <w:t xml:space="preserve">письменно </w:t>
      </w:r>
      <w:r>
        <w:rPr>
          <w:sz w:val="26"/>
          <w:szCs w:val="26"/>
        </w:rPr>
        <w:t>уведом</w:t>
      </w:r>
      <w:r w:rsidR="00A254C1">
        <w:rPr>
          <w:sz w:val="26"/>
          <w:szCs w:val="26"/>
        </w:rPr>
        <w:t>ляет</w:t>
      </w:r>
      <w:r>
        <w:rPr>
          <w:sz w:val="26"/>
          <w:szCs w:val="26"/>
        </w:rPr>
        <w:t xml:space="preserve"> заявителя о принятом решении в  течение 3-х рабочих дней с момента принятия решения.</w:t>
      </w:r>
    </w:p>
    <w:p w:rsidR="00B63D62" w:rsidRDefault="00B63D62" w:rsidP="003A2AA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6248A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11.  При положительном решении  </w:t>
      </w:r>
      <w:r w:rsidR="00E53993">
        <w:rPr>
          <w:sz w:val="26"/>
          <w:szCs w:val="26"/>
        </w:rPr>
        <w:t>комисси</w:t>
      </w:r>
      <w:r w:rsidR="001D2E9B">
        <w:rPr>
          <w:sz w:val="26"/>
          <w:szCs w:val="26"/>
        </w:rPr>
        <w:t>и</w:t>
      </w:r>
      <w:r w:rsidR="00E53993">
        <w:rPr>
          <w:sz w:val="26"/>
          <w:szCs w:val="26"/>
        </w:rPr>
        <w:t xml:space="preserve">  </w:t>
      </w:r>
      <w:r>
        <w:rPr>
          <w:sz w:val="26"/>
          <w:szCs w:val="26"/>
        </w:rPr>
        <w:t>Управлени</w:t>
      </w:r>
      <w:r w:rsidR="001D2E9B">
        <w:rPr>
          <w:sz w:val="26"/>
          <w:szCs w:val="26"/>
        </w:rPr>
        <w:t>е</w:t>
      </w:r>
      <w:r>
        <w:rPr>
          <w:sz w:val="26"/>
          <w:szCs w:val="26"/>
        </w:rPr>
        <w:t xml:space="preserve"> социальной защиты населения </w:t>
      </w:r>
      <w:r w:rsidR="00A254C1">
        <w:rPr>
          <w:sz w:val="26"/>
          <w:szCs w:val="26"/>
        </w:rPr>
        <w:t xml:space="preserve">администрации </w:t>
      </w:r>
      <w:r>
        <w:rPr>
          <w:sz w:val="26"/>
          <w:szCs w:val="26"/>
        </w:rPr>
        <w:t>Кыштымского городского округа направ</w:t>
      </w:r>
      <w:r w:rsidR="001D2E9B">
        <w:rPr>
          <w:sz w:val="26"/>
          <w:szCs w:val="26"/>
        </w:rPr>
        <w:t>ляет</w:t>
      </w:r>
      <w:r>
        <w:rPr>
          <w:sz w:val="26"/>
          <w:szCs w:val="26"/>
        </w:rPr>
        <w:t xml:space="preserve"> </w:t>
      </w:r>
      <w:r w:rsidR="00E53993">
        <w:rPr>
          <w:sz w:val="26"/>
          <w:szCs w:val="26"/>
        </w:rPr>
        <w:t xml:space="preserve">пакет </w:t>
      </w:r>
      <w:r>
        <w:rPr>
          <w:sz w:val="26"/>
          <w:szCs w:val="26"/>
        </w:rPr>
        <w:t>документ</w:t>
      </w:r>
      <w:r w:rsidR="00A254C1">
        <w:rPr>
          <w:sz w:val="26"/>
          <w:szCs w:val="26"/>
        </w:rPr>
        <w:t>ов</w:t>
      </w:r>
      <w:r>
        <w:rPr>
          <w:sz w:val="26"/>
          <w:szCs w:val="26"/>
        </w:rPr>
        <w:t xml:space="preserve"> заявителя в Министерство социальных отношений Челябинской области  в течение</w:t>
      </w:r>
      <w:r w:rsidR="006248A9">
        <w:rPr>
          <w:sz w:val="26"/>
          <w:szCs w:val="26"/>
        </w:rPr>
        <w:t xml:space="preserve"> 3-х</w:t>
      </w:r>
      <w:r>
        <w:rPr>
          <w:sz w:val="26"/>
          <w:szCs w:val="26"/>
        </w:rPr>
        <w:t xml:space="preserve"> рабочих дней с момента принятия решения.</w:t>
      </w:r>
    </w:p>
    <w:p w:rsidR="00E53993" w:rsidRDefault="00E53993" w:rsidP="003A2AA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6248A9" w:rsidRDefault="006248A9" w:rsidP="003A2AA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E53993" w:rsidRDefault="00E53993" w:rsidP="003A2AA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Заместитель Главы Кыштымского</w:t>
      </w:r>
    </w:p>
    <w:p w:rsidR="00E53993" w:rsidRDefault="00E53993" w:rsidP="003A2AA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по социальной сфере                                       Е.Ю.</w:t>
      </w:r>
      <w:r w:rsidR="001C27D8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Саланчук</w:t>
      </w:r>
      <w:proofErr w:type="spellEnd"/>
    </w:p>
    <w:p w:rsidR="00E53993" w:rsidRDefault="00E53993" w:rsidP="003A2AA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E53993" w:rsidRDefault="00E53993" w:rsidP="003A2AA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E53993" w:rsidRDefault="00E53993" w:rsidP="003A2AA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E53993" w:rsidRDefault="00E53993" w:rsidP="003A2AA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E53993" w:rsidRDefault="00E53993" w:rsidP="003A2AA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E53993" w:rsidRDefault="00E53993" w:rsidP="003A2AA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E53993" w:rsidRDefault="00E53993" w:rsidP="003A2AA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E53993" w:rsidRDefault="00E53993" w:rsidP="003A2AA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E53993" w:rsidRDefault="00E53993" w:rsidP="003A2AA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E53993" w:rsidRDefault="00E53993" w:rsidP="003A2AA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E53993" w:rsidRDefault="00E53993" w:rsidP="003A2AA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E53993" w:rsidRDefault="00E53993" w:rsidP="003A2AA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E53993" w:rsidRDefault="00E53993" w:rsidP="003A2AA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E53993" w:rsidRDefault="00E53993" w:rsidP="003A2AA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E53993" w:rsidRDefault="00E53993" w:rsidP="003A2AA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E53993" w:rsidRDefault="00E53993" w:rsidP="003A2AA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E53993" w:rsidRDefault="00E53993" w:rsidP="003A2AA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E53993" w:rsidRDefault="00E53993" w:rsidP="003A2AA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E53993" w:rsidRDefault="00E53993" w:rsidP="003A2AA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E53993" w:rsidRDefault="00E53993" w:rsidP="003A2AA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E53993" w:rsidRDefault="00E53993" w:rsidP="003A2AA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E53993" w:rsidRDefault="00E53993" w:rsidP="003A2AA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E53993" w:rsidRDefault="00E53993" w:rsidP="003A2AA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E53993" w:rsidRDefault="00E53993" w:rsidP="003A2AA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E53993" w:rsidRDefault="00E53993" w:rsidP="003A2AA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E53993" w:rsidRDefault="00E53993" w:rsidP="003A2AA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E53993" w:rsidRDefault="00E53993" w:rsidP="003A2AA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E53993" w:rsidRDefault="00E53993" w:rsidP="003A2AA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sectPr w:rsidR="00E53993" w:rsidSect="002B5538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A46761"/>
    <w:multiLevelType w:val="hybridMultilevel"/>
    <w:tmpl w:val="BEBA9C3E"/>
    <w:lvl w:ilvl="0" w:tplc="A6963676">
      <w:start w:val="5"/>
      <w:numFmt w:val="bullet"/>
      <w:lvlText w:val=""/>
      <w:lvlJc w:val="left"/>
      <w:pPr>
        <w:tabs>
          <w:tab w:val="num" w:pos="1290"/>
        </w:tabs>
        <w:ind w:left="1290" w:hanging="750"/>
      </w:pPr>
      <w:rPr>
        <w:rFonts w:ascii="Symbol" w:eastAsia="Times New Roman" w:hAnsi="Symbol" w:cs="Times New Roman" w:hint="default"/>
        <w:sz w:val="26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6F006A"/>
    <w:rsid w:val="00003B30"/>
    <w:rsid w:val="00012B4C"/>
    <w:rsid w:val="00015250"/>
    <w:rsid w:val="00015CFE"/>
    <w:rsid w:val="000200B2"/>
    <w:rsid w:val="00026707"/>
    <w:rsid w:val="00027CAE"/>
    <w:rsid w:val="0003142F"/>
    <w:rsid w:val="00031608"/>
    <w:rsid w:val="000346BE"/>
    <w:rsid w:val="00044687"/>
    <w:rsid w:val="000469E5"/>
    <w:rsid w:val="000520EE"/>
    <w:rsid w:val="00053A37"/>
    <w:rsid w:val="0005543F"/>
    <w:rsid w:val="00057684"/>
    <w:rsid w:val="0005788A"/>
    <w:rsid w:val="0006704C"/>
    <w:rsid w:val="000670A3"/>
    <w:rsid w:val="000676D9"/>
    <w:rsid w:val="00070C78"/>
    <w:rsid w:val="00072ED1"/>
    <w:rsid w:val="00075896"/>
    <w:rsid w:val="00076912"/>
    <w:rsid w:val="00081C9B"/>
    <w:rsid w:val="0009314A"/>
    <w:rsid w:val="00093F62"/>
    <w:rsid w:val="0009469E"/>
    <w:rsid w:val="00095ED1"/>
    <w:rsid w:val="000A00E1"/>
    <w:rsid w:val="000A0903"/>
    <w:rsid w:val="000A7A72"/>
    <w:rsid w:val="000B1788"/>
    <w:rsid w:val="000B1ECC"/>
    <w:rsid w:val="000B2513"/>
    <w:rsid w:val="000B59F8"/>
    <w:rsid w:val="000B5ABF"/>
    <w:rsid w:val="000C1AF0"/>
    <w:rsid w:val="000C2E58"/>
    <w:rsid w:val="000C6863"/>
    <w:rsid w:val="000D1174"/>
    <w:rsid w:val="000D403E"/>
    <w:rsid w:val="000E0980"/>
    <w:rsid w:val="000E0BFA"/>
    <w:rsid w:val="000E4CE3"/>
    <w:rsid w:val="000E6153"/>
    <w:rsid w:val="000E61E2"/>
    <w:rsid w:val="000E6B42"/>
    <w:rsid w:val="000F07AE"/>
    <w:rsid w:val="000F4B63"/>
    <w:rsid w:val="000F74A4"/>
    <w:rsid w:val="000F7856"/>
    <w:rsid w:val="000F7B23"/>
    <w:rsid w:val="001006E3"/>
    <w:rsid w:val="00103804"/>
    <w:rsid w:val="001038CE"/>
    <w:rsid w:val="001056AE"/>
    <w:rsid w:val="00105B7E"/>
    <w:rsid w:val="00105D79"/>
    <w:rsid w:val="00105F5F"/>
    <w:rsid w:val="00107BDE"/>
    <w:rsid w:val="00110423"/>
    <w:rsid w:val="00116730"/>
    <w:rsid w:val="00116E27"/>
    <w:rsid w:val="0012029D"/>
    <w:rsid w:val="001255F2"/>
    <w:rsid w:val="00126181"/>
    <w:rsid w:val="0012621D"/>
    <w:rsid w:val="001331CD"/>
    <w:rsid w:val="00133FDB"/>
    <w:rsid w:val="00134141"/>
    <w:rsid w:val="00141130"/>
    <w:rsid w:val="001417F3"/>
    <w:rsid w:val="00141D59"/>
    <w:rsid w:val="00143414"/>
    <w:rsid w:val="00145CB1"/>
    <w:rsid w:val="00153562"/>
    <w:rsid w:val="00156BF2"/>
    <w:rsid w:val="001605BB"/>
    <w:rsid w:val="00162075"/>
    <w:rsid w:val="00162A8C"/>
    <w:rsid w:val="00164BCF"/>
    <w:rsid w:val="0016662A"/>
    <w:rsid w:val="001761EE"/>
    <w:rsid w:val="001840AE"/>
    <w:rsid w:val="001860DE"/>
    <w:rsid w:val="00191855"/>
    <w:rsid w:val="00195130"/>
    <w:rsid w:val="00195CDD"/>
    <w:rsid w:val="001968BA"/>
    <w:rsid w:val="001A1923"/>
    <w:rsid w:val="001A6053"/>
    <w:rsid w:val="001B0068"/>
    <w:rsid w:val="001B20CD"/>
    <w:rsid w:val="001B531C"/>
    <w:rsid w:val="001B5C2B"/>
    <w:rsid w:val="001B620A"/>
    <w:rsid w:val="001C0357"/>
    <w:rsid w:val="001C12EC"/>
    <w:rsid w:val="001C22DD"/>
    <w:rsid w:val="001C27D8"/>
    <w:rsid w:val="001C612C"/>
    <w:rsid w:val="001C75AA"/>
    <w:rsid w:val="001C79C4"/>
    <w:rsid w:val="001D12CF"/>
    <w:rsid w:val="001D280B"/>
    <w:rsid w:val="001D2E9B"/>
    <w:rsid w:val="001E0979"/>
    <w:rsid w:val="001E2FA8"/>
    <w:rsid w:val="001E38B2"/>
    <w:rsid w:val="001F37EB"/>
    <w:rsid w:val="001F3A0E"/>
    <w:rsid w:val="0020403D"/>
    <w:rsid w:val="00204E21"/>
    <w:rsid w:val="00205101"/>
    <w:rsid w:val="0021379B"/>
    <w:rsid w:val="002153D3"/>
    <w:rsid w:val="002155B8"/>
    <w:rsid w:val="002179D2"/>
    <w:rsid w:val="0023016C"/>
    <w:rsid w:val="00231B58"/>
    <w:rsid w:val="00234E66"/>
    <w:rsid w:val="002403D5"/>
    <w:rsid w:val="00242B4C"/>
    <w:rsid w:val="00243289"/>
    <w:rsid w:val="00251068"/>
    <w:rsid w:val="00251979"/>
    <w:rsid w:val="002519F0"/>
    <w:rsid w:val="002536BE"/>
    <w:rsid w:val="00255278"/>
    <w:rsid w:val="00257A70"/>
    <w:rsid w:val="00267DA0"/>
    <w:rsid w:val="00270E6D"/>
    <w:rsid w:val="00270F87"/>
    <w:rsid w:val="0027263D"/>
    <w:rsid w:val="002732CC"/>
    <w:rsid w:val="00275355"/>
    <w:rsid w:val="00275C3F"/>
    <w:rsid w:val="00277418"/>
    <w:rsid w:val="00277504"/>
    <w:rsid w:val="00277C72"/>
    <w:rsid w:val="00277E3B"/>
    <w:rsid w:val="0028376A"/>
    <w:rsid w:val="0029041E"/>
    <w:rsid w:val="00290565"/>
    <w:rsid w:val="00293989"/>
    <w:rsid w:val="002A091F"/>
    <w:rsid w:val="002A1BD9"/>
    <w:rsid w:val="002A7332"/>
    <w:rsid w:val="002B0D81"/>
    <w:rsid w:val="002B200D"/>
    <w:rsid w:val="002B5538"/>
    <w:rsid w:val="002B59A9"/>
    <w:rsid w:val="002B7A9C"/>
    <w:rsid w:val="002C0003"/>
    <w:rsid w:val="002C7BEF"/>
    <w:rsid w:val="002D139C"/>
    <w:rsid w:val="002D1DAE"/>
    <w:rsid w:val="002D30E4"/>
    <w:rsid w:val="002D5EEE"/>
    <w:rsid w:val="002D67FA"/>
    <w:rsid w:val="002D72C7"/>
    <w:rsid w:val="002E1EF8"/>
    <w:rsid w:val="002E2E8B"/>
    <w:rsid w:val="002E3CD4"/>
    <w:rsid w:val="002F16B3"/>
    <w:rsid w:val="002F3DDD"/>
    <w:rsid w:val="002F445E"/>
    <w:rsid w:val="002F5232"/>
    <w:rsid w:val="00301FD5"/>
    <w:rsid w:val="00302B34"/>
    <w:rsid w:val="00302E3A"/>
    <w:rsid w:val="00307836"/>
    <w:rsid w:val="00310C2A"/>
    <w:rsid w:val="00311219"/>
    <w:rsid w:val="00311CE1"/>
    <w:rsid w:val="00313D68"/>
    <w:rsid w:val="00316164"/>
    <w:rsid w:val="003201EF"/>
    <w:rsid w:val="00321414"/>
    <w:rsid w:val="00321F49"/>
    <w:rsid w:val="00322B9B"/>
    <w:rsid w:val="00325586"/>
    <w:rsid w:val="0033528F"/>
    <w:rsid w:val="00335875"/>
    <w:rsid w:val="00335C31"/>
    <w:rsid w:val="00351647"/>
    <w:rsid w:val="003550AB"/>
    <w:rsid w:val="003556B2"/>
    <w:rsid w:val="00357E1B"/>
    <w:rsid w:val="00363D72"/>
    <w:rsid w:val="0036557A"/>
    <w:rsid w:val="00366A3E"/>
    <w:rsid w:val="00371446"/>
    <w:rsid w:val="00372907"/>
    <w:rsid w:val="00374A85"/>
    <w:rsid w:val="003753A5"/>
    <w:rsid w:val="00375DE1"/>
    <w:rsid w:val="00377EE3"/>
    <w:rsid w:val="0038295A"/>
    <w:rsid w:val="003937FD"/>
    <w:rsid w:val="00397157"/>
    <w:rsid w:val="00397362"/>
    <w:rsid w:val="003A08CE"/>
    <w:rsid w:val="003A0BBB"/>
    <w:rsid w:val="003A2AA9"/>
    <w:rsid w:val="003A7CAD"/>
    <w:rsid w:val="003B2933"/>
    <w:rsid w:val="003B2BF5"/>
    <w:rsid w:val="003C3576"/>
    <w:rsid w:val="003C4FD5"/>
    <w:rsid w:val="003C5FE4"/>
    <w:rsid w:val="003C677A"/>
    <w:rsid w:val="003D0109"/>
    <w:rsid w:val="003D1F40"/>
    <w:rsid w:val="003E0206"/>
    <w:rsid w:val="003E12BF"/>
    <w:rsid w:val="003E13C0"/>
    <w:rsid w:val="003E2506"/>
    <w:rsid w:val="003E37A8"/>
    <w:rsid w:val="003F76B5"/>
    <w:rsid w:val="00400F3C"/>
    <w:rsid w:val="00403838"/>
    <w:rsid w:val="00403953"/>
    <w:rsid w:val="00404285"/>
    <w:rsid w:val="00406946"/>
    <w:rsid w:val="00406FF2"/>
    <w:rsid w:val="00420000"/>
    <w:rsid w:val="00421CF3"/>
    <w:rsid w:val="00426D74"/>
    <w:rsid w:val="0043242A"/>
    <w:rsid w:val="0043525E"/>
    <w:rsid w:val="004441B0"/>
    <w:rsid w:val="004442C7"/>
    <w:rsid w:val="00445787"/>
    <w:rsid w:val="00451ED6"/>
    <w:rsid w:val="004533C8"/>
    <w:rsid w:val="0046672A"/>
    <w:rsid w:val="0046724C"/>
    <w:rsid w:val="0047355D"/>
    <w:rsid w:val="00476E09"/>
    <w:rsid w:val="00477265"/>
    <w:rsid w:val="004803E1"/>
    <w:rsid w:val="004837B8"/>
    <w:rsid w:val="00486800"/>
    <w:rsid w:val="00486B3F"/>
    <w:rsid w:val="00492C9A"/>
    <w:rsid w:val="004938EC"/>
    <w:rsid w:val="0049747B"/>
    <w:rsid w:val="004A1E99"/>
    <w:rsid w:val="004A5563"/>
    <w:rsid w:val="004B0DD7"/>
    <w:rsid w:val="004B432F"/>
    <w:rsid w:val="004B4FBE"/>
    <w:rsid w:val="004C5392"/>
    <w:rsid w:val="004C5C21"/>
    <w:rsid w:val="004D031E"/>
    <w:rsid w:val="004D260A"/>
    <w:rsid w:val="004D69CC"/>
    <w:rsid w:val="004E0486"/>
    <w:rsid w:val="004E49EA"/>
    <w:rsid w:val="004E7BB9"/>
    <w:rsid w:val="004F6EAC"/>
    <w:rsid w:val="00513E13"/>
    <w:rsid w:val="005166DF"/>
    <w:rsid w:val="0052036E"/>
    <w:rsid w:val="005214BC"/>
    <w:rsid w:val="0052367B"/>
    <w:rsid w:val="0052412C"/>
    <w:rsid w:val="005258C8"/>
    <w:rsid w:val="00533619"/>
    <w:rsid w:val="00534D4E"/>
    <w:rsid w:val="00535FE9"/>
    <w:rsid w:val="00541844"/>
    <w:rsid w:val="005433F3"/>
    <w:rsid w:val="00552B56"/>
    <w:rsid w:val="00556108"/>
    <w:rsid w:val="0056231D"/>
    <w:rsid w:val="005635CF"/>
    <w:rsid w:val="005809DC"/>
    <w:rsid w:val="005826AF"/>
    <w:rsid w:val="0058474C"/>
    <w:rsid w:val="0058621E"/>
    <w:rsid w:val="005865F4"/>
    <w:rsid w:val="00590D2A"/>
    <w:rsid w:val="005917FE"/>
    <w:rsid w:val="00593033"/>
    <w:rsid w:val="0059447D"/>
    <w:rsid w:val="00596577"/>
    <w:rsid w:val="00596C1B"/>
    <w:rsid w:val="005A177D"/>
    <w:rsid w:val="005A20FE"/>
    <w:rsid w:val="005A376A"/>
    <w:rsid w:val="005A46FB"/>
    <w:rsid w:val="005B0079"/>
    <w:rsid w:val="005B1BAF"/>
    <w:rsid w:val="005B1FBE"/>
    <w:rsid w:val="005B21F2"/>
    <w:rsid w:val="005B220F"/>
    <w:rsid w:val="005B2532"/>
    <w:rsid w:val="005B28B0"/>
    <w:rsid w:val="005B5E6F"/>
    <w:rsid w:val="005B601E"/>
    <w:rsid w:val="005B6200"/>
    <w:rsid w:val="005B7C56"/>
    <w:rsid w:val="005C419C"/>
    <w:rsid w:val="005C6C48"/>
    <w:rsid w:val="005C6EC4"/>
    <w:rsid w:val="005D0B0A"/>
    <w:rsid w:val="005D1294"/>
    <w:rsid w:val="005D4F7E"/>
    <w:rsid w:val="005D6903"/>
    <w:rsid w:val="005E3495"/>
    <w:rsid w:val="005E4C48"/>
    <w:rsid w:val="005E6EF8"/>
    <w:rsid w:val="005E7EE3"/>
    <w:rsid w:val="005F0E46"/>
    <w:rsid w:val="005F2702"/>
    <w:rsid w:val="0060041C"/>
    <w:rsid w:val="00601C6C"/>
    <w:rsid w:val="00605F34"/>
    <w:rsid w:val="00612AE0"/>
    <w:rsid w:val="00614DC6"/>
    <w:rsid w:val="006172D6"/>
    <w:rsid w:val="00622160"/>
    <w:rsid w:val="006248A9"/>
    <w:rsid w:val="00626243"/>
    <w:rsid w:val="00630ECA"/>
    <w:rsid w:val="00630F33"/>
    <w:rsid w:val="00631351"/>
    <w:rsid w:val="006337B3"/>
    <w:rsid w:val="006340FF"/>
    <w:rsid w:val="00634F65"/>
    <w:rsid w:val="00636386"/>
    <w:rsid w:val="00637E5D"/>
    <w:rsid w:val="006461D0"/>
    <w:rsid w:val="00653F0F"/>
    <w:rsid w:val="006558A8"/>
    <w:rsid w:val="00667183"/>
    <w:rsid w:val="00676476"/>
    <w:rsid w:val="006812C8"/>
    <w:rsid w:val="00687D30"/>
    <w:rsid w:val="00687DC8"/>
    <w:rsid w:val="0069098E"/>
    <w:rsid w:val="006940E7"/>
    <w:rsid w:val="006957C6"/>
    <w:rsid w:val="00696007"/>
    <w:rsid w:val="006964CD"/>
    <w:rsid w:val="006A1ABB"/>
    <w:rsid w:val="006A2986"/>
    <w:rsid w:val="006B09B2"/>
    <w:rsid w:val="006C0406"/>
    <w:rsid w:val="006C0BBF"/>
    <w:rsid w:val="006C37B8"/>
    <w:rsid w:val="006D4F8C"/>
    <w:rsid w:val="006D5D02"/>
    <w:rsid w:val="006E11AA"/>
    <w:rsid w:val="006E1353"/>
    <w:rsid w:val="006E2773"/>
    <w:rsid w:val="006E3535"/>
    <w:rsid w:val="006E3E89"/>
    <w:rsid w:val="006E4588"/>
    <w:rsid w:val="006E60D3"/>
    <w:rsid w:val="006E6CEE"/>
    <w:rsid w:val="006F006A"/>
    <w:rsid w:val="006F01AF"/>
    <w:rsid w:val="006F36BA"/>
    <w:rsid w:val="006F60D4"/>
    <w:rsid w:val="00700140"/>
    <w:rsid w:val="00702519"/>
    <w:rsid w:val="00713F75"/>
    <w:rsid w:val="007179F2"/>
    <w:rsid w:val="007251CE"/>
    <w:rsid w:val="00730E3F"/>
    <w:rsid w:val="00732D17"/>
    <w:rsid w:val="007377A9"/>
    <w:rsid w:val="00740CD6"/>
    <w:rsid w:val="00740E1D"/>
    <w:rsid w:val="00742590"/>
    <w:rsid w:val="00743185"/>
    <w:rsid w:val="007431B2"/>
    <w:rsid w:val="00743AEB"/>
    <w:rsid w:val="00743B60"/>
    <w:rsid w:val="0074426C"/>
    <w:rsid w:val="00757E44"/>
    <w:rsid w:val="00761FA0"/>
    <w:rsid w:val="00762FB1"/>
    <w:rsid w:val="00765DAA"/>
    <w:rsid w:val="007667E9"/>
    <w:rsid w:val="00775194"/>
    <w:rsid w:val="00775C0B"/>
    <w:rsid w:val="007800EA"/>
    <w:rsid w:val="00782E8E"/>
    <w:rsid w:val="00783878"/>
    <w:rsid w:val="00784997"/>
    <w:rsid w:val="00790609"/>
    <w:rsid w:val="007906DC"/>
    <w:rsid w:val="0079141A"/>
    <w:rsid w:val="00794445"/>
    <w:rsid w:val="007946EE"/>
    <w:rsid w:val="007B0089"/>
    <w:rsid w:val="007B12E4"/>
    <w:rsid w:val="007B344C"/>
    <w:rsid w:val="007B5DFC"/>
    <w:rsid w:val="007C63E1"/>
    <w:rsid w:val="007D0E74"/>
    <w:rsid w:val="007D11AE"/>
    <w:rsid w:val="007D281B"/>
    <w:rsid w:val="007D3688"/>
    <w:rsid w:val="007D5B33"/>
    <w:rsid w:val="007D6D4A"/>
    <w:rsid w:val="007E2345"/>
    <w:rsid w:val="007E466A"/>
    <w:rsid w:val="007E4DC3"/>
    <w:rsid w:val="007E69F8"/>
    <w:rsid w:val="007E6B8B"/>
    <w:rsid w:val="007E79E9"/>
    <w:rsid w:val="007F0695"/>
    <w:rsid w:val="007F0D61"/>
    <w:rsid w:val="007F18D9"/>
    <w:rsid w:val="007F2B00"/>
    <w:rsid w:val="008020DE"/>
    <w:rsid w:val="00803450"/>
    <w:rsid w:val="008074B6"/>
    <w:rsid w:val="008077C6"/>
    <w:rsid w:val="00814FDC"/>
    <w:rsid w:val="00817D57"/>
    <w:rsid w:val="00820BE6"/>
    <w:rsid w:val="00822757"/>
    <w:rsid w:val="008246D6"/>
    <w:rsid w:val="008324BD"/>
    <w:rsid w:val="00833FF1"/>
    <w:rsid w:val="00836360"/>
    <w:rsid w:val="008403B3"/>
    <w:rsid w:val="008545C8"/>
    <w:rsid w:val="008552AD"/>
    <w:rsid w:val="00862BC9"/>
    <w:rsid w:val="00863751"/>
    <w:rsid w:val="00874ADF"/>
    <w:rsid w:val="00876188"/>
    <w:rsid w:val="008766D2"/>
    <w:rsid w:val="00877765"/>
    <w:rsid w:val="00877D5E"/>
    <w:rsid w:val="00882EC6"/>
    <w:rsid w:val="00884185"/>
    <w:rsid w:val="00885086"/>
    <w:rsid w:val="00886BC1"/>
    <w:rsid w:val="00890FC6"/>
    <w:rsid w:val="00891336"/>
    <w:rsid w:val="00892F3E"/>
    <w:rsid w:val="00895BD2"/>
    <w:rsid w:val="008973D5"/>
    <w:rsid w:val="008A29DB"/>
    <w:rsid w:val="008A3FFF"/>
    <w:rsid w:val="008A46D8"/>
    <w:rsid w:val="008A5AD1"/>
    <w:rsid w:val="008B09B8"/>
    <w:rsid w:val="008B2C0B"/>
    <w:rsid w:val="008B3EA9"/>
    <w:rsid w:val="008B5203"/>
    <w:rsid w:val="008C4651"/>
    <w:rsid w:val="008C7D14"/>
    <w:rsid w:val="008D2002"/>
    <w:rsid w:val="008D2AAB"/>
    <w:rsid w:val="008D33F8"/>
    <w:rsid w:val="008E0153"/>
    <w:rsid w:val="008E491B"/>
    <w:rsid w:val="008F176D"/>
    <w:rsid w:val="008F2D0A"/>
    <w:rsid w:val="00902C37"/>
    <w:rsid w:val="00906F60"/>
    <w:rsid w:val="009107AA"/>
    <w:rsid w:val="009178AE"/>
    <w:rsid w:val="00917BFB"/>
    <w:rsid w:val="0092061C"/>
    <w:rsid w:val="009215F4"/>
    <w:rsid w:val="00923BCC"/>
    <w:rsid w:val="00925777"/>
    <w:rsid w:val="00930073"/>
    <w:rsid w:val="0093106F"/>
    <w:rsid w:val="00932A06"/>
    <w:rsid w:val="00933250"/>
    <w:rsid w:val="00937C5A"/>
    <w:rsid w:val="00937F6A"/>
    <w:rsid w:val="00940D88"/>
    <w:rsid w:val="00941E7E"/>
    <w:rsid w:val="009463C1"/>
    <w:rsid w:val="009466AF"/>
    <w:rsid w:val="0095016E"/>
    <w:rsid w:val="0095363F"/>
    <w:rsid w:val="00963B2E"/>
    <w:rsid w:val="009651F2"/>
    <w:rsid w:val="009666E9"/>
    <w:rsid w:val="00967569"/>
    <w:rsid w:val="00971B8F"/>
    <w:rsid w:val="00973348"/>
    <w:rsid w:val="009734FE"/>
    <w:rsid w:val="00975D71"/>
    <w:rsid w:val="00980B0C"/>
    <w:rsid w:val="00983ABF"/>
    <w:rsid w:val="009841DF"/>
    <w:rsid w:val="00991E44"/>
    <w:rsid w:val="009942E9"/>
    <w:rsid w:val="0099769C"/>
    <w:rsid w:val="009B6F57"/>
    <w:rsid w:val="009C1640"/>
    <w:rsid w:val="009C2532"/>
    <w:rsid w:val="009C406C"/>
    <w:rsid w:val="009D34AE"/>
    <w:rsid w:val="009D4797"/>
    <w:rsid w:val="009E171E"/>
    <w:rsid w:val="009E17F6"/>
    <w:rsid w:val="009E1BC0"/>
    <w:rsid w:val="009E7799"/>
    <w:rsid w:val="009F0F1A"/>
    <w:rsid w:val="009F2650"/>
    <w:rsid w:val="009F4820"/>
    <w:rsid w:val="009F7477"/>
    <w:rsid w:val="00A02FAF"/>
    <w:rsid w:val="00A03B0A"/>
    <w:rsid w:val="00A072D8"/>
    <w:rsid w:val="00A11146"/>
    <w:rsid w:val="00A1404A"/>
    <w:rsid w:val="00A151EA"/>
    <w:rsid w:val="00A21005"/>
    <w:rsid w:val="00A236EC"/>
    <w:rsid w:val="00A254C1"/>
    <w:rsid w:val="00A3480F"/>
    <w:rsid w:val="00A41918"/>
    <w:rsid w:val="00A43B46"/>
    <w:rsid w:val="00A46B82"/>
    <w:rsid w:val="00A47267"/>
    <w:rsid w:val="00A47B16"/>
    <w:rsid w:val="00A50A59"/>
    <w:rsid w:val="00A51F6B"/>
    <w:rsid w:val="00A6045A"/>
    <w:rsid w:val="00A61426"/>
    <w:rsid w:val="00A64377"/>
    <w:rsid w:val="00A66DEB"/>
    <w:rsid w:val="00A71143"/>
    <w:rsid w:val="00A71897"/>
    <w:rsid w:val="00A7325C"/>
    <w:rsid w:val="00A75A67"/>
    <w:rsid w:val="00A7693C"/>
    <w:rsid w:val="00A92C61"/>
    <w:rsid w:val="00AB2EFE"/>
    <w:rsid w:val="00AB6B52"/>
    <w:rsid w:val="00AC019E"/>
    <w:rsid w:val="00AC0AE0"/>
    <w:rsid w:val="00AC5AE4"/>
    <w:rsid w:val="00AD14C8"/>
    <w:rsid w:val="00AD223F"/>
    <w:rsid w:val="00AE05E1"/>
    <w:rsid w:val="00AE0AFB"/>
    <w:rsid w:val="00AE0D70"/>
    <w:rsid w:val="00AE3471"/>
    <w:rsid w:val="00AE6C65"/>
    <w:rsid w:val="00AF190B"/>
    <w:rsid w:val="00AF2CC3"/>
    <w:rsid w:val="00AF7FCF"/>
    <w:rsid w:val="00B00DF5"/>
    <w:rsid w:val="00B04866"/>
    <w:rsid w:val="00B05222"/>
    <w:rsid w:val="00B05593"/>
    <w:rsid w:val="00B06FD2"/>
    <w:rsid w:val="00B11AFB"/>
    <w:rsid w:val="00B12A49"/>
    <w:rsid w:val="00B12B84"/>
    <w:rsid w:val="00B137C9"/>
    <w:rsid w:val="00B1472C"/>
    <w:rsid w:val="00B14D1E"/>
    <w:rsid w:val="00B15D2E"/>
    <w:rsid w:val="00B22AF7"/>
    <w:rsid w:val="00B2309E"/>
    <w:rsid w:val="00B23FC8"/>
    <w:rsid w:val="00B36BC7"/>
    <w:rsid w:val="00B40254"/>
    <w:rsid w:val="00B428A8"/>
    <w:rsid w:val="00B44FD0"/>
    <w:rsid w:val="00B474A7"/>
    <w:rsid w:val="00B51A1E"/>
    <w:rsid w:val="00B56B72"/>
    <w:rsid w:val="00B63D62"/>
    <w:rsid w:val="00B64707"/>
    <w:rsid w:val="00B675E9"/>
    <w:rsid w:val="00B75D3B"/>
    <w:rsid w:val="00B76FCD"/>
    <w:rsid w:val="00B860C1"/>
    <w:rsid w:val="00B91320"/>
    <w:rsid w:val="00B91C57"/>
    <w:rsid w:val="00B922FF"/>
    <w:rsid w:val="00B9276E"/>
    <w:rsid w:val="00B9349C"/>
    <w:rsid w:val="00B93D89"/>
    <w:rsid w:val="00B9429A"/>
    <w:rsid w:val="00B969C2"/>
    <w:rsid w:val="00BA2BCE"/>
    <w:rsid w:val="00BA788A"/>
    <w:rsid w:val="00BB08AA"/>
    <w:rsid w:val="00BB0C86"/>
    <w:rsid w:val="00BB26E4"/>
    <w:rsid w:val="00BB2B78"/>
    <w:rsid w:val="00BB2C1D"/>
    <w:rsid w:val="00BB3F07"/>
    <w:rsid w:val="00BB4757"/>
    <w:rsid w:val="00BC2665"/>
    <w:rsid w:val="00BC46C0"/>
    <w:rsid w:val="00BC493C"/>
    <w:rsid w:val="00BD0BA0"/>
    <w:rsid w:val="00BD1496"/>
    <w:rsid w:val="00BD36DE"/>
    <w:rsid w:val="00BD42C7"/>
    <w:rsid w:val="00BD4F46"/>
    <w:rsid w:val="00BD7413"/>
    <w:rsid w:val="00BD78BE"/>
    <w:rsid w:val="00BE34E3"/>
    <w:rsid w:val="00BF1485"/>
    <w:rsid w:val="00BF4FCA"/>
    <w:rsid w:val="00BF5329"/>
    <w:rsid w:val="00BF5476"/>
    <w:rsid w:val="00C023D7"/>
    <w:rsid w:val="00C068D8"/>
    <w:rsid w:val="00C12B4E"/>
    <w:rsid w:val="00C14100"/>
    <w:rsid w:val="00C15F60"/>
    <w:rsid w:val="00C16D71"/>
    <w:rsid w:val="00C27BA1"/>
    <w:rsid w:val="00C27EE5"/>
    <w:rsid w:val="00C33A4F"/>
    <w:rsid w:val="00C4549A"/>
    <w:rsid w:val="00C507D5"/>
    <w:rsid w:val="00C54D3A"/>
    <w:rsid w:val="00C55C26"/>
    <w:rsid w:val="00C56CD7"/>
    <w:rsid w:val="00C56DC8"/>
    <w:rsid w:val="00C5703F"/>
    <w:rsid w:val="00C6421C"/>
    <w:rsid w:val="00C66BF9"/>
    <w:rsid w:val="00C676A6"/>
    <w:rsid w:val="00C716F9"/>
    <w:rsid w:val="00C81D0B"/>
    <w:rsid w:val="00C824D4"/>
    <w:rsid w:val="00C90690"/>
    <w:rsid w:val="00C90C35"/>
    <w:rsid w:val="00C90CF7"/>
    <w:rsid w:val="00C92B0D"/>
    <w:rsid w:val="00C93918"/>
    <w:rsid w:val="00CA15D6"/>
    <w:rsid w:val="00CA6392"/>
    <w:rsid w:val="00CA6E1A"/>
    <w:rsid w:val="00CB0250"/>
    <w:rsid w:val="00CB0C28"/>
    <w:rsid w:val="00CB0D2B"/>
    <w:rsid w:val="00CB308D"/>
    <w:rsid w:val="00CB3ADF"/>
    <w:rsid w:val="00CC30BA"/>
    <w:rsid w:val="00CC52C0"/>
    <w:rsid w:val="00CD2959"/>
    <w:rsid w:val="00CD626D"/>
    <w:rsid w:val="00CD6A8F"/>
    <w:rsid w:val="00CE5478"/>
    <w:rsid w:val="00CE61A1"/>
    <w:rsid w:val="00CF115C"/>
    <w:rsid w:val="00CF3EB3"/>
    <w:rsid w:val="00CF44BC"/>
    <w:rsid w:val="00CF561C"/>
    <w:rsid w:val="00CF63F2"/>
    <w:rsid w:val="00CF65A3"/>
    <w:rsid w:val="00D00209"/>
    <w:rsid w:val="00D0177F"/>
    <w:rsid w:val="00D0339F"/>
    <w:rsid w:val="00D04AAD"/>
    <w:rsid w:val="00D06ADF"/>
    <w:rsid w:val="00D12F7C"/>
    <w:rsid w:val="00D142C0"/>
    <w:rsid w:val="00D16110"/>
    <w:rsid w:val="00D16845"/>
    <w:rsid w:val="00D16FC0"/>
    <w:rsid w:val="00D205B2"/>
    <w:rsid w:val="00D21C48"/>
    <w:rsid w:val="00D24229"/>
    <w:rsid w:val="00D31381"/>
    <w:rsid w:val="00D32796"/>
    <w:rsid w:val="00D328D7"/>
    <w:rsid w:val="00D32B04"/>
    <w:rsid w:val="00D34437"/>
    <w:rsid w:val="00D35695"/>
    <w:rsid w:val="00D35B7F"/>
    <w:rsid w:val="00D366B5"/>
    <w:rsid w:val="00D3749A"/>
    <w:rsid w:val="00D43718"/>
    <w:rsid w:val="00D43A7F"/>
    <w:rsid w:val="00D43DC7"/>
    <w:rsid w:val="00D479F4"/>
    <w:rsid w:val="00D57AB7"/>
    <w:rsid w:val="00D6105E"/>
    <w:rsid w:val="00D61663"/>
    <w:rsid w:val="00D62348"/>
    <w:rsid w:val="00D6283F"/>
    <w:rsid w:val="00D62D5A"/>
    <w:rsid w:val="00D634CE"/>
    <w:rsid w:val="00D646B3"/>
    <w:rsid w:val="00D66E10"/>
    <w:rsid w:val="00D67FEE"/>
    <w:rsid w:val="00D70B66"/>
    <w:rsid w:val="00D77275"/>
    <w:rsid w:val="00D778F8"/>
    <w:rsid w:val="00D81A33"/>
    <w:rsid w:val="00D848E9"/>
    <w:rsid w:val="00D85272"/>
    <w:rsid w:val="00D9031C"/>
    <w:rsid w:val="00D90A74"/>
    <w:rsid w:val="00D92EC3"/>
    <w:rsid w:val="00D95179"/>
    <w:rsid w:val="00D95614"/>
    <w:rsid w:val="00DA17B3"/>
    <w:rsid w:val="00DA4F37"/>
    <w:rsid w:val="00DA6483"/>
    <w:rsid w:val="00DB0CB6"/>
    <w:rsid w:val="00DB2122"/>
    <w:rsid w:val="00DB2FA0"/>
    <w:rsid w:val="00DB5192"/>
    <w:rsid w:val="00DB59D9"/>
    <w:rsid w:val="00DB7EAA"/>
    <w:rsid w:val="00DB7F6E"/>
    <w:rsid w:val="00DC0CAF"/>
    <w:rsid w:val="00DC6D69"/>
    <w:rsid w:val="00DD0E16"/>
    <w:rsid w:val="00DD0F59"/>
    <w:rsid w:val="00DD2C7F"/>
    <w:rsid w:val="00DD38F1"/>
    <w:rsid w:val="00DE318E"/>
    <w:rsid w:val="00DE4BD9"/>
    <w:rsid w:val="00DF04D2"/>
    <w:rsid w:val="00DF0535"/>
    <w:rsid w:val="00DF11C6"/>
    <w:rsid w:val="00E009C4"/>
    <w:rsid w:val="00E06596"/>
    <w:rsid w:val="00E132BD"/>
    <w:rsid w:val="00E146DB"/>
    <w:rsid w:val="00E165E9"/>
    <w:rsid w:val="00E1675E"/>
    <w:rsid w:val="00E24B42"/>
    <w:rsid w:val="00E25936"/>
    <w:rsid w:val="00E3029A"/>
    <w:rsid w:val="00E4359F"/>
    <w:rsid w:val="00E440C5"/>
    <w:rsid w:val="00E47B4E"/>
    <w:rsid w:val="00E52697"/>
    <w:rsid w:val="00E53993"/>
    <w:rsid w:val="00E53D07"/>
    <w:rsid w:val="00E54ACB"/>
    <w:rsid w:val="00E56CE1"/>
    <w:rsid w:val="00E574DC"/>
    <w:rsid w:val="00E603BD"/>
    <w:rsid w:val="00E62929"/>
    <w:rsid w:val="00E62C72"/>
    <w:rsid w:val="00E64803"/>
    <w:rsid w:val="00E65773"/>
    <w:rsid w:val="00E66070"/>
    <w:rsid w:val="00E66303"/>
    <w:rsid w:val="00E7102C"/>
    <w:rsid w:val="00E7483F"/>
    <w:rsid w:val="00E75544"/>
    <w:rsid w:val="00E85349"/>
    <w:rsid w:val="00E9166A"/>
    <w:rsid w:val="00EB1173"/>
    <w:rsid w:val="00EB5628"/>
    <w:rsid w:val="00EB7457"/>
    <w:rsid w:val="00EC31DC"/>
    <w:rsid w:val="00EC4536"/>
    <w:rsid w:val="00EC4A85"/>
    <w:rsid w:val="00EC5EB4"/>
    <w:rsid w:val="00EC6CA4"/>
    <w:rsid w:val="00EE1C85"/>
    <w:rsid w:val="00EE58D1"/>
    <w:rsid w:val="00EF0229"/>
    <w:rsid w:val="00F00277"/>
    <w:rsid w:val="00F00C58"/>
    <w:rsid w:val="00F05CF7"/>
    <w:rsid w:val="00F07A92"/>
    <w:rsid w:val="00F106F1"/>
    <w:rsid w:val="00F10A96"/>
    <w:rsid w:val="00F13BAD"/>
    <w:rsid w:val="00F14BAE"/>
    <w:rsid w:val="00F14F11"/>
    <w:rsid w:val="00F1681B"/>
    <w:rsid w:val="00F232CA"/>
    <w:rsid w:val="00F241BC"/>
    <w:rsid w:val="00F265EA"/>
    <w:rsid w:val="00F27806"/>
    <w:rsid w:val="00F323F5"/>
    <w:rsid w:val="00F32ED9"/>
    <w:rsid w:val="00F33829"/>
    <w:rsid w:val="00F33B98"/>
    <w:rsid w:val="00F4194D"/>
    <w:rsid w:val="00F41AD1"/>
    <w:rsid w:val="00F4595A"/>
    <w:rsid w:val="00F46889"/>
    <w:rsid w:val="00F4698C"/>
    <w:rsid w:val="00F4719D"/>
    <w:rsid w:val="00F55205"/>
    <w:rsid w:val="00F55A66"/>
    <w:rsid w:val="00F608BD"/>
    <w:rsid w:val="00F6596E"/>
    <w:rsid w:val="00F66BBA"/>
    <w:rsid w:val="00F730C3"/>
    <w:rsid w:val="00F74F39"/>
    <w:rsid w:val="00F76621"/>
    <w:rsid w:val="00F80689"/>
    <w:rsid w:val="00F80FAD"/>
    <w:rsid w:val="00F82123"/>
    <w:rsid w:val="00F8213C"/>
    <w:rsid w:val="00F823AF"/>
    <w:rsid w:val="00F9233F"/>
    <w:rsid w:val="00F925EA"/>
    <w:rsid w:val="00F94045"/>
    <w:rsid w:val="00F96D17"/>
    <w:rsid w:val="00FA38F8"/>
    <w:rsid w:val="00FB3494"/>
    <w:rsid w:val="00FB4C24"/>
    <w:rsid w:val="00FC0471"/>
    <w:rsid w:val="00FC6AEC"/>
    <w:rsid w:val="00FD2BAB"/>
    <w:rsid w:val="00FD518C"/>
    <w:rsid w:val="00FE05F3"/>
    <w:rsid w:val="00FE2412"/>
    <w:rsid w:val="00FE2565"/>
    <w:rsid w:val="00FE257D"/>
    <w:rsid w:val="00FF5F90"/>
    <w:rsid w:val="00FF6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06A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2"/>
    <w:basedOn w:val="a"/>
    <w:rsid w:val="006F006A"/>
    <w:pPr>
      <w:spacing w:after="120" w:line="480" w:lineRule="auto"/>
    </w:pPr>
  </w:style>
  <w:style w:type="paragraph" w:styleId="a3">
    <w:name w:val="Body Text"/>
    <w:basedOn w:val="a"/>
    <w:rsid w:val="006F006A"/>
    <w:pPr>
      <w:spacing w:after="120"/>
    </w:pPr>
  </w:style>
  <w:style w:type="paragraph" w:styleId="a4">
    <w:name w:val="Balloon Text"/>
    <w:basedOn w:val="a"/>
    <w:semiHidden/>
    <w:rsid w:val="007179F2"/>
    <w:rPr>
      <w:rFonts w:ascii="Tahoma" w:hAnsi="Tahoma" w:cs="Tahoma"/>
      <w:sz w:val="16"/>
      <w:szCs w:val="16"/>
    </w:rPr>
  </w:style>
  <w:style w:type="paragraph" w:customStyle="1" w:styleId="u1">
    <w:name w:val="u1"/>
    <w:basedOn w:val="a"/>
    <w:uiPriority w:val="99"/>
    <w:rsid w:val="00156BF2"/>
    <w:pPr>
      <w:spacing w:before="100" w:beforeAutospacing="1" w:after="100" w:afterAutospacing="1"/>
      <w:jc w:val="both"/>
    </w:pPr>
    <w:rPr>
      <w:rFonts w:ascii="Verdana" w:hAnsi="Verdana" w:cs="Verdana"/>
      <w:sz w:val="19"/>
      <w:szCs w:val="19"/>
    </w:rPr>
  </w:style>
  <w:style w:type="paragraph" w:customStyle="1" w:styleId="ConsTitle">
    <w:name w:val="ConsTitle"/>
    <w:uiPriority w:val="99"/>
    <w:rsid w:val="00156BF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5">
    <w:name w:val="List Paragraph"/>
    <w:basedOn w:val="a"/>
    <w:uiPriority w:val="99"/>
    <w:qFormat/>
    <w:rsid w:val="00156BF2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6">
    <w:name w:val="Hyperlink"/>
    <w:basedOn w:val="a0"/>
    <w:rsid w:val="00B51A1E"/>
    <w:rPr>
      <w:color w:val="0000FF"/>
      <w:u w:val="single"/>
    </w:rPr>
  </w:style>
  <w:style w:type="paragraph" w:customStyle="1" w:styleId="ConsPlusNonformat">
    <w:name w:val="ConsPlusNonformat"/>
    <w:rsid w:val="00A66DE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940E7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table" w:styleId="a7">
    <w:name w:val="Table Grid"/>
    <w:basedOn w:val="a1"/>
    <w:rsid w:val="009215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74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1054</Words>
  <Characters>6009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Председателю Собрания депутатов Кыштымского городского округа</vt:lpstr>
    </vt:vector>
  </TitlesOfParts>
  <Company>УСЗН</Company>
  <LinksUpToDate>false</LinksUpToDate>
  <CharactersWithSpaces>7049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Собрания депутатов Кыштымского городского округа</dc:title>
  <dc:creator>User20</dc:creator>
  <cp:lastModifiedBy>k316-spec</cp:lastModifiedBy>
  <cp:revision>2</cp:revision>
  <cp:lastPrinted>2014-09-17T05:31:00Z</cp:lastPrinted>
  <dcterms:created xsi:type="dcterms:W3CDTF">2014-09-18T09:02:00Z</dcterms:created>
  <dcterms:modified xsi:type="dcterms:W3CDTF">2014-09-18T09:02:00Z</dcterms:modified>
</cp:coreProperties>
</file>