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AB22B" w14:textId="77777777"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14:paraId="31C20F9C" w14:textId="334D5709"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>о проведении в электронной форме аукциона на право заключения договор</w:t>
      </w:r>
      <w:r w:rsidR="00453F4A">
        <w:rPr>
          <w:b/>
          <w:color w:val="000000"/>
          <w:spacing w:val="5"/>
          <w:sz w:val="24"/>
          <w:szCs w:val="24"/>
        </w:rPr>
        <w:t>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аренды земельн</w:t>
      </w:r>
      <w:r w:rsidR="00453F4A">
        <w:rPr>
          <w:b/>
          <w:color w:val="000000"/>
          <w:spacing w:val="5"/>
          <w:sz w:val="24"/>
          <w:szCs w:val="24"/>
        </w:rPr>
        <w:t xml:space="preserve">ого </w:t>
      </w:r>
      <w:r w:rsidR="00E104BD" w:rsidRPr="00FB45A8">
        <w:rPr>
          <w:b/>
          <w:color w:val="000000"/>
          <w:spacing w:val="5"/>
          <w:sz w:val="24"/>
          <w:szCs w:val="24"/>
        </w:rPr>
        <w:t>участк</w:t>
      </w:r>
      <w:r w:rsidR="00453F4A">
        <w:rPr>
          <w:b/>
          <w:color w:val="000000"/>
          <w:spacing w:val="5"/>
          <w:sz w:val="24"/>
          <w:szCs w:val="24"/>
        </w:rPr>
        <w:t>а</w:t>
      </w:r>
      <w:r w:rsidR="00E104BD" w:rsidRPr="00FB45A8">
        <w:rPr>
          <w:b/>
          <w:color w:val="000000"/>
          <w:spacing w:val="5"/>
          <w:sz w:val="24"/>
          <w:szCs w:val="24"/>
        </w:rPr>
        <w:t>, расположенн</w:t>
      </w:r>
      <w:r w:rsidR="00453F4A">
        <w:rPr>
          <w:b/>
          <w:color w:val="000000"/>
          <w:spacing w:val="5"/>
          <w:sz w:val="24"/>
          <w:szCs w:val="24"/>
        </w:rPr>
        <w:t>ого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на территории </w:t>
      </w:r>
      <w:proofErr w:type="spellStart"/>
      <w:r w:rsidR="00E104BD" w:rsidRPr="00FB45A8">
        <w:rPr>
          <w:b/>
          <w:color w:val="000000"/>
          <w:spacing w:val="5"/>
          <w:sz w:val="24"/>
          <w:szCs w:val="24"/>
        </w:rPr>
        <w:t>Карталинского</w:t>
      </w:r>
      <w:proofErr w:type="spellEnd"/>
      <w:r w:rsidR="00E104BD" w:rsidRPr="00FB45A8">
        <w:rPr>
          <w:b/>
          <w:color w:val="000000"/>
          <w:spacing w:val="5"/>
          <w:sz w:val="24"/>
          <w:szCs w:val="24"/>
        </w:rPr>
        <w:t xml:space="preserve"> </w:t>
      </w:r>
      <w:r w:rsidR="006322D2">
        <w:rPr>
          <w:b/>
          <w:color w:val="000000"/>
          <w:spacing w:val="5"/>
          <w:sz w:val="24"/>
          <w:szCs w:val="24"/>
        </w:rPr>
        <w:t xml:space="preserve">муниципального </w:t>
      </w:r>
      <w:r w:rsidR="001858AD">
        <w:rPr>
          <w:b/>
          <w:color w:val="000000"/>
          <w:spacing w:val="5"/>
          <w:sz w:val="24"/>
          <w:szCs w:val="24"/>
        </w:rPr>
        <w:t>округа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14:paraId="7CDDB467" w14:textId="77777777"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54991656" w14:textId="1F93EA64" w:rsidR="006322D2" w:rsidRPr="00387DD6" w:rsidRDefault="00191E84" w:rsidP="006322D2">
      <w:pPr>
        <w:ind w:firstLine="709"/>
        <w:jc w:val="both"/>
        <w:rPr>
          <w:color w:val="262626"/>
          <w:sz w:val="24"/>
          <w:szCs w:val="24"/>
          <w:shd w:val="clear" w:color="auto" w:fill="FFFFFF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 w:rsidR="006322D2" w:rsidRPr="00387DD6">
        <w:rPr>
          <w:color w:val="000000"/>
          <w:spacing w:val="-1"/>
          <w:sz w:val="24"/>
          <w:szCs w:val="24"/>
        </w:rPr>
        <w:t>У</w:t>
      </w:r>
      <w:r w:rsidR="006322D2" w:rsidRPr="00387DD6">
        <w:rPr>
          <w:sz w:val="24"/>
          <w:szCs w:val="24"/>
        </w:rPr>
        <w:t xml:space="preserve">правление по имущественной и земельной политике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940791">
        <w:rPr>
          <w:sz w:val="24"/>
          <w:szCs w:val="24"/>
        </w:rPr>
        <w:t>округа Челябинской области</w:t>
      </w:r>
      <w:r w:rsidR="006322D2" w:rsidRPr="00387DD6">
        <w:rPr>
          <w:sz w:val="24"/>
          <w:szCs w:val="24"/>
        </w:rPr>
        <w:t>,</w:t>
      </w:r>
      <w:r w:rsidR="006322D2" w:rsidRPr="00387DD6">
        <w:rPr>
          <w:spacing w:val="1"/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457351, Челябинская область, город Карталы, улица Калмыкова, 6, каб.23, тел. 8 (35133) </w:t>
      </w:r>
      <w:r w:rsidR="006322D2">
        <w:rPr>
          <w:sz w:val="24"/>
          <w:szCs w:val="24"/>
        </w:rPr>
        <w:t>5-50-26</w:t>
      </w:r>
      <w:r w:rsidR="006322D2" w:rsidRPr="00387DD6">
        <w:rPr>
          <w:sz w:val="24"/>
          <w:szCs w:val="24"/>
        </w:rPr>
        <w:t>, электронная почта:</w:t>
      </w:r>
      <w:r w:rsidR="006322D2" w:rsidRPr="00387DD6">
        <w:rPr>
          <w:color w:val="262626"/>
          <w:sz w:val="24"/>
          <w:szCs w:val="24"/>
          <w:shd w:val="clear" w:color="auto" w:fill="FFFFFF"/>
        </w:rPr>
        <w:t xml:space="preserve"> </w:t>
      </w:r>
      <w:hyperlink r:id="rId5" w:history="1">
        <w:r w:rsidR="006322D2" w:rsidRPr="00387DD6">
          <w:rPr>
            <w:rStyle w:val="a3"/>
            <w:color w:val="000000"/>
            <w:sz w:val="24"/>
            <w:szCs w:val="24"/>
            <w:shd w:val="clear" w:color="auto" w:fill="FFFFFF"/>
          </w:rPr>
          <w:t>kumiizrkmr@rambler.ru</w:t>
        </w:r>
      </w:hyperlink>
      <w:r w:rsidR="006322D2" w:rsidRPr="00387DD6">
        <w:rPr>
          <w:color w:val="000000"/>
          <w:sz w:val="24"/>
          <w:szCs w:val="24"/>
          <w:shd w:val="clear" w:color="auto" w:fill="FFFFFF"/>
        </w:rPr>
        <w:t>.</w:t>
      </w:r>
    </w:p>
    <w:p w14:paraId="605EC05D" w14:textId="0FFABBAF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186FA6EE" w14:textId="4402195D" w:rsidR="006322D2" w:rsidRPr="00387DD6" w:rsidRDefault="00191E84" w:rsidP="006322D2">
      <w:pPr>
        <w:shd w:val="clear" w:color="auto" w:fill="FFFFFF"/>
        <w:jc w:val="both"/>
        <w:rPr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> </w:t>
      </w:r>
      <w:r w:rsidR="006322D2" w:rsidRPr="00387DD6">
        <w:rPr>
          <w:sz w:val="24"/>
          <w:szCs w:val="24"/>
        </w:rPr>
        <w:t xml:space="preserve">Администрация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940791">
        <w:rPr>
          <w:sz w:val="24"/>
          <w:szCs w:val="24"/>
        </w:rPr>
        <w:t>округа</w:t>
      </w:r>
      <w:r w:rsidR="006322D2" w:rsidRPr="00387DD6">
        <w:rPr>
          <w:sz w:val="24"/>
          <w:szCs w:val="24"/>
        </w:rPr>
        <w:t xml:space="preserve"> Челябинской области. </w:t>
      </w:r>
    </w:p>
    <w:p w14:paraId="2E068DD2" w14:textId="0E63A8A5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color w:val="000000"/>
          <w:spacing w:val="5"/>
          <w:sz w:val="24"/>
          <w:szCs w:val="24"/>
        </w:rPr>
        <w:t xml:space="preserve"> </w:t>
      </w:r>
    </w:p>
    <w:p w14:paraId="4C7B898E" w14:textId="230EF3C6" w:rsidR="00191E84" w:rsidRPr="006322D2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Распоряжение администрации </w:t>
      </w:r>
      <w:proofErr w:type="spellStart"/>
      <w:r w:rsidRPr="006322D2">
        <w:rPr>
          <w:b/>
          <w:bCs/>
          <w:color w:val="000000"/>
          <w:spacing w:val="5"/>
          <w:sz w:val="24"/>
          <w:szCs w:val="24"/>
        </w:rPr>
        <w:t>Карталинского</w:t>
      </w:r>
      <w:proofErr w:type="spellEnd"/>
      <w:r w:rsidRPr="006322D2">
        <w:rPr>
          <w:b/>
          <w:bCs/>
          <w:color w:val="000000"/>
          <w:spacing w:val="5"/>
          <w:sz w:val="24"/>
          <w:szCs w:val="24"/>
        </w:rPr>
        <w:t xml:space="preserve"> </w:t>
      </w:r>
      <w:r w:rsidR="00940791">
        <w:rPr>
          <w:b/>
          <w:bCs/>
          <w:color w:val="000000"/>
          <w:spacing w:val="5"/>
          <w:sz w:val="24"/>
          <w:szCs w:val="24"/>
        </w:rPr>
        <w:t>муниципального округа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Челябинской области от </w:t>
      </w:r>
      <w:r w:rsidR="003E604F">
        <w:rPr>
          <w:b/>
          <w:bCs/>
          <w:color w:val="000000"/>
          <w:spacing w:val="5"/>
          <w:sz w:val="24"/>
          <w:szCs w:val="24"/>
        </w:rPr>
        <w:t>11.03.2026 года №97-р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</w:t>
      </w:r>
      <w:r w:rsidR="00EE2F68" w:rsidRPr="006322D2">
        <w:rPr>
          <w:b/>
          <w:bCs/>
          <w:color w:val="000000"/>
          <w:spacing w:val="5"/>
          <w:sz w:val="24"/>
          <w:szCs w:val="24"/>
        </w:rPr>
        <w:t>«О</w:t>
      </w:r>
      <w:r w:rsidR="00722EBF" w:rsidRPr="006322D2">
        <w:rPr>
          <w:b/>
          <w:bCs/>
          <w:color w:val="000000"/>
          <w:spacing w:val="5"/>
          <w:sz w:val="24"/>
          <w:szCs w:val="24"/>
        </w:rPr>
        <w:t xml:space="preserve"> проведении 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14:paraId="3A58E560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14:paraId="7F647714" w14:textId="7D3A6749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E666DB" w:rsidRPr="00940791">
        <w:rPr>
          <w:b/>
          <w:bCs/>
          <w:color w:val="FF0000"/>
          <w:spacing w:val="5"/>
          <w:sz w:val="24"/>
          <w:szCs w:val="24"/>
        </w:rPr>
        <w:t>1</w:t>
      </w:r>
      <w:r w:rsidR="00170C0D">
        <w:rPr>
          <w:b/>
          <w:bCs/>
          <w:color w:val="FF0000"/>
          <w:spacing w:val="5"/>
          <w:sz w:val="24"/>
          <w:szCs w:val="24"/>
        </w:rPr>
        <w:t>4</w:t>
      </w:r>
      <w:bookmarkStart w:id="0" w:name="_GoBack"/>
      <w:bookmarkEnd w:id="0"/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940791">
        <w:rPr>
          <w:b/>
          <w:bCs/>
          <w:color w:val="000000"/>
          <w:spacing w:val="5"/>
          <w:sz w:val="24"/>
          <w:szCs w:val="24"/>
        </w:rPr>
        <w:t>0</w:t>
      </w:r>
      <w:r w:rsidR="004B67FE">
        <w:rPr>
          <w:b/>
          <w:bCs/>
          <w:color w:val="000000"/>
          <w:spacing w:val="5"/>
          <w:sz w:val="24"/>
          <w:szCs w:val="24"/>
        </w:rPr>
        <w:t>4</w:t>
      </w:r>
      <w:r w:rsidR="00E666DB">
        <w:rPr>
          <w:b/>
          <w:bCs/>
          <w:color w:val="000000"/>
          <w:spacing w:val="5"/>
          <w:sz w:val="24"/>
          <w:szCs w:val="24"/>
        </w:rPr>
        <w:t>.</w:t>
      </w:r>
      <w:r w:rsidR="00722EBF">
        <w:rPr>
          <w:b/>
          <w:bCs/>
          <w:color w:val="000000"/>
          <w:spacing w:val="5"/>
          <w:sz w:val="24"/>
          <w:szCs w:val="24"/>
        </w:rPr>
        <w:t>202</w:t>
      </w:r>
      <w:r w:rsidR="00940791">
        <w:rPr>
          <w:b/>
          <w:bCs/>
          <w:color w:val="000000"/>
          <w:spacing w:val="5"/>
          <w:sz w:val="24"/>
          <w:szCs w:val="24"/>
        </w:rPr>
        <w:t>6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14:paraId="4C3926FC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14:paraId="479980F7" w14:textId="5B360F1E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170C0D">
        <w:rPr>
          <w:color w:val="000000"/>
          <w:spacing w:val="5"/>
          <w:sz w:val="24"/>
          <w:szCs w:val="24"/>
        </w:rPr>
        <w:t>12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4B67FE">
        <w:rPr>
          <w:b/>
          <w:color w:val="000000"/>
          <w:spacing w:val="5"/>
          <w:sz w:val="24"/>
          <w:szCs w:val="24"/>
        </w:rPr>
        <w:t>3</w:t>
      </w:r>
      <w:r w:rsidR="00940791">
        <w:rPr>
          <w:b/>
          <w:color w:val="000000"/>
          <w:spacing w:val="5"/>
          <w:sz w:val="24"/>
          <w:szCs w:val="24"/>
        </w:rPr>
        <w:t>.2026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66F56164" w14:textId="3CCE2F07"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170C0D">
        <w:rPr>
          <w:b/>
          <w:color w:val="FF0000"/>
          <w:spacing w:val="5"/>
          <w:sz w:val="24"/>
          <w:szCs w:val="24"/>
        </w:rPr>
        <w:t>10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4B67FE">
        <w:rPr>
          <w:b/>
          <w:color w:val="000000"/>
          <w:spacing w:val="5"/>
          <w:sz w:val="24"/>
          <w:szCs w:val="24"/>
        </w:rPr>
        <w:t>4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940791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794375">
        <w:rPr>
          <w:b/>
          <w:color w:val="000000"/>
          <w:spacing w:val="5"/>
          <w:sz w:val="24"/>
          <w:szCs w:val="24"/>
        </w:rPr>
        <w:t>17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14:paraId="6EA6151D" w14:textId="07970E21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E666DB" w:rsidRPr="00940791">
        <w:rPr>
          <w:b/>
          <w:color w:val="FF0000"/>
          <w:spacing w:val="5"/>
          <w:sz w:val="24"/>
          <w:szCs w:val="24"/>
        </w:rPr>
        <w:t>1</w:t>
      </w:r>
      <w:r w:rsidR="00170C0D">
        <w:rPr>
          <w:b/>
          <w:color w:val="FF0000"/>
          <w:spacing w:val="5"/>
          <w:sz w:val="24"/>
          <w:szCs w:val="24"/>
        </w:rPr>
        <w:t>3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4B67FE">
        <w:rPr>
          <w:b/>
          <w:color w:val="000000"/>
          <w:spacing w:val="5"/>
          <w:sz w:val="24"/>
          <w:szCs w:val="24"/>
        </w:rPr>
        <w:t>4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940791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7484E6ED" w14:textId="77777777"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14:paraId="299C19CB" w14:textId="77777777"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14:paraId="6DC5EB3C" w14:textId="5649794E" w:rsidR="006F3B7D" w:rsidRPr="006F3B7D" w:rsidRDefault="00191E84" w:rsidP="006F3B7D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</w:t>
      </w:r>
      <w:r w:rsidR="007C69CD">
        <w:rPr>
          <w:b/>
          <w:color w:val="000000"/>
          <w:spacing w:val="5"/>
          <w:sz w:val="24"/>
          <w:szCs w:val="24"/>
        </w:rPr>
        <w:t xml:space="preserve">ом </w:t>
      </w:r>
      <w:r w:rsidRPr="00191E84">
        <w:rPr>
          <w:b/>
          <w:color w:val="000000"/>
          <w:spacing w:val="5"/>
          <w:sz w:val="24"/>
          <w:szCs w:val="24"/>
        </w:rPr>
        <w:t>участк</w:t>
      </w:r>
      <w:r w:rsidR="007C69CD">
        <w:rPr>
          <w:b/>
          <w:color w:val="000000"/>
          <w:spacing w:val="5"/>
          <w:sz w:val="24"/>
          <w:szCs w:val="24"/>
        </w:rPr>
        <w:t>е</w:t>
      </w:r>
      <w:r w:rsidRPr="00191E84">
        <w:rPr>
          <w:b/>
          <w:color w:val="000000"/>
          <w:spacing w:val="5"/>
          <w:sz w:val="24"/>
          <w:szCs w:val="24"/>
        </w:rPr>
        <w:t>, выставляем</w:t>
      </w:r>
      <w:r w:rsidR="007C69CD">
        <w:rPr>
          <w:b/>
          <w:color w:val="000000"/>
          <w:spacing w:val="5"/>
          <w:sz w:val="24"/>
          <w:szCs w:val="24"/>
        </w:rPr>
        <w:t xml:space="preserve">ого </w:t>
      </w:r>
      <w:r w:rsidRPr="00191E84">
        <w:rPr>
          <w:b/>
          <w:color w:val="000000"/>
          <w:spacing w:val="5"/>
          <w:sz w:val="24"/>
          <w:szCs w:val="24"/>
        </w:rPr>
        <w:t>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14:paraId="5CDE5C19" w14:textId="77777777" w:rsidR="006F3B7D" w:rsidRPr="00AB0363" w:rsidRDefault="006F3B7D" w:rsidP="006F3B7D">
      <w:pPr>
        <w:rPr>
          <w:sz w:val="28"/>
          <w:szCs w:val="28"/>
        </w:rPr>
      </w:pPr>
      <w:bookmarkStart w:id="1" w:name="_Hlk994625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355"/>
      </w:tblGrid>
      <w:tr w:rsidR="006F3B7D" w:rsidRPr="00AB0363" w14:paraId="4CDFB40F" w14:textId="77777777" w:rsidTr="00B224B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1C4C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7B0F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6F3B7D" w:rsidRPr="00AB0363" w14:paraId="3D875E4D" w14:textId="77777777" w:rsidTr="00B224BE">
        <w:trPr>
          <w:trHeight w:val="74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7379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C27E" w14:textId="1F10E260" w:rsidR="006F3B7D" w:rsidRPr="00AB0363" w:rsidRDefault="001B0674" w:rsidP="001B0674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по адресу: Российская Федерация,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муниципальный округ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F3B7D" w:rsidRPr="00AB0363">
              <w:rPr>
                <w:color w:val="000000"/>
                <w:spacing w:val="-1"/>
                <w:sz w:val="24"/>
                <w:szCs w:val="24"/>
              </w:rPr>
              <w:t>Карталинский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город Карталы, улица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Акмолинская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, земельный участок 6А</w:t>
            </w:r>
          </w:p>
        </w:tc>
      </w:tr>
      <w:tr w:rsidR="006F3B7D" w:rsidRPr="00AB0363" w14:paraId="1385E18E" w14:textId="77777777" w:rsidTr="00B224BE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73A3" w14:textId="470F62D0" w:rsidR="006F3B7D" w:rsidRPr="00AB0363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>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E883" w14:textId="5D592E21" w:rsidR="006F3B7D" w:rsidRPr="00AB0363" w:rsidRDefault="006F3B7D" w:rsidP="001B067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Земли </w:t>
            </w:r>
            <w:r w:rsidR="001B0674">
              <w:rPr>
                <w:color w:val="000000"/>
                <w:spacing w:val="-1"/>
                <w:sz w:val="24"/>
                <w:szCs w:val="24"/>
              </w:rPr>
              <w:t xml:space="preserve">населенных пунктов </w:t>
            </w:r>
          </w:p>
        </w:tc>
      </w:tr>
      <w:tr w:rsidR="006F3B7D" w:rsidRPr="00AB0363" w14:paraId="103E5828" w14:textId="77777777" w:rsidTr="00B224BE">
        <w:trPr>
          <w:trHeight w:val="17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B0B9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AB0363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AB0363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9" w14:textId="0CF53CF7" w:rsidR="006F3B7D" w:rsidRPr="00AB0363" w:rsidRDefault="001B0674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99997</w:t>
            </w:r>
          </w:p>
        </w:tc>
      </w:tr>
      <w:tr w:rsidR="006F3B7D" w:rsidRPr="00AB0363" w14:paraId="01CE7EFD" w14:textId="77777777" w:rsidTr="00B224B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00B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19A" w14:textId="504AA419" w:rsidR="006F3B7D" w:rsidRPr="00AB0363" w:rsidRDefault="006F3B7D" w:rsidP="001B0674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b/>
                <w:color w:val="000000"/>
                <w:spacing w:val="-1"/>
                <w:sz w:val="24"/>
                <w:szCs w:val="24"/>
              </w:rPr>
              <w:t>74:08:</w:t>
            </w:r>
            <w:r w:rsidR="001B0674">
              <w:rPr>
                <w:b/>
                <w:color w:val="000000"/>
                <w:spacing w:val="-1"/>
                <w:sz w:val="24"/>
                <w:szCs w:val="24"/>
              </w:rPr>
              <w:t>4702036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  <w:r w:rsidR="001B0674">
              <w:rPr>
                <w:b/>
                <w:color w:val="000000"/>
                <w:spacing w:val="-1"/>
                <w:sz w:val="24"/>
                <w:szCs w:val="24"/>
              </w:rPr>
              <w:t>229</w:t>
            </w:r>
          </w:p>
        </w:tc>
      </w:tr>
      <w:tr w:rsidR="006F3B7D" w:rsidRPr="00AB0363" w14:paraId="0036254F" w14:textId="77777777" w:rsidTr="00B224B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2AB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lastRenderedPageBreak/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441" w14:textId="2CB11006" w:rsidR="006F3B7D" w:rsidRPr="00AB0363" w:rsidRDefault="001B0674" w:rsidP="0090462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строительства комбината строительных материалов</w:t>
            </w:r>
          </w:p>
        </w:tc>
      </w:tr>
      <w:tr w:rsidR="006F3B7D" w:rsidRPr="00AB0363" w14:paraId="62A23934" w14:textId="77777777" w:rsidTr="00B224BE">
        <w:trPr>
          <w:trHeight w:val="24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E632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33B" w14:textId="6636F180" w:rsidR="006F3B7D" w:rsidRPr="00AB0363" w:rsidRDefault="001B0674" w:rsidP="001B067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  <w:r w:rsidR="006F3B7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 xml:space="preserve">лет </w:t>
            </w:r>
          </w:p>
        </w:tc>
      </w:tr>
      <w:tr w:rsidR="006F3B7D" w:rsidRPr="00AB0363" w14:paraId="55DF82CB" w14:textId="77777777" w:rsidTr="00B224BE">
        <w:trPr>
          <w:trHeight w:val="112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79E1" w14:textId="77777777" w:rsidR="006F3B7D" w:rsidRPr="00FD5A68" w:rsidRDefault="006F3B7D" w:rsidP="00904627">
            <w:pPr>
              <w:tabs>
                <w:tab w:val="left" w:pos="768"/>
                <w:tab w:val="left" w:pos="4181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520" w14:textId="74997CB6" w:rsidR="006F3B7D" w:rsidRPr="00AB0363" w:rsidRDefault="001B0674" w:rsidP="001B0674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="006F3B7D">
              <w:rPr>
                <w:b/>
                <w:color w:val="000000"/>
                <w:spacing w:val="-1"/>
                <w:sz w:val="24"/>
                <w:szCs w:val="24"/>
              </w:rPr>
              <w:t>34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6F3B7D">
              <w:rPr>
                <w:b/>
                <w:color w:val="000000"/>
                <w:spacing w:val="-1"/>
                <w:sz w:val="24"/>
                <w:szCs w:val="24"/>
              </w:rPr>
              <w:t xml:space="preserve">00,00 </w:t>
            </w:r>
            <w:r w:rsidR="006F3B7D" w:rsidRPr="001B0674">
              <w:rPr>
                <w:color w:val="000000"/>
                <w:spacing w:val="-1"/>
                <w:sz w:val="24"/>
                <w:szCs w:val="24"/>
              </w:rPr>
              <w:t>(</w:t>
            </w:r>
            <w:r w:rsidRPr="001B0674">
              <w:rPr>
                <w:color w:val="000000"/>
                <w:spacing w:val="-1"/>
                <w:sz w:val="24"/>
                <w:szCs w:val="24"/>
              </w:rPr>
              <w:t>двести</w:t>
            </w:r>
            <w:r w:rsidR="006F3B7D">
              <w:rPr>
                <w:bCs/>
                <w:color w:val="000000"/>
                <w:spacing w:val="-1"/>
                <w:sz w:val="24"/>
                <w:szCs w:val="24"/>
              </w:rPr>
              <w:t xml:space="preserve"> тридцать четыре тысячи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семьсот </w:t>
            </w:r>
            <w:r w:rsidR="006F3B7D">
              <w:rPr>
                <w:bCs/>
                <w:color w:val="000000"/>
                <w:spacing w:val="-1"/>
                <w:sz w:val="24"/>
                <w:szCs w:val="24"/>
              </w:rPr>
              <w:t>рублей 00</w:t>
            </w:r>
            <w:r w:rsidR="006F3B7D" w:rsidRPr="007A611A">
              <w:rPr>
                <w:bCs/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6F3B7D">
              <w:rPr>
                <w:bCs/>
                <w:color w:val="000000"/>
                <w:spacing w:val="-1"/>
                <w:sz w:val="24"/>
                <w:szCs w:val="24"/>
              </w:rPr>
              <w:t>ек</w:t>
            </w:r>
            <w:r w:rsidR="006F3B7D" w:rsidRPr="007A611A">
              <w:rPr>
                <w:bCs/>
                <w:color w:val="000000"/>
                <w:spacing w:val="-1"/>
                <w:sz w:val="24"/>
                <w:szCs w:val="24"/>
              </w:rPr>
              <w:t>)</w:t>
            </w:r>
            <w:r w:rsidR="006F3B7D" w:rsidRPr="00AB0363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6F3B7D" w:rsidRPr="00AB0363" w14:paraId="6B1179FD" w14:textId="77777777" w:rsidTr="00B224BE">
        <w:trPr>
          <w:trHeight w:val="28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7B3C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6AA" w14:textId="07514D68" w:rsidR="006F3B7D" w:rsidRPr="00AB0363" w:rsidRDefault="00C3353D" w:rsidP="00C3353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7041</w:t>
            </w:r>
            <w:r w:rsidR="006F3B7D">
              <w:rPr>
                <w:b/>
                <w:bCs/>
                <w:spacing w:val="-1"/>
                <w:sz w:val="24"/>
                <w:szCs w:val="24"/>
              </w:rPr>
              <w:t>,00</w:t>
            </w:r>
            <w:r w:rsidR="006F3B7D" w:rsidRPr="00AB0363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семь тысяч сорок один рубль</w:t>
            </w:r>
            <w:r w:rsidR="006F3B7D">
              <w:rPr>
                <w:spacing w:val="-1"/>
                <w:sz w:val="24"/>
                <w:szCs w:val="24"/>
              </w:rPr>
              <w:t xml:space="preserve"> 00 </w:t>
            </w:r>
            <w:r w:rsidR="006F3B7D" w:rsidRPr="00AB0363">
              <w:rPr>
                <w:spacing w:val="-1"/>
                <w:sz w:val="24"/>
                <w:szCs w:val="24"/>
              </w:rPr>
              <w:t>копеек)</w:t>
            </w:r>
          </w:p>
        </w:tc>
      </w:tr>
      <w:tr w:rsidR="006F3B7D" w:rsidRPr="00AB0363" w14:paraId="4CC7D20A" w14:textId="77777777" w:rsidTr="00B224BE">
        <w:trPr>
          <w:trHeight w:val="26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BDC6" w14:textId="77777777" w:rsidR="006F3B7D" w:rsidRPr="00AB0363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06E8" w14:textId="00B5E0BD" w:rsidR="006F3B7D" w:rsidRPr="00AB0363" w:rsidRDefault="003E7DEB" w:rsidP="003E7DE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46940</w:t>
            </w:r>
            <w:r w:rsidR="006F3B7D">
              <w:rPr>
                <w:b/>
                <w:bCs/>
                <w:color w:val="000000"/>
                <w:spacing w:val="-1"/>
                <w:sz w:val="24"/>
                <w:szCs w:val="24"/>
              </w:rPr>
              <w:t>,00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шесть</w:t>
            </w:r>
            <w:r w:rsidR="006F3B7D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 сорок</w:t>
            </w:r>
            <w:r w:rsidR="006F3B7D">
              <w:rPr>
                <w:color w:val="000000"/>
                <w:spacing w:val="-1"/>
                <w:sz w:val="24"/>
                <w:szCs w:val="24"/>
              </w:rPr>
              <w:t xml:space="preserve"> рублей 00 копеек</w:t>
            </w:r>
            <w:r w:rsidR="006F3B7D" w:rsidRPr="00AB0363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6F3B7D" w:rsidRPr="00AB0363" w14:paraId="23A6303A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8B8" w14:textId="77777777" w:rsidR="006F3B7D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Права на земельный участок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194" w14:textId="77777777" w:rsidR="006F3B7D" w:rsidRPr="0062690C" w:rsidRDefault="006F3B7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62690C">
              <w:rPr>
                <w:color w:val="000000"/>
                <w:spacing w:val="-1"/>
                <w:sz w:val="24"/>
                <w:szCs w:val="24"/>
              </w:rPr>
              <w:t xml:space="preserve">Отсутствуют </w:t>
            </w:r>
          </w:p>
        </w:tc>
      </w:tr>
      <w:tr w:rsidR="001D3F2B" w:rsidRPr="00AB0363" w14:paraId="510388C1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F85" w14:textId="54BE36A4" w:rsidR="001D3F2B" w:rsidRDefault="001D3F2B" w:rsidP="001D3F2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9CF" w14:textId="63BCDDC2" w:rsidR="001D3F2B" w:rsidRPr="001D3F2B" w:rsidRDefault="001D3F2B" w:rsidP="001D3F2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1D3F2B">
              <w:rPr>
                <w:b/>
                <w:color w:val="000000"/>
                <w:spacing w:val="-1"/>
                <w:sz w:val="24"/>
                <w:szCs w:val="24"/>
              </w:rPr>
              <w:t>Лот №2</w:t>
            </w:r>
          </w:p>
        </w:tc>
      </w:tr>
      <w:tr w:rsidR="001D3F2B" w:rsidRPr="00AB0363" w14:paraId="27EEA49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BD1" w14:textId="0442BB0D" w:rsid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4B3" w14:textId="2E8B91C0" w:rsidR="001D3F2B" w:rsidRPr="0062690C" w:rsidRDefault="001D3F2B" w:rsidP="00310E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15 метров на юго-запад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улица Больничная,2Д</w:t>
            </w:r>
          </w:p>
        </w:tc>
      </w:tr>
      <w:tr w:rsidR="001D3F2B" w:rsidRPr="00AB0363" w14:paraId="3D8DD6EC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544" w14:textId="4CA008B9" w:rsid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7FC" w14:textId="344EB2A9" w:rsidR="001D3F2B" w:rsidRPr="0062690C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1D3F2B" w:rsidRPr="00AB0363" w14:paraId="2C8FE082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44DF" w14:textId="4A28C2DA" w:rsid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21B" w14:textId="18C80DA6" w:rsidR="001D3F2B" w:rsidRPr="0062690C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290+/-6</w:t>
            </w:r>
          </w:p>
        </w:tc>
      </w:tr>
      <w:tr w:rsidR="001D3F2B" w:rsidRPr="00AB0363" w14:paraId="25B1E7A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777" w14:textId="4DC054B9" w:rsid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940" w14:textId="667F189E" w:rsidR="001D3F2B" w:rsidRP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1D3F2B">
              <w:rPr>
                <w:b/>
                <w:color w:val="000000"/>
                <w:spacing w:val="-1"/>
                <w:sz w:val="24"/>
                <w:szCs w:val="24"/>
              </w:rPr>
              <w:t>74:08:4701048:328</w:t>
            </w:r>
          </w:p>
        </w:tc>
      </w:tr>
      <w:tr w:rsidR="001D3F2B" w:rsidRPr="00AB0363" w14:paraId="0E6B424F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457" w14:textId="74D0A317" w:rsidR="001D3F2B" w:rsidRDefault="001D3F2B" w:rsidP="001D3F2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FB2" w14:textId="14C30BC8" w:rsidR="001D3F2B" w:rsidRPr="0062690C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Автомобильный транспорт, обслуживания автотранспорта</w:t>
            </w:r>
          </w:p>
        </w:tc>
      </w:tr>
      <w:tr w:rsidR="001D3F2B" w:rsidRPr="00AB0363" w14:paraId="3F8D6B5C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21F" w14:textId="19A7B506" w:rsidR="001D3F2B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475" w14:textId="51D877F4" w:rsidR="001D3F2B" w:rsidRPr="0062690C" w:rsidRDefault="001D3F2B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1D3F2B" w:rsidRPr="00AB0363" w14:paraId="5694A7A0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60" w14:textId="2A83A698" w:rsidR="001D3F2B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D07" w14:textId="7329EB55" w:rsidR="001D3F2B" w:rsidRPr="00400718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0718">
              <w:rPr>
                <w:b/>
                <w:color w:val="000000"/>
                <w:spacing w:val="-1"/>
                <w:sz w:val="24"/>
                <w:szCs w:val="24"/>
              </w:rPr>
              <w:t>278000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>
              <w:rPr>
                <w:color w:val="000000"/>
                <w:spacing w:val="-1"/>
                <w:sz w:val="24"/>
                <w:szCs w:val="24"/>
              </w:rPr>
              <w:t>(двести семьдесят восемь тысяч рублей 00 копеек)</w:t>
            </w:r>
          </w:p>
        </w:tc>
      </w:tr>
      <w:tr w:rsidR="001D3F2B" w:rsidRPr="00AB0363" w14:paraId="7C8C3A70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ED3" w14:textId="6F7ABF45" w:rsidR="001D3F2B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664C" w14:textId="50EBA863" w:rsidR="001D3F2B" w:rsidRPr="00400718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00718">
              <w:rPr>
                <w:b/>
                <w:color w:val="000000"/>
                <w:spacing w:val="-1"/>
                <w:sz w:val="24"/>
                <w:szCs w:val="24"/>
              </w:rPr>
              <w:t>8340,00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(восемь тысяч триста сорок рублей 00 копеек)</w:t>
            </w:r>
          </w:p>
        </w:tc>
      </w:tr>
      <w:tr w:rsidR="001D3F2B" w:rsidRPr="00AB0363" w14:paraId="7E74FEA6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EB1" w14:textId="3BC6F375" w:rsidR="001D3F2B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DDD" w14:textId="28CDDFEB" w:rsidR="001D3F2B" w:rsidRPr="001B4286" w:rsidRDefault="001B4286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55600,00 </w:t>
            </w:r>
            <w:r>
              <w:rPr>
                <w:color w:val="000000"/>
                <w:spacing w:val="-1"/>
                <w:sz w:val="24"/>
                <w:szCs w:val="24"/>
              </w:rPr>
              <w:t>(пятьдесят пять тысяч шестьсот рублей 00 копеек)</w:t>
            </w:r>
          </w:p>
        </w:tc>
      </w:tr>
      <w:tr w:rsidR="001D3F2B" w:rsidRPr="00AB0363" w14:paraId="6E5F2FEB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A68" w14:textId="73673B5A" w:rsidR="001D3F2B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08A" w14:textId="2A35FDF6" w:rsidR="001D3F2B" w:rsidRPr="0062690C" w:rsidRDefault="004007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0F07DC" w:rsidRPr="00AB0363" w14:paraId="5D2FCF66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DDF" w14:textId="0F49A546" w:rsidR="000F07DC" w:rsidRDefault="000F07DC" w:rsidP="000F07D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19A" w14:textId="57DF04B0" w:rsidR="000F07DC" w:rsidRPr="000F07DC" w:rsidRDefault="000F07DC" w:rsidP="000F07D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№3</w:t>
            </w:r>
          </w:p>
        </w:tc>
      </w:tr>
      <w:tr w:rsidR="000F07DC" w:rsidRPr="00AB0363" w14:paraId="1D476A4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420" w14:textId="6F6D179F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126" w14:textId="4FA59676" w:rsidR="000F07DC" w:rsidRDefault="000F07DC" w:rsidP="00C3194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10 метров на юг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улица Больничная,2Д</w:t>
            </w:r>
          </w:p>
        </w:tc>
      </w:tr>
      <w:tr w:rsidR="000F07DC" w:rsidRPr="00AB0363" w14:paraId="0D93A3CD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7E4" w14:textId="5924F024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98F" w14:textId="69F97332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0F07DC" w:rsidRPr="00AB0363" w14:paraId="1B9A5122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34A" w14:textId="2C244F4B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133" w14:textId="3013E15E" w:rsidR="000F07DC" w:rsidRDefault="00E52FF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466+/-8</w:t>
            </w:r>
          </w:p>
        </w:tc>
      </w:tr>
      <w:tr w:rsidR="000F07DC" w:rsidRPr="00AB0363" w14:paraId="0AC7B33F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485" w14:textId="35AF34EC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A9E" w14:textId="05B9A63F" w:rsidR="000F07DC" w:rsidRPr="00E52FFD" w:rsidRDefault="00E52FF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74:08:4701002:827</w:t>
            </w:r>
          </w:p>
        </w:tc>
      </w:tr>
      <w:tr w:rsidR="000F07DC" w:rsidRPr="00AB0363" w14:paraId="48CC55F6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93" w14:textId="1A18E2DF" w:rsidR="000F07DC" w:rsidRDefault="000F07DC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6FB" w14:textId="624D61A5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Ритуальная деятельность, обслуживание автотранспорта</w:t>
            </w:r>
          </w:p>
        </w:tc>
      </w:tr>
      <w:tr w:rsidR="000F07DC" w:rsidRPr="00AB0363" w14:paraId="348F5B5E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BF6" w14:textId="32AE4961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96E" w14:textId="0CBF6EBA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0F07DC" w:rsidRPr="00AB0363" w14:paraId="28E5D3D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FE8" w14:textId="000DAA5F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CFE" w14:textId="39197502" w:rsidR="000F07DC" w:rsidRDefault="00A50318" w:rsidP="00A5031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30</w:t>
            </w:r>
            <w:r w:rsidRPr="00400718">
              <w:rPr>
                <w:b/>
                <w:color w:val="000000"/>
                <w:spacing w:val="-1"/>
                <w:sz w:val="24"/>
                <w:szCs w:val="24"/>
              </w:rPr>
              <w:t>7000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>
              <w:rPr>
                <w:color w:val="000000"/>
                <w:spacing w:val="-1"/>
                <w:sz w:val="24"/>
                <w:szCs w:val="24"/>
              </w:rPr>
              <w:t>(триста семь тысяч рублей 00 копеек)</w:t>
            </w:r>
          </w:p>
        </w:tc>
      </w:tr>
      <w:tr w:rsidR="000F07DC" w:rsidRPr="00AB0363" w14:paraId="3D617DBB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746" w14:textId="66F06810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BE6" w14:textId="7A2B5CC9" w:rsidR="000F07DC" w:rsidRPr="002F520D" w:rsidRDefault="002F520D" w:rsidP="002F52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F520D">
              <w:rPr>
                <w:b/>
                <w:color w:val="000000"/>
                <w:spacing w:val="-1"/>
                <w:sz w:val="24"/>
                <w:szCs w:val="24"/>
              </w:rPr>
              <w:t>9210,00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(девять тысяч двести десять рублей 00 копеек)</w:t>
            </w:r>
          </w:p>
        </w:tc>
      </w:tr>
      <w:tr w:rsidR="000F07DC" w:rsidRPr="00AB0363" w14:paraId="1FE17399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9AA" w14:textId="4B97A42D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3FC" w14:textId="41383CF5" w:rsidR="000F07DC" w:rsidRDefault="002F520D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61400,00 (шестьдесят одна тысяча четыреста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рублей 00 копеек)</w:t>
            </w:r>
          </w:p>
        </w:tc>
      </w:tr>
      <w:tr w:rsidR="000F07DC" w:rsidRPr="00AB0363" w14:paraId="2E1FA6AA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2B3" w14:textId="04F93DFD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06E" w14:textId="1788EE27" w:rsidR="000F07DC" w:rsidRDefault="00A50318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74211F" w:rsidRPr="00AB0363" w14:paraId="01F3F322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5FF" w14:textId="0099A3A7" w:rsidR="0074211F" w:rsidRDefault="009C252E" w:rsidP="009C252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EA2" w14:textId="282770C3" w:rsidR="0074211F" w:rsidRDefault="009C252E" w:rsidP="009C252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№4</w:t>
            </w:r>
          </w:p>
        </w:tc>
      </w:tr>
      <w:tr w:rsidR="0074211F" w:rsidRPr="00AB0363" w14:paraId="3078EBEA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799" w14:textId="63DB042E" w:rsidR="0074211F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FF8" w14:textId="3C147BC8" w:rsidR="0074211F" w:rsidRDefault="00B224BE" w:rsidP="00C3194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30 метров на юг</w:t>
            </w:r>
            <w:r w:rsidR="00D56801">
              <w:rPr>
                <w:color w:val="000000"/>
                <w:spacing w:val="-1"/>
                <w:sz w:val="24"/>
                <w:szCs w:val="24"/>
              </w:rPr>
              <w:t>о-запад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переулок Нефтебазный,3А</w:t>
            </w:r>
          </w:p>
        </w:tc>
      </w:tr>
      <w:tr w:rsidR="002F520D" w:rsidRPr="00AB0363" w14:paraId="7588618A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7F4" w14:textId="5B5C7ABB" w:rsidR="002F520D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A7F" w14:textId="4E8A1F52" w:rsidR="002F520D" w:rsidRDefault="00B224B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F520D" w:rsidRPr="00AB0363" w14:paraId="1D82A07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D9A" w14:textId="2D194A46" w:rsidR="002F520D" w:rsidRDefault="009C252E" w:rsidP="009C252E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F08" w14:textId="1551E92B" w:rsidR="002F520D" w:rsidRDefault="00B86FE8" w:rsidP="00B86FE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>+/-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F520D" w:rsidRPr="00AB0363" w14:paraId="7ECC82BB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263" w14:textId="1A67CDCF" w:rsidR="002F520D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8DF" w14:textId="07EE8F4C" w:rsidR="002F520D" w:rsidRDefault="00B224BE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74:08:4701016:766</w:t>
            </w:r>
          </w:p>
        </w:tc>
      </w:tr>
      <w:tr w:rsidR="002F520D" w:rsidRPr="00AB0363" w14:paraId="63B57AA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05B" w14:textId="4F84D6A5" w:rsidR="002F520D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9C0" w14:textId="6D810896" w:rsidR="002F520D" w:rsidRDefault="00B224B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Объекты придорожного сервиса</w:t>
            </w:r>
          </w:p>
        </w:tc>
      </w:tr>
      <w:tr w:rsidR="002F520D" w:rsidRPr="00AB0363" w14:paraId="6BF4F43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AF9" w14:textId="215B19CE" w:rsidR="002F520D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3DE" w14:textId="2B9425F6" w:rsidR="002F520D" w:rsidRDefault="00B224B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F520D" w:rsidRPr="00AB0363" w14:paraId="183B3BAD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4C1" w14:textId="09C3840F" w:rsidR="002F520D" w:rsidRDefault="009C252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0B2" w14:textId="72B867A9" w:rsidR="002F520D" w:rsidRDefault="00B86FE8" w:rsidP="00B33C7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23718</w:t>
            </w:r>
            <w:r w:rsidR="00B224BE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три тысячи</w:t>
            </w:r>
            <w:r w:rsidR="00B33C78">
              <w:rPr>
                <w:color w:val="000000"/>
                <w:spacing w:val="-1"/>
                <w:sz w:val="24"/>
                <w:szCs w:val="24"/>
              </w:rPr>
              <w:t xml:space="preserve"> семьсот восемнадцать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F520D" w:rsidRPr="00AB0363" w14:paraId="18750EEC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21C" w14:textId="52FEEC51" w:rsidR="002F520D" w:rsidRDefault="00B224B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18D" w14:textId="10381B55" w:rsidR="002F520D" w:rsidRDefault="00B33C78" w:rsidP="00B33C7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711</w:t>
            </w:r>
            <w:r w:rsidR="00B224BE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54</w:t>
            </w:r>
            <w:r w:rsidR="00B224BE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(семьсот одиннадцать рублей 54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йки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F520D" w:rsidRPr="00AB0363" w14:paraId="6993193B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B2D" w14:textId="6CA05879" w:rsidR="002F520D" w:rsidRDefault="00B224BE" w:rsidP="0090462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0BF" w14:textId="439F0D64" w:rsidR="002F520D" w:rsidRDefault="00B33C78" w:rsidP="00B33C7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4743</w:t>
            </w:r>
            <w:r w:rsidR="00B224BE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B224BE">
              <w:rPr>
                <w:b/>
                <w:color w:val="000000"/>
                <w:spacing w:val="-1"/>
                <w:sz w:val="24"/>
                <w:szCs w:val="24"/>
              </w:rPr>
              <w:t xml:space="preserve">0 </w:t>
            </w:r>
            <w:r>
              <w:rPr>
                <w:color w:val="000000"/>
                <w:spacing w:val="-1"/>
                <w:sz w:val="24"/>
                <w:szCs w:val="24"/>
              </w:rPr>
              <w:t>(четыре тысячи семьсот сорок три рубля 6</w:t>
            </w:r>
            <w:r w:rsidR="00B224BE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B224BE" w:rsidRPr="00AB0363" w14:paraId="1588EEA7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327" w14:textId="5ABB6924" w:rsidR="00B224BE" w:rsidRDefault="00B224BE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27D" w14:textId="330348D0" w:rsidR="00B224BE" w:rsidRDefault="00B224BE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C31946" w:rsidRPr="00AB0363" w14:paraId="33A8820D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11A" w14:textId="068A4A7C" w:rsidR="00C31946" w:rsidRDefault="00C31946" w:rsidP="00C31946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E3D" w14:textId="56E35AEA" w:rsidR="00C31946" w:rsidRDefault="00C31946" w:rsidP="00C31946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№5</w:t>
            </w:r>
          </w:p>
        </w:tc>
      </w:tr>
      <w:tr w:rsidR="00C31946" w:rsidRPr="00AB0363" w14:paraId="4EEB5D8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A53" w14:textId="764D883F" w:rsidR="00C31946" w:rsidRDefault="00C31946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31A" w14:textId="6FF76B6E" w:rsidR="00C31946" w:rsidRDefault="005959DA" w:rsidP="00D568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50 метров на северо-запа</w:t>
            </w:r>
            <w:r w:rsidR="00D56801"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переулок Нефтебазный,1В/9</w:t>
            </w:r>
          </w:p>
        </w:tc>
      </w:tr>
      <w:tr w:rsidR="00C31946" w:rsidRPr="00AB0363" w14:paraId="35DD7F1A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BC5" w14:textId="349F4566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BE4" w14:textId="1279C913" w:rsidR="00C31946" w:rsidRDefault="005959DA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31946" w:rsidRPr="00AB0363" w14:paraId="2608919C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2FE" w14:textId="0937AD69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E3B" w14:textId="60AC75B9" w:rsidR="00C31946" w:rsidRDefault="005959DA" w:rsidP="005959D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69+/-3</w:t>
            </w:r>
          </w:p>
        </w:tc>
      </w:tr>
      <w:tr w:rsidR="00C31946" w:rsidRPr="00AB0363" w14:paraId="0040A2F4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F288" w14:textId="6EDBAD81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C54" w14:textId="0494B475" w:rsidR="00C31946" w:rsidRDefault="005959DA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74:08:4701016:765</w:t>
            </w:r>
          </w:p>
        </w:tc>
      </w:tr>
      <w:tr w:rsidR="00C31946" w:rsidRPr="00AB0363" w14:paraId="04CFF407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19C" w14:textId="2C7D4449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1A1" w14:textId="57DB94D0" w:rsidR="00C31946" w:rsidRDefault="005959DA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Легкая промышленность; объекты придорожного сервиса; объекты гаражного назначения.</w:t>
            </w:r>
          </w:p>
        </w:tc>
      </w:tr>
      <w:tr w:rsidR="00C31946" w:rsidRPr="00AB0363" w14:paraId="73FE16EF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DE7" w14:textId="21455E70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C9B" w14:textId="2E3EEB7F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C31946" w:rsidRPr="00AB0363" w14:paraId="193FEB89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CE5" w14:textId="4D0D7101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2A6" w14:textId="57E9BDCB" w:rsidR="00C31946" w:rsidRDefault="005959DA" w:rsidP="00D66AE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17490</w:t>
            </w:r>
            <w:r w:rsidR="00FF6590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FF6590">
              <w:rPr>
                <w:b/>
                <w:color w:val="000000"/>
                <w:spacing w:val="-1"/>
                <w:sz w:val="24"/>
                <w:szCs w:val="24"/>
              </w:rPr>
              <w:t xml:space="preserve">0 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(</w:t>
            </w:r>
            <w:r w:rsidR="00D66AEC">
              <w:rPr>
                <w:color w:val="000000"/>
                <w:spacing w:val="-1"/>
                <w:sz w:val="24"/>
                <w:szCs w:val="24"/>
              </w:rPr>
              <w:t>семнадцать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D66AEC">
              <w:rPr>
                <w:color w:val="000000"/>
                <w:spacing w:val="-1"/>
                <w:sz w:val="24"/>
                <w:szCs w:val="24"/>
              </w:rPr>
              <w:t xml:space="preserve"> четыреста девяносто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D66AEC">
              <w:rPr>
                <w:color w:val="000000"/>
                <w:spacing w:val="-1"/>
                <w:sz w:val="24"/>
                <w:szCs w:val="24"/>
              </w:rPr>
              <w:t>ей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66AEC">
              <w:rPr>
                <w:color w:val="000000"/>
                <w:spacing w:val="-1"/>
                <w:sz w:val="24"/>
                <w:szCs w:val="24"/>
              </w:rPr>
              <w:t>0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C31946" w:rsidRPr="00AB0363" w14:paraId="1A1E1FF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A6C" w14:textId="4A1EF1F3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9EA" w14:textId="7BD9E6D3" w:rsidR="00C31946" w:rsidRDefault="00B25356" w:rsidP="00B253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524,70</w:t>
            </w:r>
            <w:r w:rsidR="00FF6590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пятьсот двадцать четыре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рубля </w:t>
            </w:r>
            <w:r>
              <w:rPr>
                <w:color w:val="000000"/>
                <w:spacing w:val="-1"/>
                <w:sz w:val="24"/>
                <w:szCs w:val="24"/>
              </w:rPr>
              <w:t>7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C31946" w:rsidRPr="00AB0363" w14:paraId="754C3BAE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145" w14:textId="68A916AB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912" w14:textId="018339FA" w:rsidR="00C31946" w:rsidRDefault="00042059" w:rsidP="0004205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3498</w:t>
            </w:r>
            <w:r w:rsidR="00FF6590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FF6590">
              <w:rPr>
                <w:b/>
                <w:color w:val="000000"/>
                <w:spacing w:val="-1"/>
                <w:sz w:val="24"/>
                <w:szCs w:val="24"/>
              </w:rPr>
              <w:t xml:space="preserve">0 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тысячи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девяносто восемь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 0</w:t>
            </w:r>
            <w:r w:rsidR="00FF6590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C31946" w:rsidRPr="00AB0363" w14:paraId="0E227B5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AD4" w14:textId="0D06B47B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A0" w14:textId="372D64E2" w:rsidR="00C31946" w:rsidRDefault="00FF6590" w:rsidP="00B224B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697CC1" w:rsidRPr="00AB0363" w14:paraId="4F86BB7F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977" w14:textId="5EDFB9F2" w:rsidR="00697CC1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3D2" w14:textId="692D547A" w:rsidR="00697CC1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№6</w:t>
            </w:r>
          </w:p>
        </w:tc>
      </w:tr>
      <w:tr w:rsidR="002028C7" w:rsidRPr="00AB0363" w14:paraId="4BB47FA2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F4D" w14:textId="3863EADE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445" w14:textId="23E89552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60 метров на юг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улица Почтовая, 69</w:t>
            </w:r>
          </w:p>
        </w:tc>
      </w:tr>
      <w:tr w:rsidR="002028C7" w:rsidRPr="00AB0363" w14:paraId="7230DD2D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3F7" w14:textId="6F813B82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0D4" w14:textId="4BD4D958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28C7" w:rsidRPr="00AB0363" w14:paraId="520452B9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750" w14:textId="3FA2ED32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0E4" w14:textId="788648AE" w:rsidR="002028C7" w:rsidRDefault="00463CD9" w:rsidP="00463CD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1112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+/-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2028C7" w:rsidRPr="00AB0363" w14:paraId="2B6F26B2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F16" w14:textId="0774BB6A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127" w14:textId="58578776" w:rsidR="002028C7" w:rsidRDefault="002028C7" w:rsidP="00463CD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</w:t>
            </w:r>
            <w:r w:rsidR="00463CD9">
              <w:rPr>
                <w:b/>
                <w:color w:val="000000"/>
                <w:spacing w:val="-1"/>
                <w:sz w:val="24"/>
                <w:szCs w:val="24"/>
              </w:rPr>
              <w:t>09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  <w:r w:rsidR="00463CD9">
              <w:rPr>
                <w:b/>
                <w:color w:val="000000"/>
                <w:spacing w:val="-1"/>
                <w:sz w:val="24"/>
                <w:szCs w:val="24"/>
              </w:rPr>
              <w:t>373</w:t>
            </w:r>
          </w:p>
        </w:tc>
      </w:tr>
      <w:tr w:rsidR="002028C7" w:rsidRPr="00AB0363" w14:paraId="5FE0F644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98C" w14:textId="3DF3058B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0D1" w14:textId="321B3532" w:rsidR="002028C7" w:rsidRDefault="00463CD9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Производственная деятельность, железнодорожный транспорт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028C7" w:rsidRPr="00AB0363" w14:paraId="077AFC8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DF3" w14:textId="3CDE181E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34AE" w14:textId="2F5006A0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028C7" w:rsidRPr="00AB0363" w14:paraId="6DBE5703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859" w14:textId="2C1AE5CB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79C" w14:textId="19FBFEBE" w:rsidR="002028C7" w:rsidRDefault="00463CD9" w:rsidP="00C13E8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149325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 w:rsidR="00C13E87">
              <w:rPr>
                <w:color w:val="000000"/>
                <w:spacing w:val="-1"/>
                <w:sz w:val="24"/>
                <w:szCs w:val="24"/>
              </w:rPr>
              <w:t>сто сорок девять тысяч триста двадцать пять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3E87"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13E87"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:rsidRPr="00AB0363" w14:paraId="5FBCE490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C82" w14:textId="3A59EBEB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65A" w14:textId="36A1E5E4" w:rsidR="002028C7" w:rsidRDefault="00636CB8" w:rsidP="00636CB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4479,75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четыре тысячи четыреста семьдесят девять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7</w:t>
            </w: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28C7" w:rsidRPr="00AB0363" w14:paraId="441CE4C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F4A" w14:textId="23819F87" w:rsidR="002028C7" w:rsidRPr="00AB0363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495" w14:textId="0BBE35B6" w:rsidR="002028C7" w:rsidRDefault="00DB6895" w:rsidP="00DB6895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29865,00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девять тысяч восемьсот шестьдесят пять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28C7" w:rsidRPr="00AB0363" w14:paraId="7834AC48" w14:textId="77777777" w:rsidTr="00B224B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810" w14:textId="17C234FA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E48" w14:textId="1077272D" w:rsidR="002028C7" w:rsidRDefault="002028C7" w:rsidP="002028C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2028C7" w14:paraId="58B891BD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C05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054" w14:textId="6AFC5B34" w:rsidR="002028C7" w:rsidRDefault="002028C7" w:rsidP="00463CD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</w:t>
            </w:r>
            <w:r w:rsidR="00463CD9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2028C7" w14:paraId="4238846B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6BA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9F5" w14:textId="5F911D11" w:rsidR="002028C7" w:rsidRDefault="002028C7" w:rsidP="007648A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2874E5">
              <w:rPr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0 метров на северо-запа</w:t>
            </w:r>
            <w:r w:rsidR="007648A8">
              <w:rPr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</w:t>
            </w:r>
            <w:r w:rsidR="002874E5">
              <w:rPr>
                <w:color w:val="000000"/>
                <w:spacing w:val="-1"/>
                <w:sz w:val="24"/>
                <w:szCs w:val="24"/>
              </w:rPr>
              <w:t>улица Братьев Кашириных</w:t>
            </w:r>
            <w:r>
              <w:rPr>
                <w:color w:val="000000"/>
                <w:spacing w:val="-1"/>
                <w:sz w:val="24"/>
                <w:szCs w:val="24"/>
              </w:rPr>
              <w:t>,1</w:t>
            </w:r>
            <w:r w:rsidR="002874E5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2028C7" w14:paraId="7C36A4F7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39A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F8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28C7" w14:paraId="050EA12B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01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6B3" w14:textId="1D48C947" w:rsidR="002028C7" w:rsidRDefault="002028C7" w:rsidP="005446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544647">
              <w:rPr>
                <w:color w:val="000000"/>
                <w:spacing w:val="-1"/>
                <w:sz w:val="24"/>
                <w:szCs w:val="24"/>
              </w:rPr>
              <w:t>11</w:t>
            </w:r>
            <w:r>
              <w:rPr>
                <w:color w:val="000000"/>
                <w:spacing w:val="-1"/>
                <w:sz w:val="24"/>
                <w:szCs w:val="24"/>
              </w:rPr>
              <w:t>+/-</w:t>
            </w:r>
            <w:r w:rsidR="00544647"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2028C7" w14:paraId="732EDC62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4AE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AAF" w14:textId="5A8EA3F1" w:rsidR="002028C7" w:rsidRDefault="002028C7" w:rsidP="005446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</w:t>
            </w:r>
            <w:r w:rsidR="00544647">
              <w:rPr>
                <w:b/>
                <w:color w:val="000000"/>
                <w:spacing w:val="-1"/>
                <w:sz w:val="24"/>
                <w:szCs w:val="24"/>
              </w:rPr>
              <w:t>24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  <w:r w:rsidR="00544647">
              <w:rPr>
                <w:b/>
                <w:color w:val="000000"/>
                <w:spacing w:val="-1"/>
                <w:sz w:val="24"/>
                <w:szCs w:val="24"/>
              </w:rPr>
              <w:t>2246</w:t>
            </w:r>
          </w:p>
        </w:tc>
      </w:tr>
      <w:tr w:rsidR="002028C7" w14:paraId="36A032F3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05F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79F" w14:textId="47461418" w:rsidR="002028C7" w:rsidRDefault="0054464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Общественное питание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028C7" w14:paraId="75CE6C01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2FE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563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028C7" w14:paraId="3A121263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8CA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BC3" w14:textId="67BB1308" w:rsidR="002028C7" w:rsidRDefault="005F3DD6" w:rsidP="007751E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28600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двадцать восемь тысяч шестьсот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73BB1136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50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21B" w14:textId="3C13821A" w:rsidR="002028C7" w:rsidRDefault="0042003A" w:rsidP="0042003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858,00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восемьсот пятьдесят восемь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25B53E72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B1C" w14:textId="77777777" w:rsidR="002028C7" w:rsidRPr="00AB0363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32C" w14:textId="41B90E87" w:rsidR="002028C7" w:rsidRDefault="0042003A" w:rsidP="0042003A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5720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 тысяч семьсот двадцать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2028C7" w14:paraId="5860AEED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EA0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758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2028C7" w14:paraId="7E87DBF5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06F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CF3" w14:textId="24DCB044" w:rsidR="002028C7" w:rsidRDefault="002028C7" w:rsidP="00EF115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</w:t>
            </w:r>
            <w:r w:rsidR="00EF1159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2028C7" w14:paraId="5BF8F583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35C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5EA" w14:textId="30F4BC4F" w:rsidR="002028C7" w:rsidRDefault="002028C7" w:rsidP="00D568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648A8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0 метров на север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</w:t>
            </w:r>
            <w:r w:rsidR="00D56801">
              <w:rPr>
                <w:color w:val="000000"/>
                <w:spacing w:val="-1"/>
                <w:sz w:val="24"/>
                <w:szCs w:val="24"/>
              </w:rPr>
              <w:t>улица Ленина 41</w:t>
            </w:r>
          </w:p>
        </w:tc>
      </w:tr>
      <w:tr w:rsidR="002028C7" w14:paraId="539AC925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4D1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B27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28C7" w14:paraId="668CD4D7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032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39D" w14:textId="40873E5A" w:rsidR="002028C7" w:rsidRDefault="00D56801" w:rsidP="00D568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1769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+/-</w:t>
            </w:r>
            <w:r>
              <w:rPr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2028C7" w14:paraId="43FD2F79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EE5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B85" w14:textId="028AA08C" w:rsidR="002028C7" w:rsidRDefault="002028C7" w:rsidP="00D568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</w:t>
            </w:r>
            <w:r w:rsidR="00D56801">
              <w:rPr>
                <w:b/>
                <w:color w:val="000000"/>
                <w:spacing w:val="-1"/>
                <w:sz w:val="24"/>
                <w:szCs w:val="24"/>
              </w:rPr>
              <w:t>43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  <w:r w:rsidR="00D56801">
              <w:rPr>
                <w:b/>
                <w:color w:val="000000"/>
                <w:spacing w:val="-1"/>
                <w:sz w:val="24"/>
                <w:szCs w:val="24"/>
              </w:rPr>
              <w:t>586</w:t>
            </w:r>
          </w:p>
        </w:tc>
      </w:tr>
      <w:tr w:rsidR="002028C7" w14:paraId="04C505E4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CD9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D24" w14:textId="2D8EC601" w:rsidR="002028C7" w:rsidRDefault="00D56801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Железнодорожный транспорт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028C7" w14:paraId="036A1631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064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785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028C7" w14:paraId="79661EE2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65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F82" w14:textId="382BFB52" w:rsidR="002028C7" w:rsidRDefault="00DE4140" w:rsidP="00DE414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29400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девять тысяч четыреста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 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461F5E41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A14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35A" w14:textId="366BF964" w:rsidR="002028C7" w:rsidRDefault="00DE4140" w:rsidP="00DE414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882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восемьсот восемьдесят два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рубля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4E2F5754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40C" w14:textId="77777777" w:rsidR="002028C7" w:rsidRPr="00AB0363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16F" w14:textId="5DD2DC23" w:rsidR="002028C7" w:rsidRDefault="0043332C" w:rsidP="0043332C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5880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 тысяч восемьсот восемьдесят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рублей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2028C7" w14:paraId="7BEE8929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B6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EDF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  <w:tr w:rsidR="002028C7" w14:paraId="2A61B2E6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3D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0A72" w14:textId="79324E10" w:rsidR="002028C7" w:rsidRDefault="006C2054" w:rsidP="00CB4AB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№9</w:t>
            </w:r>
          </w:p>
        </w:tc>
      </w:tr>
      <w:tr w:rsidR="002028C7" w14:paraId="70FB84E9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239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color w:val="000000"/>
                <w:spacing w:val="-1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ED1" w14:textId="22ED1638" w:rsidR="002028C7" w:rsidRDefault="002028C7" w:rsidP="006C205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Расположенный 50 метров на север от ориентира по адресу: Российская Федерация,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город Карталы, </w:t>
            </w:r>
            <w:r w:rsidR="006C2054">
              <w:rPr>
                <w:color w:val="000000"/>
                <w:spacing w:val="-1"/>
                <w:sz w:val="24"/>
                <w:szCs w:val="24"/>
              </w:rPr>
              <w:t>улица Ленина, 41</w:t>
            </w:r>
          </w:p>
        </w:tc>
      </w:tr>
      <w:tr w:rsidR="002028C7" w14:paraId="56C2FB2C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3F1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F5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28C7" w14:paraId="3841BECA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D3B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689" w14:textId="7A67F44E" w:rsidR="002028C7" w:rsidRDefault="006C2054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13845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+/-</w:t>
            </w:r>
            <w:r>
              <w:rPr>
                <w:color w:val="000000"/>
                <w:spacing w:val="-1"/>
                <w:sz w:val="24"/>
                <w:szCs w:val="24"/>
              </w:rPr>
              <w:t>41</w:t>
            </w:r>
          </w:p>
        </w:tc>
      </w:tr>
      <w:tr w:rsidR="002028C7" w14:paraId="5F2B40D5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DFD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E3F" w14:textId="73ED0085" w:rsidR="002028C7" w:rsidRDefault="002028C7" w:rsidP="006C205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74:08:47010</w:t>
            </w:r>
            <w:r w:rsidR="006C2054">
              <w:rPr>
                <w:b/>
                <w:color w:val="000000"/>
                <w:spacing w:val="-1"/>
                <w:sz w:val="24"/>
                <w:szCs w:val="24"/>
              </w:rPr>
              <w:t>43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  <w:r w:rsidR="006C2054">
              <w:rPr>
                <w:b/>
                <w:color w:val="000000"/>
                <w:spacing w:val="-1"/>
                <w:sz w:val="24"/>
                <w:szCs w:val="24"/>
              </w:rPr>
              <w:t>587</w:t>
            </w:r>
          </w:p>
        </w:tc>
      </w:tr>
      <w:tr w:rsidR="002028C7" w14:paraId="167BDAD5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571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F69" w14:textId="54A0572B" w:rsidR="002028C7" w:rsidRDefault="006C2054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Деловое управление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2028C7" w14:paraId="75B14B9D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CE3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A15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2028C7" w14:paraId="763D2994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D22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3"/>
                <w:szCs w:val="23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803" w14:textId="121B31A4" w:rsidR="002028C7" w:rsidRDefault="006C2054" w:rsidP="00207B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214100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 w:rsidR="00207B0D">
              <w:rPr>
                <w:color w:val="000000"/>
                <w:spacing w:val="-1"/>
                <w:sz w:val="24"/>
                <w:szCs w:val="24"/>
              </w:rPr>
              <w:t>двести четырнадцать тысяч сто рублей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47980A1C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F57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B0363"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7B9" w14:textId="1DAB2833" w:rsidR="002028C7" w:rsidRDefault="00207B0D" w:rsidP="00207B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6423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четыреста двадцать три рубля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  <w:tr w:rsidR="002028C7" w14:paraId="0181027C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F36" w14:textId="77777777" w:rsidR="002028C7" w:rsidRPr="00AB0363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</w:t>
            </w:r>
            <w:r w:rsidRPr="00AB0363">
              <w:rPr>
                <w:color w:val="000000"/>
                <w:spacing w:val="-1"/>
                <w:sz w:val="24"/>
                <w:szCs w:val="24"/>
              </w:rPr>
              <w:t xml:space="preserve">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8B1" w14:textId="7EB85BAF" w:rsidR="002028C7" w:rsidRDefault="00AB6355" w:rsidP="00AB6355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42820</w:t>
            </w:r>
            <w:r w:rsidR="002028C7">
              <w:rPr>
                <w:b/>
                <w:color w:val="000000"/>
                <w:spacing w:val="-1"/>
                <w:sz w:val="24"/>
                <w:szCs w:val="24"/>
              </w:rPr>
              <w:t xml:space="preserve">,00 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color w:val="000000"/>
                <w:spacing w:val="-1"/>
                <w:sz w:val="24"/>
                <w:szCs w:val="24"/>
              </w:rPr>
              <w:t>сорок две тысячи восемьсот двадцать</w:t>
            </w:r>
            <w:r w:rsidR="002028C7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2028C7" w14:paraId="1C5D7BC0" w14:textId="77777777" w:rsidTr="00CB4ABB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CE7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0A0E" w14:textId="77777777" w:rsidR="002028C7" w:rsidRDefault="002028C7" w:rsidP="00CB4AB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Отсутствуют</w:t>
            </w:r>
          </w:p>
        </w:tc>
      </w:tr>
    </w:tbl>
    <w:p w14:paraId="1FDB5751" w14:textId="77777777" w:rsidR="006F3B7D" w:rsidRDefault="006F3B7D" w:rsidP="006F3B7D">
      <w:pPr>
        <w:jc w:val="both"/>
        <w:rPr>
          <w:sz w:val="24"/>
          <w:szCs w:val="24"/>
        </w:rPr>
      </w:pPr>
    </w:p>
    <w:bookmarkEnd w:id="1"/>
    <w:p w14:paraId="71B3AE04" w14:textId="77777777" w:rsidR="000A584C" w:rsidRDefault="000A584C" w:rsidP="0077232B">
      <w:pPr>
        <w:jc w:val="both"/>
        <w:rPr>
          <w:bCs/>
          <w:sz w:val="24"/>
          <w:szCs w:val="24"/>
        </w:rPr>
      </w:pPr>
    </w:p>
    <w:p w14:paraId="306233B8" w14:textId="5BBF8638" w:rsidR="0000177B" w:rsidRPr="007C69CD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14:paraId="4266D689" w14:textId="77777777"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14:paraId="7E41248D" w14:textId="77777777"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14:paraId="24242CCF" w14:textId="77777777"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14:paraId="65656707" w14:textId="77777777" w:rsidTr="00C9789D">
        <w:trPr>
          <w:trHeight w:val="257"/>
        </w:trPr>
        <w:tc>
          <w:tcPr>
            <w:tcW w:w="10768" w:type="dxa"/>
            <w:gridSpan w:val="2"/>
          </w:tcPr>
          <w:p w14:paraId="1AD7D725" w14:textId="54F032E2" w:rsidR="0000177B" w:rsidRPr="0000177B" w:rsidRDefault="0000177B" w:rsidP="00B33C78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проведения аукциона в электронной форме: Лот № 1</w:t>
            </w:r>
            <w:r w:rsidR="005B7721">
              <w:rPr>
                <w:b/>
                <w:bCs/>
                <w:sz w:val="24"/>
                <w:szCs w:val="24"/>
              </w:rPr>
              <w:t>, Лот №2, Лот №3</w:t>
            </w:r>
            <w:r w:rsidR="00EB184A">
              <w:rPr>
                <w:b/>
                <w:bCs/>
                <w:sz w:val="24"/>
                <w:szCs w:val="24"/>
              </w:rPr>
              <w:t>, Лот №4</w:t>
            </w:r>
            <w:r w:rsidR="006066CB">
              <w:rPr>
                <w:b/>
                <w:bCs/>
                <w:sz w:val="24"/>
                <w:szCs w:val="24"/>
              </w:rPr>
              <w:t>, Лот №5</w:t>
            </w:r>
            <w:r w:rsidR="00697CC1">
              <w:rPr>
                <w:b/>
                <w:bCs/>
                <w:sz w:val="24"/>
                <w:szCs w:val="24"/>
              </w:rPr>
              <w:t>, Лот №6</w:t>
            </w:r>
            <w:r w:rsidR="00280747">
              <w:rPr>
                <w:b/>
                <w:bCs/>
                <w:sz w:val="24"/>
                <w:szCs w:val="24"/>
              </w:rPr>
              <w:t>, Лот №7</w:t>
            </w:r>
            <w:r w:rsidR="005B4EF4">
              <w:rPr>
                <w:b/>
                <w:bCs/>
                <w:sz w:val="24"/>
                <w:szCs w:val="24"/>
              </w:rPr>
              <w:t>, Лот №8, Лот №9.</w:t>
            </w:r>
          </w:p>
        </w:tc>
      </w:tr>
      <w:tr w:rsidR="0000177B" w:rsidRPr="0000177B" w14:paraId="4E7C4F37" w14:textId="77777777" w:rsidTr="00C9789D">
        <w:trPr>
          <w:trHeight w:val="5235"/>
        </w:trPr>
        <w:tc>
          <w:tcPr>
            <w:tcW w:w="10768" w:type="dxa"/>
            <w:gridSpan w:val="2"/>
          </w:tcPr>
          <w:p w14:paraId="7E2E676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14:paraId="5542084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614368A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14:paraId="72137E2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14:paraId="70DA843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14:paraId="0A0E1B4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14:paraId="5A3A282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14:paraId="0423F99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14:paraId="732B45B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Аукцион в электронной форме завершается с помощью программных и технических средств </w:t>
            </w:r>
            <w:r w:rsidRPr="0000177B">
              <w:rPr>
                <w:bCs/>
                <w:sz w:val="24"/>
                <w:szCs w:val="24"/>
              </w:rPr>
              <w:lastRenderedPageBreak/>
              <w:t>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14:paraId="5E1E3CD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14:paraId="4912044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14:paraId="533A629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14:paraId="01E53C6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14:paraId="524B3DCB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14:paraId="2B8E70B0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14:paraId="1285D58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14:paraId="335E2BE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3EC656A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14:paraId="59F6ADB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74158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6B6AF57E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158E2FB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4A086291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3EBA350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8916FD7" w14:textId="77777777"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14:paraId="5C7B6986" w14:textId="77777777" w:rsidTr="00C9789D">
        <w:trPr>
          <w:trHeight w:val="1588"/>
        </w:trPr>
        <w:tc>
          <w:tcPr>
            <w:tcW w:w="3652" w:type="dxa"/>
          </w:tcPr>
          <w:p w14:paraId="11F7CF1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14:paraId="6AD08496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14:paraId="0BA2EF13" w14:textId="77777777" w:rsidTr="00C9789D">
        <w:tc>
          <w:tcPr>
            <w:tcW w:w="3652" w:type="dxa"/>
          </w:tcPr>
          <w:p w14:paraId="058C1D6A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14:paraId="6B5115E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14:paraId="20C2AAD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14:paraId="6721E00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14:paraId="199CAD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AC69CA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14:paraId="207564D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14:paraId="52A9D38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14:paraId="5825034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14:paraId="1EFC038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45201D1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14:paraId="7C0A083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27EB5E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14:paraId="567BEE63" w14:textId="77777777" w:rsidTr="00C9789D">
        <w:trPr>
          <w:trHeight w:val="58"/>
        </w:trPr>
        <w:tc>
          <w:tcPr>
            <w:tcW w:w="3652" w:type="dxa"/>
          </w:tcPr>
          <w:p w14:paraId="04BA5484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14:paraId="7B4910A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14:paraId="3D1112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14:paraId="530E731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14:paraId="6C62376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14:paraId="0EF3986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14:paraId="3229526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14:paraId="764ADD6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14:paraId="311BD9A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14:paraId="1478FE6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14:paraId="00C3C9F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 xml:space="preserve">Филиал "Центральный" Банка ВТБ (ПАО) в г. Москва </w:t>
            </w:r>
          </w:p>
          <w:p w14:paraId="72281D2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14:paraId="07F3A795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14:paraId="2970BD8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14:paraId="6524631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14:paraId="3FFA9B9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14:paraId="0C308E3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14:paraId="3DCD501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14:paraId="08874AD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14:paraId="494EFF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14:paraId="76BD47E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14:paraId="58CBF97C" w14:textId="77777777" w:rsidTr="00C9789D">
        <w:tc>
          <w:tcPr>
            <w:tcW w:w="3652" w:type="dxa"/>
          </w:tcPr>
          <w:p w14:paraId="6B752FD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Порядок возврата задатка </w:t>
            </w:r>
          </w:p>
        </w:tc>
        <w:tc>
          <w:tcPr>
            <w:tcW w:w="7116" w:type="dxa"/>
          </w:tcPr>
          <w:p w14:paraId="09B9502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14:paraId="2545BEF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14:paraId="7FBBE3C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14:paraId="661EC95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14:paraId="461E424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14:paraId="11E08D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14:paraId="6EB1C6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14:paraId="3527F41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14:paraId="242EEFCD" w14:textId="77777777" w:rsidR="0000177B" w:rsidRDefault="0000177B" w:rsidP="0077232B">
      <w:pPr>
        <w:jc w:val="both"/>
        <w:rPr>
          <w:bCs/>
          <w:sz w:val="24"/>
          <w:szCs w:val="24"/>
        </w:rPr>
      </w:pPr>
    </w:p>
    <w:p w14:paraId="37B25893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0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14:paraId="4FFCD5B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14:paraId="319FD746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14:paraId="5C1273B1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14:paraId="4AED304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</w:t>
      </w:r>
      <w:r w:rsidRPr="00FB45A8">
        <w:rPr>
          <w:bCs/>
          <w:sz w:val="24"/>
          <w:szCs w:val="24"/>
        </w:rPr>
        <w:lastRenderedPageBreak/>
        <w:t xml:space="preserve">«Интернет»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14:paraId="086211FA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</w:p>
    <w:p w14:paraId="355852CD" w14:textId="77777777"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059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07DC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0C0D"/>
    <w:rsid w:val="00173982"/>
    <w:rsid w:val="00174B50"/>
    <w:rsid w:val="001858AD"/>
    <w:rsid w:val="00191E84"/>
    <w:rsid w:val="001A2035"/>
    <w:rsid w:val="001A2E79"/>
    <w:rsid w:val="001A570A"/>
    <w:rsid w:val="001B0674"/>
    <w:rsid w:val="001B4286"/>
    <w:rsid w:val="001C4035"/>
    <w:rsid w:val="001D3F2B"/>
    <w:rsid w:val="001D5AE1"/>
    <w:rsid w:val="001E162D"/>
    <w:rsid w:val="001E1E36"/>
    <w:rsid w:val="001F7337"/>
    <w:rsid w:val="002028C7"/>
    <w:rsid w:val="0020405A"/>
    <w:rsid w:val="00204C41"/>
    <w:rsid w:val="00205025"/>
    <w:rsid w:val="00205B45"/>
    <w:rsid w:val="00207B0D"/>
    <w:rsid w:val="00211BC7"/>
    <w:rsid w:val="00224491"/>
    <w:rsid w:val="002349D5"/>
    <w:rsid w:val="002370E8"/>
    <w:rsid w:val="00245DA8"/>
    <w:rsid w:val="00256623"/>
    <w:rsid w:val="00266A42"/>
    <w:rsid w:val="00271892"/>
    <w:rsid w:val="00273137"/>
    <w:rsid w:val="00273EE0"/>
    <w:rsid w:val="00280747"/>
    <w:rsid w:val="00280AEA"/>
    <w:rsid w:val="0028543C"/>
    <w:rsid w:val="002874E5"/>
    <w:rsid w:val="00295A15"/>
    <w:rsid w:val="002A1D99"/>
    <w:rsid w:val="002D741A"/>
    <w:rsid w:val="002F0338"/>
    <w:rsid w:val="002F520D"/>
    <w:rsid w:val="002F538F"/>
    <w:rsid w:val="00304F58"/>
    <w:rsid w:val="00310EFD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E604F"/>
    <w:rsid w:val="003E7DEB"/>
    <w:rsid w:val="003F0223"/>
    <w:rsid w:val="003F6ACB"/>
    <w:rsid w:val="003F6DEE"/>
    <w:rsid w:val="003F7A14"/>
    <w:rsid w:val="004004FE"/>
    <w:rsid w:val="00400718"/>
    <w:rsid w:val="0040778F"/>
    <w:rsid w:val="0042003A"/>
    <w:rsid w:val="00421159"/>
    <w:rsid w:val="00423B99"/>
    <w:rsid w:val="00427E3C"/>
    <w:rsid w:val="0043332C"/>
    <w:rsid w:val="00437496"/>
    <w:rsid w:val="00445448"/>
    <w:rsid w:val="00453F4A"/>
    <w:rsid w:val="0045450C"/>
    <w:rsid w:val="00460FEE"/>
    <w:rsid w:val="004617CA"/>
    <w:rsid w:val="00462746"/>
    <w:rsid w:val="00462F58"/>
    <w:rsid w:val="00463CD9"/>
    <w:rsid w:val="00472267"/>
    <w:rsid w:val="00473BDB"/>
    <w:rsid w:val="00474B92"/>
    <w:rsid w:val="00475BB4"/>
    <w:rsid w:val="00486E75"/>
    <w:rsid w:val="004901FB"/>
    <w:rsid w:val="00493993"/>
    <w:rsid w:val="004B6132"/>
    <w:rsid w:val="004B67FE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44647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959DA"/>
    <w:rsid w:val="005A2157"/>
    <w:rsid w:val="005A6F13"/>
    <w:rsid w:val="005A7493"/>
    <w:rsid w:val="005B1FDD"/>
    <w:rsid w:val="005B41AB"/>
    <w:rsid w:val="005B4EF4"/>
    <w:rsid w:val="005B7721"/>
    <w:rsid w:val="005D0301"/>
    <w:rsid w:val="005D0420"/>
    <w:rsid w:val="005D61DC"/>
    <w:rsid w:val="005D7102"/>
    <w:rsid w:val="005E0A2B"/>
    <w:rsid w:val="005E40B9"/>
    <w:rsid w:val="005E4A6E"/>
    <w:rsid w:val="005F3DD6"/>
    <w:rsid w:val="006066CB"/>
    <w:rsid w:val="00607769"/>
    <w:rsid w:val="00607ECF"/>
    <w:rsid w:val="006117A3"/>
    <w:rsid w:val="006117E9"/>
    <w:rsid w:val="00613704"/>
    <w:rsid w:val="00616A93"/>
    <w:rsid w:val="006322D2"/>
    <w:rsid w:val="00636CB8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97CC1"/>
    <w:rsid w:val="006A2FC6"/>
    <w:rsid w:val="006A580A"/>
    <w:rsid w:val="006B15D0"/>
    <w:rsid w:val="006B2C86"/>
    <w:rsid w:val="006C1963"/>
    <w:rsid w:val="006C2054"/>
    <w:rsid w:val="006D58AE"/>
    <w:rsid w:val="006E4FCB"/>
    <w:rsid w:val="006F05A6"/>
    <w:rsid w:val="006F1800"/>
    <w:rsid w:val="006F3B7D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211F"/>
    <w:rsid w:val="0074693E"/>
    <w:rsid w:val="00753654"/>
    <w:rsid w:val="007648A8"/>
    <w:rsid w:val="00770CBE"/>
    <w:rsid w:val="0077232B"/>
    <w:rsid w:val="007751E4"/>
    <w:rsid w:val="0077726C"/>
    <w:rsid w:val="00782460"/>
    <w:rsid w:val="00792EA3"/>
    <w:rsid w:val="00794375"/>
    <w:rsid w:val="00797AA4"/>
    <w:rsid w:val="007A5D4C"/>
    <w:rsid w:val="007B047D"/>
    <w:rsid w:val="007C69C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C148E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5A8B"/>
    <w:rsid w:val="0092660C"/>
    <w:rsid w:val="009318B5"/>
    <w:rsid w:val="00940791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A1892"/>
    <w:rsid w:val="009B3AA6"/>
    <w:rsid w:val="009B7B57"/>
    <w:rsid w:val="009C14A5"/>
    <w:rsid w:val="009C252E"/>
    <w:rsid w:val="009C3C39"/>
    <w:rsid w:val="009C7904"/>
    <w:rsid w:val="009D0B4C"/>
    <w:rsid w:val="009E5F52"/>
    <w:rsid w:val="009E79A0"/>
    <w:rsid w:val="009E7CC6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318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B6355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24BE"/>
    <w:rsid w:val="00B234CE"/>
    <w:rsid w:val="00B2386B"/>
    <w:rsid w:val="00B24D49"/>
    <w:rsid w:val="00B24DA2"/>
    <w:rsid w:val="00B25356"/>
    <w:rsid w:val="00B33C78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85C05"/>
    <w:rsid w:val="00B86FE8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3E87"/>
    <w:rsid w:val="00C175BA"/>
    <w:rsid w:val="00C20FFE"/>
    <w:rsid w:val="00C2355C"/>
    <w:rsid w:val="00C24DDB"/>
    <w:rsid w:val="00C31946"/>
    <w:rsid w:val="00C3353D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6801"/>
    <w:rsid w:val="00D57F9B"/>
    <w:rsid w:val="00D603B2"/>
    <w:rsid w:val="00D62C81"/>
    <w:rsid w:val="00D65391"/>
    <w:rsid w:val="00D66AEC"/>
    <w:rsid w:val="00D7229C"/>
    <w:rsid w:val="00D735C6"/>
    <w:rsid w:val="00D8022A"/>
    <w:rsid w:val="00D80A64"/>
    <w:rsid w:val="00D9000B"/>
    <w:rsid w:val="00D94D4F"/>
    <w:rsid w:val="00DA2E71"/>
    <w:rsid w:val="00DA63E1"/>
    <w:rsid w:val="00DB6895"/>
    <w:rsid w:val="00DC1017"/>
    <w:rsid w:val="00DC319F"/>
    <w:rsid w:val="00DC6D54"/>
    <w:rsid w:val="00DC739F"/>
    <w:rsid w:val="00DD1BAC"/>
    <w:rsid w:val="00DE4140"/>
    <w:rsid w:val="00DE566A"/>
    <w:rsid w:val="00DE6642"/>
    <w:rsid w:val="00DF18C9"/>
    <w:rsid w:val="00DF2487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52FFD"/>
    <w:rsid w:val="00E62996"/>
    <w:rsid w:val="00E635FC"/>
    <w:rsid w:val="00E64A55"/>
    <w:rsid w:val="00E666DB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B184A"/>
    <w:rsid w:val="00EE2F68"/>
    <w:rsid w:val="00EF1159"/>
    <w:rsid w:val="00EF614F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6590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21B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umiizrkmr@rambler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7474-E358-4797-B9C7-E54F039D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10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53</cp:revision>
  <cp:lastPrinted>2026-02-09T05:30:00Z</cp:lastPrinted>
  <dcterms:created xsi:type="dcterms:W3CDTF">2026-02-09T06:13:00Z</dcterms:created>
  <dcterms:modified xsi:type="dcterms:W3CDTF">2026-03-11T06:42:00Z</dcterms:modified>
</cp:coreProperties>
</file>