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31" w:rsidRPr="001D7031" w:rsidRDefault="001D7031" w:rsidP="001D7031"/>
    <w:p w:rsidR="006F1CCF" w:rsidRPr="006F1CCF" w:rsidRDefault="001D7031" w:rsidP="006F1CCF">
      <w:pPr>
        <w:pStyle w:val="a3"/>
        <w:spacing w:after="0"/>
        <w:rPr>
          <w:lang w:val="en-US"/>
        </w:rPr>
      </w:pPr>
      <w:r w:rsidRPr="006F1CCF">
        <w:rPr>
          <w:rFonts w:ascii="Times New Roman" w:hAnsi="Times New Roman" w:cs="Times New Roman"/>
          <w:sz w:val="28"/>
          <w:szCs w:val="28"/>
        </w:rPr>
        <w:t>Челябинская область присоединилась к Неделе ответственного отношения к сердцу</w:t>
      </w:r>
      <w:r w:rsidRPr="006F1CCF">
        <w:rPr>
          <w:rFonts w:ascii="Times New Roman" w:hAnsi="Times New Roman" w:cs="Times New Roman"/>
          <w:sz w:val="28"/>
          <w:szCs w:val="28"/>
        </w:rPr>
        <w:br/>
      </w:r>
      <w:r w:rsidRPr="006F1CCF">
        <w:rPr>
          <w:rFonts w:ascii="Times New Roman" w:hAnsi="Times New Roman" w:cs="Times New Roman"/>
          <w:sz w:val="28"/>
          <w:szCs w:val="28"/>
        </w:rPr>
        <w:br/>
        <w:t xml:space="preserve">Сердце - важнейший орган нашего тела. От состояния </w:t>
      </w:r>
      <w:proofErr w:type="gramStart"/>
      <w:r w:rsidRPr="006F1CCF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6F1CCF">
        <w:rPr>
          <w:rFonts w:ascii="Times New Roman" w:hAnsi="Times New Roman" w:cs="Times New Roman"/>
          <w:sz w:val="28"/>
          <w:szCs w:val="28"/>
        </w:rPr>
        <w:t xml:space="preserve"> системы напрямую зависит здоровье и продолжительность жизни человека. </w:t>
      </w:r>
      <w:r w:rsidRPr="006F1CCF">
        <w:rPr>
          <w:rFonts w:ascii="Times New Roman" w:hAnsi="Times New Roman" w:cs="Times New Roman"/>
          <w:sz w:val="28"/>
          <w:szCs w:val="28"/>
        </w:rPr>
        <w:br/>
      </w:r>
      <w:r w:rsidRPr="006F1CCF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медицинской профилактики Ольга Агеева:</w:t>
      </w:r>
      <w:r w:rsidRPr="006F1CCF">
        <w:rPr>
          <w:rFonts w:ascii="Times New Roman" w:hAnsi="Times New Roman" w:cs="Times New Roman"/>
          <w:sz w:val="28"/>
          <w:szCs w:val="28"/>
        </w:rPr>
        <w:br/>
      </w:r>
      <w:r w:rsidRPr="006F1CCF">
        <w:rPr>
          <w:rFonts w:ascii="Times New Roman" w:hAnsi="Times New Roman" w:cs="Times New Roman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sz w:val="28"/>
          <w:szCs w:val="28"/>
        </w:rPr>
        <w:t>«Берегите свое сердце. Помогите ему работать максимально долго и без перебоев. А методы просты и объективны: откажитесь от вредных привычек, будьте физически активным человеком, питайтесь правильно и контролируйте вес, научитесь управлять своими эмоциями, и конечно, проходите диспансеризацию и профосмотры. Ведя здоровый образ жизни, можно значительно снизить риск внезапной смерти от сердечных болезней и инсульта на 80%». </w:t>
      </w:r>
      <w:r w:rsidRPr="006F1CCF">
        <w:rPr>
          <w:rFonts w:ascii="Times New Roman" w:hAnsi="Times New Roman" w:cs="Times New Roman"/>
          <w:sz w:val="28"/>
          <w:szCs w:val="28"/>
        </w:rPr>
        <w:br/>
      </w:r>
    </w:p>
    <w:p w:rsidR="00EB51A5" w:rsidRPr="006F1CCF" w:rsidRDefault="00AD0584" w:rsidP="006F1CCF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Когда сердце то колотится, то замирает, мы можем подумать, что влюблены. И такое бывает, но не всегда – часто это признак </w:t>
      </w:r>
      <w:proofErr w:type="spellStart"/>
      <w:proofErr w:type="gramStart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сердечно-сосудистых</w:t>
      </w:r>
      <w:proofErr w:type="spellEnd"/>
      <w:proofErr w:type="gramEnd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заболеваний.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Пройдите диспансеризацию, чтобы проверить - как работает ваша система кровообращения</w:t>
      </w:r>
      <w:r w:rsidR="006F1CC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.</w:t>
      </w:r>
      <w:r w:rsidR="00EB51A5"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</w:p>
    <w:p w:rsidR="00EB51A5" w:rsidRPr="006F1CCF" w:rsidRDefault="00EB51A5" w:rsidP="006F1C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1CCF">
        <w:rPr>
          <w:rFonts w:ascii="Times New Roman" w:hAnsi="Times New Roman" w:cs="Times New Roman"/>
          <w:sz w:val="28"/>
          <w:szCs w:val="28"/>
        </w:rPr>
        <w:t>Слушайтесь врачей! Повторный инфаркт может быть смертельным.</w:t>
      </w:r>
    </w:p>
    <w:p w:rsidR="0007156E" w:rsidRPr="006F1CCF" w:rsidRDefault="00EB51A5" w:rsidP="003231E7">
      <w:pPr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1CCF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Принимайте</w:t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назначенные врачом лекарства, чтобы жить долго</w:t>
      </w:r>
      <w:r w:rsidR="003231E7">
        <w:rPr>
          <w:noProof/>
          <w:lang w:eastAsia="ru-RU"/>
        </w:rPr>
        <w:t>.</w:t>
      </w:r>
    </w:p>
    <w:p w:rsidR="008D75EF" w:rsidRPr="006F1CCF" w:rsidRDefault="000B63C5" w:rsidP="003231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Объятия снижают артериальное давление и защищают сердце, а еще снимают стресс и вызывают ощущение удовлетворения.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Обнимайтесь как можно чаще</w:t>
      </w:r>
      <w:r w:rsidR="003231E7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AD0584" w:rsidRPr="006F1CCF" w:rsidRDefault="008D75EF" w:rsidP="006F1C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 сентября - Всемирный день сердца</w:t>
      </w:r>
      <w:proofErr w:type="gramStart"/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8" name="Рисунок 18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❤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авайте сделаем несколько шагов к здоровой жизни: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Питаемся правильно: овощи, фрукты, рыба, </w:t>
      </w:r>
      <w:proofErr w:type="spellStart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цельнозерновые</w:t>
      </w:r>
      <w:proofErr w:type="spellEnd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это наши союзники в борьбе за здоровье сердца. Контролируем вес!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Отказываемся от алкоголя и курения.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Двигаемся активно: ходьба, бег, плавание — любые физические упражнения благотворно влияют на </w:t>
      </w:r>
      <w:proofErr w:type="gramStart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сердечно-сосудистую</w:t>
      </w:r>
      <w:proofErr w:type="gramEnd"/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систему.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Снижаем стресс: йога, медитация, прогулки на свежем воздухе — отличный способ успокоить нервы и укрепить сердце.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Проходим регулярные обследования: диспансеризация – залог своевременного лечения.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2400" cy="152400"/>
            <wp:effectExtent l="0" t="0" r="0" b="0"/>
            <wp:docPr id="12" name="Рисунок 12" descr="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📣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ваше сердце бьется ритмично и бодро, наполняя вас энергией и любовью!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Берегите себя и своих близких!</w:t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1CCF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AD0584" w:rsidRPr="006F1CCF" w:rsidSect="00C74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41" type="#_x0000_t75" alt="💊" style="width:12pt;height:12pt;visibility:visible;mso-wrap-style:square" o:bullet="t">
        <v:imagedata r:id="rId2" o:title="💊"/>
      </v:shape>
    </w:pict>
  </w:numPicBullet>
  <w:abstractNum w:abstractNumId="0">
    <w:nsid w:val="33586A56"/>
    <w:multiLevelType w:val="hybridMultilevel"/>
    <w:tmpl w:val="49C8D216"/>
    <w:lvl w:ilvl="0" w:tplc="3BC080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3E58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1248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FCA3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4A7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B6C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6CF9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21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BAF4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E7D1379"/>
    <w:multiLevelType w:val="hybridMultilevel"/>
    <w:tmpl w:val="8AFEDA7C"/>
    <w:lvl w:ilvl="0" w:tplc="8A2651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124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8439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5E1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9CC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BEB8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C87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C6AC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83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E981A8D"/>
    <w:multiLevelType w:val="hybridMultilevel"/>
    <w:tmpl w:val="28F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6A8"/>
    <w:rsid w:val="0007156E"/>
    <w:rsid w:val="00086A8B"/>
    <w:rsid w:val="000B63C5"/>
    <w:rsid w:val="001D7031"/>
    <w:rsid w:val="00212D95"/>
    <w:rsid w:val="003231E7"/>
    <w:rsid w:val="00336156"/>
    <w:rsid w:val="004A2033"/>
    <w:rsid w:val="004A7C1E"/>
    <w:rsid w:val="006F1CCF"/>
    <w:rsid w:val="0089476E"/>
    <w:rsid w:val="008D75EF"/>
    <w:rsid w:val="00950640"/>
    <w:rsid w:val="00AD0584"/>
    <w:rsid w:val="00B7479E"/>
    <w:rsid w:val="00B80A07"/>
    <w:rsid w:val="00C74071"/>
    <w:rsid w:val="00CE5463"/>
    <w:rsid w:val="00D166A8"/>
    <w:rsid w:val="00DE0B58"/>
    <w:rsid w:val="00EB4CF7"/>
    <w:rsid w:val="00EB51A5"/>
    <w:rsid w:val="00F171D0"/>
    <w:rsid w:val="00F9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31"/>
  </w:style>
  <w:style w:type="paragraph" w:styleId="2">
    <w:name w:val="heading 2"/>
    <w:basedOn w:val="a"/>
    <w:link w:val="20"/>
    <w:uiPriority w:val="9"/>
    <w:qFormat/>
    <w:rsid w:val="00212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6A8"/>
    <w:pPr>
      <w:ind w:left="720"/>
      <w:contextualSpacing/>
    </w:pPr>
  </w:style>
  <w:style w:type="character" w:styleId="a4">
    <w:name w:val="Emphasis"/>
    <w:basedOn w:val="a0"/>
    <w:uiPriority w:val="20"/>
    <w:qFormat/>
    <w:rsid w:val="00DE0B58"/>
    <w:rPr>
      <w:i/>
      <w:iCs/>
    </w:rPr>
  </w:style>
  <w:style w:type="character" w:styleId="a5">
    <w:name w:val="Hyperlink"/>
    <w:basedOn w:val="a0"/>
    <w:uiPriority w:val="99"/>
    <w:semiHidden/>
    <w:unhideWhenUsed/>
    <w:rsid w:val="00EB51A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1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D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2024-09-03T06:42:00Z</dcterms:created>
  <dcterms:modified xsi:type="dcterms:W3CDTF">2024-09-30T06:01:00Z</dcterms:modified>
</cp:coreProperties>
</file>