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43" w:rsidRPr="009B3E43" w:rsidRDefault="009B3E43" w:rsidP="009B3E4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bookmarkStart w:id="0" w:name="DokNai"/>
      <w:r w:rsidRPr="009B3E43">
        <w:rPr>
          <w:rFonts w:eastAsia="Calibri"/>
          <w:sz w:val="28"/>
          <w:szCs w:val="28"/>
          <w:lang w:eastAsia="en-US"/>
        </w:rPr>
        <w:t>ПОСТАНОВЛЕНИЕ</w:t>
      </w:r>
    </w:p>
    <w:p w:rsidR="009B3E43" w:rsidRPr="009B3E43" w:rsidRDefault="009B3E43" w:rsidP="009B3E4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B3E4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B3E43" w:rsidRPr="009B3E43" w:rsidRDefault="009B3E43" w:rsidP="009B3E4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B3E43" w:rsidRPr="009B3E43" w:rsidRDefault="009B3E43" w:rsidP="009B3E4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B3E43" w:rsidRPr="009B3E43" w:rsidRDefault="009B3E43" w:rsidP="009B3E43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02</w:t>
      </w:r>
      <w:r w:rsidRPr="009B3E43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9B3E43">
        <w:rPr>
          <w:bCs/>
          <w:sz w:val="28"/>
          <w:szCs w:val="28"/>
        </w:rPr>
        <w:t>.2019 года № 8</w:t>
      </w:r>
      <w:r>
        <w:rPr>
          <w:bCs/>
          <w:sz w:val="28"/>
          <w:szCs w:val="28"/>
        </w:rPr>
        <w:t>66</w:t>
      </w:r>
    </w:p>
    <w:p w:rsidR="009F5B3F" w:rsidRDefault="009F5B3F" w:rsidP="002B1F48">
      <w:pPr>
        <w:suppressLineNumbers/>
        <w:jc w:val="both"/>
        <w:rPr>
          <w:sz w:val="28"/>
          <w:szCs w:val="28"/>
        </w:rPr>
      </w:pPr>
    </w:p>
    <w:p w:rsidR="009F5B3F" w:rsidRDefault="009F5B3F" w:rsidP="002B1F48">
      <w:pPr>
        <w:suppressLineNumbers/>
        <w:jc w:val="both"/>
        <w:rPr>
          <w:sz w:val="28"/>
          <w:szCs w:val="28"/>
        </w:rPr>
      </w:pPr>
    </w:p>
    <w:p w:rsidR="009F5B3F" w:rsidRDefault="009F5B3F" w:rsidP="002B1F48">
      <w:pPr>
        <w:suppressLineNumbers/>
        <w:jc w:val="both"/>
        <w:rPr>
          <w:sz w:val="28"/>
          <w:szCs w:val="28"/>
        </w:rPr>
      </w:pPr>
    </w:p>
    <w:p w:rsidR="009F5B3F" w:rsidRDefault="009F5B3F" w:rsidP="002B1F48">
      <w:pPr>
        <w:suppressLineNumbers/>
        <w:jc w:val="both"/>
        <w:rPr>
          <w:sz w:val="28"/>
          <w:szCs w:val="28"/>
        </w:rPr>
      </w:pPr>
    </w:p>
    <w:p w:rsidR="009F5B3F" w:rsidRDefault="009F5B3F" w:rsidP="002B1F48">
      <w:pPr>
        <w:suppressLineNumbers/>
        <w:jc w:val="both"/>
        <w:rPr>
          <w:sz w:val="28"/>
          <w:szCs w:val="28"/>
        </w:rPr>
      </w:pPr>
    </w:p>
    <w:p w:rsidR="00F94F4C" w:rsidRPr="006C6324" w:rsidRDefault="00155FE1" w:rsidP="002B1F48">
      <w:pPr>
        <w:suppressLineNumbers/>
        <w:jc w:val="both"/>
        <w:rPr>
          <w:sz w:val="28"/>
          <w:szCs w:val="28"/>
        </w:rPr>
      </w:pPr>
      <w:r w:rsidRPr="006C6324">
        <w:rPr>
          <w:sz w:val="28"/>
          <w:szCs w:val="28"/>
        </w:rPr>
        <w:t xml:space="preserve">Об утверждении квалификационных </w:t>
      </w:r>
    </w:p>
    <w:p w:rsidR="00F94F4C" w:rsidRPr="006C6324" w:rsidRDefault="00155FE1" w:rsidP="002B1F48">
      <w:pPr>
        <w:suppressLineNumbers/>
        <w:jc w:val="both"/>
        <w:rPr>
          <w:sz w:val="28"/>
          <w:szCs w:val="28"/>
        </w:rPr>
      </w:pPr>
      <w:r w:rsidRPr="006C6324">
        <w:rPr>
          <w:sz w:val="28"/>
          <w:szCs w:val="28"/>
        </w:rPr>
        <w:t xml:space="preserve">требований для замещения </w:t>
      </w:r>
    </w:p>
    <w:p w:rsidR="00F94F4C" w:rsidRPr="006C6324" w:rsidRDefault="00155FE1" w:rsidP="002B1F48">
      <w:pPr>
        <w:suppressLineNumbers/>
        <w:jc w:val="both"/>
        <w:rPr>
          <w:sz w:val="28"/>
          <w:szCs w:val="28"/>
        </w:rPr>
      </w:pPr>
      <w:r w:rsidRPr="006C6324">
        <w:rPr>
          <w:sz w:val="28"/>
          <w:szCs w:val="28"/>
        </w:rPr>
        <w:t xml:space="preserve">должностей муниципальной </w:t>
      </w:r>
    </w:p>
    <w:p w:rsidR="00F94F4C" w:rsidRPr="006C6324" w:rsidRDefault="00155FE1" w:rsidP="002B1F48">
      <w:pPr>
        <w:suppressLineNumbers/>
        <w:jc w:val="both"/>
        <w:rPr>
          <w:sz w:val="28"/>
          <w:szCs w:val="28"/>
        </w:rPr>
      </w:pPr>
      <w:r w:rsidRPr="006C6324">
        <w:rPr>
          <w:sz w:val="28"/>
          <w:szCs w:val="28"/>
        </w:rPr>
        <w:t xml:space="preserve">службы в администрации </w:t>
      </w:r>
    </w:p>
    <w:p w:rsidR="00F94F4C" w:rsidRPr="006C6324" w:rsidRDefault="00155FE1" w:rsidP="002B1F48">
      <w:pPr>
        <w:suppressLineNumbers/>
        <w:jc w:val="both"/>
        <w:rPr>
          <w:sz w:val="28"/>
          <w:szCs w:val="28"/>
        </w:rPr>
      </w:pPr>
      <w:r w:rsidRPr="006C6324">
        <w:rPr>
          <w:sz w:val="28"/>
          <w:szCs w:val="28"/>
        </w:rPr>
        <w:t xml:space="preserve">Карталинского муниципального </w:t>
      </w:r>
    </w:p>
    <w:p w:rsidR="00155FE1" w:rsidRPr="006C6324" w:rsidRDefault="00155FE1" w:rsidP="002B1F48">
      <w:pPr>
        <w:suppressLineNumbers/>
        <w:jc w:val="both"/>
        <w:rPr>
          <w:sz w:val="28"/>
          <w:szCs w:val="28"/>
        </w:rPr>
      </w:pPr>
      <w:r w:rsidRPr="006C6324">
        <w:rPr>
          <w:sz w:val="28"/>
          <w:szCs w:val="28"/>
        </w:rPr>
        <w:t>района и ее отраслевых органах</w:t>
      </w:r>
      <w:bookmarkEnd w:id="0"/>
    </w:p>
    <w:p w:rsidR="00155FE1" w:rsidRPr="006C6324" w:rsidRDefault="00155FE1" w:rsidP="002B1F48">
      <w:pPr>
        <w:suppressLineNumbers/>
        <w:jc w:val="both"/>
        <w:rPr>
          <w:sz w:val="28"/>
          <w:szCs w:val="28"/>
        </w:rPr>
      </w:pPr>
    </w:p>
    <w:p w:rsidR="00155FE1" w:rsidRPr="006C6324" w:rsidRDefault="00155FE1" w:rsidP="002B1F48">
      <w:pPr>
        <w:suppressLineNumbers/>
        <w:jc w:val="both"/>
        <w:rPr>
          <w:sz w:val="28"/>
          <w:szCs w:val="28"/>
        </w:rPr>
      </w:pPr>
    </w:p>
    <w:p w:rsidR="00155FE1" w:rsidRPr="006C6324" w:rsidRDefault="00155FE1" w:rsidP="00FC6E87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t xml:space="preserve">В соответствии с Федеральным законом от 02.03.2007 </w:t>
      </w:r>
      <w:r w:rsidR="00FC6E87" w:rsidRPr="006C6324">
        <w:rPr>
          <w:sz w:val="28"/>
          <w:szCs w:val="28"/>
        </w:rPr>
        <w:t xml:space="preserve">года </w:t>
      </w:r>
      <w:r w:rsidRPr="006C6324">
        <w:rPr>
          <w:sz w:val="28"/>
          <w:szCs w:val="28"/>
        </w:rPr>
        <w:t xml:space="preserve">№ 25-ФЗ                          «О муниципальной службе в Российской Федерации», законами Челябинской области от 30.05.2007 </w:t>
      </w:r>
      <w:r w:rsidR="00FC6E87" w:rsidRPr="006C6324">
        <w:rPr>
          <w:sz w:val="28"/>
          <w:szCs w:val="28"/>
        </w:rPr>
        <w:t xml:space="preserve">года </w:t>
      </w:r>
      <w:r w:rsidRPr="006C6324">
        <w:rPr>
          <w:sz w:val="28"/>
          <w:szCs w:val="28"/>
        </w:rPr>
        <w:t>№ 144-ЗО «О регулировании муниципальной службы</w:t>
      </w:r>
      <w:r w:rsidR="00FC6E87" w:rsidRPr="006C6324">
        <w:rPr>
          <w:sz w:val="28"/>
          <w:szCs w:val="28"/>
        </w:rPr>
        <w:t xml:space="preserve"> </w:t>
      </w:r>
      <w:r w:rsidRPr="006C6324">
        <w:rPr>
          <w:sz w:val="28"/>
          <w:szCs w:val="28"/>
        </w:rPr>
        <w:t xml:space="preserve">в Челябинской области», от 28.06.2007 </w:t>
      </w:r>
      <w:r w:rsidR="00FC6E87" w:rsidRPr="006C6324">
        <w:rPr>
          <w:sz w:val="28"/>
          <w:szCs w:val="28"/>
        </w:rPr>
        <w:t xml:space="preserve">года </w:t>
      </w:r>
      <w:r w:rsidRPr="006C6324">
        <w:rPr>
          <w:sz w:val="28"/>
          <w:szCs w:val="28"/>
        </w:rPr>
        <w:t>№ 153-ЗО «О Реестре должностей муниципальной службы в Челябинской области», руководствуясь Уставом Карталинского муниципального района, Положением о муниципальной службе в Карталинском районе Челябинской области,</w:t>
      </w:r>
    </w:p>
    <w:p w:rsidR="00F94F4C" w:rsidRPr="006C6324" w:rsidRDefault="00FC6E87" w:rsidP="00FC6E87">
      <w:pPr>
        <w:jc w:val="both"/>
        <w:rPr>
          <w:sz w:val="28"/>
          <w:szCs w:val="28"/>
        </w:rPr>
      </w:pPr>
      <w:r w:rsidRPr="006C6324"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155FE1" w:rsidRPr="006C6324" w:rsidRDefault="00155FE1" w:rsidP="00FC6E87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sz w:val="28"/>
          <w:szCs w:val="28"/>
        </w:rPr>
        <w:t xml:space="preserve">1. Утвердить </w:t>
      </w:r>
      <w:r w:rsidR="00FC6E87" w:rsidRPr="006C6324">
        <w:rPr>
          <w:sz w:val="28"/>
          <w:szCs w:val="28"/>
        </w:rPr>
        <w:t xml:space="preserve">прилагаемые </w:t>
      </w:r>
      <w:r w:rsidRPr="006C6324">
        <w:rPr>
          <w:sz w:val="28"/>
          <w:szCs w:val="28"/>
        </w:rPr>
        <w:t>квалификационные требования для замещения должностей муниципальной службы в администрации Карталинского муниципального района и ее отраслевых органах.</w:t>
      </w:r>
    </w:p>
    <w:p w:rsidR="00155FE1" w:rsidRPr="006C6324" w:rsidRDefault="00155FE1" w:rsidP="00FC6E87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t xml:space="preserve">2. </w:t>
      </w:r>
      <w:r w:rsidR="00FC6E87" w:rsidRPr="006C6324">
        <w:rPr>
          <w:sz w:val="28"/>
          <w:szCs w:val="28"/>
        </w:rPr>
        <w:t>Разместить</w:t>
      </w:r>
      <w:r w:rsidRPr="006C6324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155FE1" w:rsidRPr="006C6324" w:rsidRDefault="00155FE1" w:rsidP="00FC6E87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t>3. Контроль за выполнением настоящего постановления оставляю                          за собой.</w:t>
      </w:r>
    </w:p>
    <w:p w:rsidR="00155FE1" w:rsidRPr="006C6324" w:rsidRDefault="00155FE1" w:rsidP="002B1F48">
      <w:pPr>
        <w:suppressLineNumbers/>
        <w:jc w:val="both"/>
        <w:rPr>
          <w:sz w:val="28"/>
          <w:szCs w:val="28"/>
        </w:rPr>
      </w:pPr>
    </w:p>
    <w:p w:rsidR="006C6324" w:rsidRPr="006C6324" w:rsidRDefault="006C6324" w:rsidP="006C6324">
      <w:pPr>
        <w:jc w:val="both"/>
        <w:rPr>
          <w:rFonts w:eastAsia="Calibri"/>
          <w:sz w:val="28"/>
          <w:szCs w:val="28"/>
          <w:lang w:eastAsia="en-US"/>
        </w:rPr>
      </w:pPr>
    </w:p>
    <w:p w:rsidR="006C6324" w:rsidRPr="006C6324" w:rsidRDefault="006C6324" w:rsidP="006C6324">
      <w:pPr>
        <w:jc w:val="both"/>
        <w:rPr>
          <w:rFonts w:eastAsia="Calibri"/>
          <w:sz w:val="28"/>
          <w:szCs w:val="28"/>
          <w:lang w:eastAsia="en-US"/>
        </w:rPr>
      </w:pPr>
    </w:p>
    <w:p w:rsidR="006C6324" w:rsidRPr="006C6324" w:rsidRDefault="006C6324" w:rsidP="006C6324">
      <w:pPr>
        <w:jc w:val="both"/>
        <w:rPr>
          <w:sz w:val="28"/>
          <w:szCs w:val="28"/>
        </w:rPr>
      </w:pPr>
      <w:r w:rsidRPr="006C6324">
        <w:rPr>
          <w:sz w:val="28"/>
          <w:szCs w:val="28"/>
        </w:rPr>
        <w:t>Исполняющий обязанности главы</w:t>
      </w:r>
    </w:p>
    <w:p w:rsidR="006C6324" w:rsidRPr="006C6324" w:rsidRDefault="006C6324" w:rsidP="006C6324">
      <w:pPr>
        <w:jc w:val="both"/>
        <w:rPr>
          <w:rFonts w:eastAsia="Calibri"/>
          <w:sz w:val="28"/>
          <w:szCs w:val="28"/>
          <w:lang w:eastAsia="en-US"/>
        </w:rPr>
      </w:pPr>
      <w:r w:rsidRPr="006C6324">
        <w:rPr>
          <w:sz w:val="28"/>
          <w:szCs w:val="28"/>
        </w:rPr>
        <w:t xml:space="preserve">Карталинского муниципального района </w:t>
      </w:r>
      <w:r w:rsidRPr="006C6324">
        <w:rPr>
          <w:sz w:val="28"/>
          <w:szCs w:val="28"/>
        </w:rPr>
        <w:tab/>
      </w:r>
      <w:r w:rsidRPr="006C6324">
        <w:rPr>
          <w:sz w:val="28"/>
          <w:szCs w:val="28"/>
        </w:rPr>
        <w:tab/>
      </w:r>
      <w:r w:rsidRPr="006C6324">
        <w:rPr>
          <w:sz w:val="28"/>
          <w:szCs w:val="28"/>
        </w:rPr>
        <w:tab/>
      </w:r>
      <w:r w:rsidRPr="006C6324">
        <w:rPr>
          <w:sz w:val="28"/>
          <w:szCs w:val="28"/>
        </w:rPr>
        <w:tab/>
        <w:t xml:space="preserve">       С.В. Ломовцев </w:t>
      </w:r>
      <w:r w:rsidRPr="006C6324">
        <w:rPr>
          <w:rFonts w:eastAsia="Calibri"/>
          <w:sz w:val="28"/>
          <w:szCs w:val="22"/>
          <w:lang w:eastAsia="en-US"/>
        </w:rPr>
        <w:br w:type="page"/>
      </w:r>
    </w:p>
    <w:p w:rsidR="006C6324" w:rsidRPr="006C6324" w:rsidRDefault="006C6324" w:rsidP="006C632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УТВЕРЖДЕНЫ </w:t>
      </w:r>
    </w:p>
    <w:p w:rsidR="006C6324" w:rsidRPr="006C6324" w:rsidRDefault="006C6324" w:rsidP="006C632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C632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6C6324">
        <w:rPr>
          <w:bCs/>
          <w:sz w:val="28"/>
          <w:szCs w:val="28"/>
        </w:rPr>
        <w:t xml:space="preserve"> администрации</w:t>
      </w:r>
    </w:p>
    <w:p w:rsidR="006C6324" w:rsidRPr="006C6324" w:rsidRDefault="006C6324" w:rsidP="006C632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C6324">
        <w:rPr>
          <w:bCs/>
          <w:sz w:val="28"/>
          <w:szCs w:val="28"/>
        </w:rPr>
        <w:t>Карталинского муниципального района</w:t>
      </w:r>
    </w:p>
    <w:p w:rsidR="006C6324" w:rsidRPr="006C6324" w:rsidRDefault="006C6324" w:rsidP="006C632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C6324">
        <w:rPr>
          <w:bCs/>
          <w:sz w:val="28"/>
          <w:szCs w:val="28"/>
        </w:rPr>
        <w:t xml:space="preserve">от </w:t>
      </w:r>
      <w:r w:rsidR="009B3E43">
        <w:rPr>
          <w:bCs/>
          <w:sz w:val="28"/>
          <w:szCs w:val="28"/>
        </w:rPr>
        <w:t>02.09.</w:t>
      </w:r>
      <w:r w:rsidRPr="006C6324">
        <w:rPr>
          <w:bCs/>
          <w:sz w:val="28"/>
          <w:szCs w:val="28"/>
        </w:rPr>
        <w:t xml:space="preserve">2019 года № </w:t>
      </w:r>
      <w:r w:rsidR="009B3E43">
        <w:rPr>
          <w:bCs/>
          <w:sz w:val="28"/>
          <w:szCs w:val="28"/>
        </w:rPr>
        <w:t>866</w:t>
      </w:r>
    </w:p>
    <w:p w:rsidR="006C6324" w:rsidRPr="006C6324" w:rsidRDefault="006C6324" w:rsidP="002B1F48">
      <w:pPr>
        <w:suppressLineNumbers/>
        <w:jc w:val="both"/>
        <w:rPr>
          <w:sz w:val="28"/>
          <w:szCs w:val="28"/>
        </w:rPr>
      </w:pPr>
    </w:p>
    <w:p w:rsidR="006C6324" w:rsidRPr="006C6324" w:rsidRDefault="006C6324" w:rsidP="002B1F48">
      <w:pPr>
        <w:suppressLineNumbers/>
        <w:jc w:val="both"/>
        <w:rPr>
          <w:sz w:val="28"/>
          <w:szCs w:val="28"/>
        </w:rPr>
      </w:pPr>
    </w:p>
    <w:p w:rsidR="00854BA5" w:rsidRDefault="00155FE1" w:rsidP="00854BA5">
      <w:pPr>
        <w:suppressLineNumbers/>
        <w:jc w:val="center"/>
        <w:rPr>
          <w:sz w:val="28"/>
          <w:szCs w:val="28"/>
        </w:rPr>
      </w:pPr>
      <w:r w:rsidRPr="006C6324">
        <w:rPr>
          <w:sz w:val="28"/>
          <w:szCs w:val="28"/>
        </w:rPr>
        <w:t>Квалификационные требования</w:t>
      </w:r>
      <w:r w:rsidR="00854BA5">
        <w:rPr>
          <w:sz w:val="28"/>
          <w:szCs w:val="28"/>
        </w:rPr>
        <w:t xml:space="preserve"> </w:t>
      </w:r>
      <w:r w:rsidRPr="006C6324">
        <w:rPr>
          <w:sz w:val="28"/>
          <w:szCs w:val="28"/>
        </w:rPr>
        <w:t xml:space="preserve">для замещения </w:t>
      </w:r>
    </w:p>
    <w:p w:rsidR="00854BA5" w:rsidRDefault="00155FE1" w:rsidP="00854BA5">
      <w:pPr>
        <w:suppressLineNumbers/>
        <w:jc w:val="center"/>
        <w:rPr>
          <w:sz w:val="28"/>
          <w:szCs w:val="28"/>
        </w:rPr>
      </w:pPr>
      <w:r w:rsidRPr="006C6324">
        <w:rPr>
          <w:sz w:val="28"/>
          <w:szCs w:val="28"/>
        </w:rPr>
        <w:t xml:space="preserve">должностей муниципальной службы </w:t>
      </w:r>
    </w:p>
    <w:p w:rsidR="00854BA5" w:rsidRDefault="00155FE1" w:rsidP="00854BA5">
      <w:pPr>
        <w:suppressLineNumbers/>
        <w:jc w:val="center"/>
        <w:rPr>
          <w:sz w:val="28"/>
          <w:szCs w:val="28"/>
        </w:rPr>
      </w:pPr>
      <w:r w:rsidRPr="006C6324">
        <w:rPr>
          <w:sz w:val="28"/>
          <w:szCs w:val="28"/>
        </w:rPr>
        <w:t xml:space="preserve">в администрации </w:t>
      </w:r>
      <w:r w:rsidR="00854BA5">
        <w:rPr>
          <w:sz w:val="28"/>
          <w:szCs w:val="28"/>
        </w:rPr>
        <w:t xml:space="preserve"> </w:t>
      </w:r>
      <w:r w:rsidRPr="006C6324">
        <w:rPr>
          <w:sz w:val="28"/>
          <w:szCs w:val="28"/>
        </w:rPr>
        <w:t xml:space="preserve">Карталинского </w:t>
      </w:r>
    </w:p>
    <w:p w:rsidR="00155FE1" w:rsidRPr="006C6324" w:rsidRDefault="00155FE1" w:rsidP="00854BA5">
      <w:pPr>
        <w:suppressLineNumbers/>
        <w:jc w:val="center"/>
        <w:rPr>
          <w:sz w:val="28"/>
          <w:szCs w:val="28"/>
        </w:rPr>
      </w:pPr>
      <w:r w:rsidRPr="006C6324">
        <w:rPr>
          <w:sz w:val="28"/>
          <w:szCs w:val="28"/>
        </w:rPr>
        <w:t xml:space="preserve">муниципального района </w:t>
      </w:r>
      <w:r w:rsidR="00854BA5">
        <w:rPr>
          <w:sz w:val="28"/>
          <w:szCs w:val="28"/>
        </w:rPr>
        <w:t xml:space="preserve"> </w:t>
      </w:r>
      <w:r w:rsidRPr="006C6324">
        <w:rPr>
          <w:sz w:val="28"/>
          <w:szCs w:val="28"/>
        </w:rPr>
        <w:t>и ее отраслевых органах</w:t>
      </w:r>
    </w:p>
    <w:p w:rsidR="00155FE1" w:rsidRDefault="00155FE1" w:rsidP="002B1F48">
      <w:pPr>
        <w:suppressLineNumbers/>
        <w:jc w:val="both"/>
        <w:rPr>
          <w:sz w:val="28"/>
          <w:szCs w:val="28"/>
        </w:rPr>
      </w:pPr>
    </w:p>
    <w:p w:rsidR="00854BA5" w:rsidRPr="006C6324" w:rsidRDefault="00854BA5" w:rsidP="002B1F48">
      <w:pPr>
        <w:suppressLineNumbers/>
        <w:jc w:val="both"/>
        <w:rPr>
          <w:sz w:val="28"/>
          <w:szCs w:val="28"/>
        </w:rPr>
      </w:pPr>
    </w:p>
    <w:p w:rsidR="00155FE1" w:rsidRPr="006C6324" w:rsidRDefault="00854BA5" w:rsidP="00854BA5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55FE1" w:rsidRPr="006C6324">
        <w:rPr>
          <w:sz w:val="28"/>
          <w:szCs w:val="28"/>
        </w:rPr>
        <w:t>. Общие положения</w:t>
      </w:r>
    </w:p>
    <w:p w:rsidR="00155FE1" w:rsidRDefault="00155FE1" w:rsidP="002B1F48">
      <w:pPr>
        <w:suppressLineNumbers/>
        <w:jc w:val="both"/>
        <w:rPr>
          <w:sz w:val="28"/>
          <w:szCs w:val="28"/>
        </w:rPr>
      </w:pPr>
    </w:p>
    <w:p w:rsidR="00854BA5" w:rsidRPr="006C6324" w:rsidRDefault="00854BA5" w:rsidP="002B1F48">
      <w:pPr>
        <w:suppressLineNumbers/>
        <w:jc w:val="both"/>
        <w:rPr>
          <w:sz w:val="28"/>
          <w:szCs w:val="28"/>
        </w:rPr>
      </w:pPr>
    </w:p>
    <w:p w:rsidR="00155FE1" w:rsidRPr="006C6324" w:rsidRDefault="00155FE1" w:rsidP="00261124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t xml:space="preserve">1. Квалификационные требования для замещения должностей муниципальной службы в администрации Карталинского муниципального района и ее отраслевых органах (далее </w:t>
      </w:r>
      <w:r w:rsidR="00261124">
        <w:rPr>
          <w:sz w:val="28"/>
          <w:szCs w:val="28"/>
        </w:rPr>
        <w:t xml:space="preserve">именуются </w:t>
      </w:r>
      <w:r w:rsidRPr="006C6324">
        <w:rPr>
          <w:sz w:val="28"/>
          <w:szCs w:val="28"/>
        </w:rPr>
        <w:t xml:space="preserve">– квалификационные требования) разработаны в соответствии с Федеральным законом </w:t>
      </w:r>
      <w:r w:rsidR="00261124">
        <w:rPr>
          <w:sz w:val="28"/>
          <w:szCs w:val="28"/>
        </w:rPr>
        <w:t xml:space="preserve">                       </w:t>
      </w:r>
      <w:r w:rsidRPr="006C6324">
        <w:rPr>
          <w:sz w:val="28"/>
          <w:szCs w:val="28"/>
        </w:rPr>
        <w:t xml:space="preserve">от 02.03.2007 </w:t>
      </w:r>
      <w:r w:rsidR="00261124">
        <w:rPr>
          <w:sz w:val="28"/>
          <w:szCs w:val="28"/>
        </w:rPr>
        <w:t xml:space="preserve">года </w:t>
      </w:r>
      <w:r w:rsidRPr="006C6324">
        <w:rPr>
          <w:sz w:val="28"/>
          <w:szCs w:val="28"/>
        </w:rPr>
        <w:t xml:space="preserve">№ 25-ФЗ </w:t>
      </w:r>
      <w:r w:rsidR="00261124">
        <w:rPr>
          <w:sz w:val="28"/>
          <w:szCs w:val="28"/>
        </w:rPr>
        <w:t xml:space="preserve"> </w:t>
      </w:r>
      <w:r w:rsidRPr="006C6324">
        <w:rPr>
          <w:sz w:val="28"/>
          <w:szCs w:val="28"/>
        </w:rPr>
        <w:t xml:space="preserve">«О муниципальной службе в Российской Федерации», Законом Челябинской области от 30.05.2007 </w:t>
      </w:r>
      <w:r w:rsidR="00261124">
        <w:rPr>
          <w:sz w:val="28"/>
          <w:szCs w:val="28"/>
        </w:rPr>
        <w:t xml:space="preserve">года </w:t>
      </w:r>
      <w:r w:rsidRPr="006C6324">
        <w:rPr>
          <w:sz w:val="28"/>
          <w:szCs w:val="28"/>
        </w:rPr>
        <w:t xml:space="preserve">№ 144-ЗО </w:t>
      </w:r>
      <w:r w:rsidR="00F93046">
        <w:rPr>
          <w:sz w:val="28"/>
          <w:szCs w:val="28"/>
        </w:rPr>
        <w:t xml:space="preserve">           </w:t>
      </w:r>
      <w:r w:rsidRPr="006C6324">
        <w:rPr>
          <w:sz w:val="28"/>
          <w:szCs w:val="28"/>
        </w:rPr>
        <w:t xml:space="preserve">«О регулировании муниципальной службы в Челябинской области», Федеральным законом от 29.12.2012 </w:t>
      </w:r>
      <w:r w:rsidR="00261124">
        <w:rPr>
          <w:sz w:val="28"/>
          <w:szCs w:val="28"/>
        </w:rPr>
        <w:t xml:space="preserve">года </w:t>
      </w:r>
      <w:r w:rsidRPr="006C6324">
        <w:rPr>
          <w:sz w:val="28"/>
          <w:szCs w:val="28"/>
        </w:rPr>
        <w:t>№ 273-ФЗ</w:t>
      </w:r>
      <w:r w:rsidR="00261124">
        <w:rPr>
          <w:sz w:val="28"/>
          <w:szCs w:val="28"/>
        </w:rPr>
        <w:t xml:space="preserve"> </w:t>
      </w:r>
      <w:r w:rsidRPr="006C6324">
        <w:rPr>
          <w:sz w:val="28"/>
          <w:szCs w:val="28"/>
        </w:rPr>
        <w:t xml:space="preserve">«Об образовании в Российской Федерации», Приказами Министерства образования и науки Российской Федерации от 12.09.2013 </w:t>
      </w:r>
      <w:r w:rsidR="00261124">
        <w:rPr>
          <w:sz w:val="28"/>
          <w:szCs w:val="28"/>
        </w:rPr>
        <w:t xml:space="preserve">года </w:t>
      </w:r>
      <w:r w:rsidRPr="006C6324">
        <w:rPr>
          <w:sz w:val="28"/>
          <w:szCs w:val="28"/>
        </w:rPr>
        <w:t xml:space="preserve">№ 1061 «Об утверждении перечней специальностей и направлений подготовки высшего образования», от 29.10.2013 </w:t>
      </w:r>
      <w:r w:rsidR="00261124">
        <w:rPr>
          <w:sz w:val="28"/>
          <w:szCs w:val="28"/>
        </w:rPr>
        <w:t xml:space="preserve">года </w:t>
      </w:r>
      <w:r w:rsidRPr="006C6324">
        <w:rPr>
          <w:sz w:val="28"/>
          <w:szCs w:val="28"/>
        </w:rPr>
        <w:t>№ 1199 «Об утверждении перечней профессий и специальностей среднего профессионального образования», с учетом Методических рекомендаций по установлению квалификационных требований к должностям муниципальной службы и организации оценки на соответствие указанным требованиям, разработанных Министерством труда и социальной защиты Российской Федерации 18.11.2017</w:t>
      </w:r>
      <w:r w:rsidR="00261124" w:rsidRPr="006C6324">
        <w:rPr>
          <w:sz w:val="28"/>
          <w:szCs w:val="28"/>
        </w:rPr>
        <w:t xml:space="preserve"> </w:t>
      </w:r>
      <w:r w:rsidR="00261124">
        <w:rPr>
          <w:sz w:val="28"/>
          <w:szCs w:val="28"/>
        </w:rPr>
        <w:t>года</w:t>
      </w:r>
      <w:r w:rsidRPr="006C6324">
        <w:rPr>
          <w:sz w:val="28"/>
          <w:szCs w:val="28"/>
        </w:rPr>
        <w:t>.</w:t>
      </w:r>
    </w:p>
    <w:p w:rsidR="00155FE1" w:rsidRPr="006C6324" w:rsidRDefault="00155FE1" w:rsidP="00261124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t>2.</w:t>
      </w:r>
      <w:r w:rsidR="00F93046">
        <w:rPr>
          <w:sz w:val="28"/>
          <w:szCs w:val="28"/>
        </w:rPr>
        <w:t xml:space="preserve"> </w:t>
      </w:r>
      <w:r w:rsidRPr="006C6324">
        <w:rPr>
          <w:sz w:val="28"/>
          <w:szCs w:val="28"/>
        </w:rPr>
        <w:t>Квалификационные</w:t>
      </w:r>
      <w:r w:rsidR="00F93046">
        <w:rPr>
          <w:sz w:val="28"/>
          <w:szCs w:val="28"/>
        </w:rPr>
        <w:t xml:space="preserve"> </w:t>
      </w:r>
      <w:r w:rsidRPr="006C6324">
        <w:rPr>
          <w:sz w:val="28"/>
          <w:szCs w:val="28"/>
        </w:rPr>
        <w:t>требования устанавливаются дифференцированно по группам должностей муниципальной службы.</w:t>
      </w:r>
    </w:p>
    <w:p w:rsidR="00155FE1" w:rsidRPr="006C6324" w:rsidRDefault="00155FE1" w:rsidP="00261124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t>3. Квалификационные требования предъявляются к:</w:t>
      </w:r>
    </w:p>
    <w:p w:rsidR="00155FE1" w:rsidRPr="006C6324" w:rsidRDefault="00786F89" w:rsidP="00261124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55FE1" w:rsidRPr="006C6324">
        <w:rPr>
          <w:sz w:val="28"/>
          <w:szCs w:val="28"/>
        </w:rPr>
        <w:t>уровню профессионального образования;</w:t>
      </w:r>
    </w:p>
    <w:p w:rsidR="00155FE1" w:rsidRPr="006C6324" w:rsidRDefault="00786F89" w:rsidP="00261124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5FE1" w:rsidRPr="006C6324">
        <w:rPr>
          <w:sz w:val="28"/>
          <w:szCs w:val="28"/>
        </w:rPr>
        <w:t>стажу муниципальной службы или стажу по специальности, направлению подготовки;</w:t>
      </w:r>
    </w:p>
    <w:p w:rsidR="00155FE1" w:rsidRPr="006C6324" w:rsidRDefault="00786F89" w:rsidP="00261124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55FE1" w:rsidRPr="006C6324">
        <w:rPr>
          <w:sz w:val="28"/>
          <w:szCs w:val="28"/>
        </w:rPr>
        <w:t>знаниям и умениям, необходимым для исполнения должностных обязанностей;</w:t>
      </w:r>
    </w:p>
    <w:p w:rsidR="00155FE1" w:rsidRPr="006C6324" w:rsidRDefault="00786F89" w:rsidP="00261124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55FE1" w:rsidRPr="006C6324">
        <w:rPr>
          <w:sz w:val="28"/>
          <w:szCs w:val="28"/>
        </w:rPr>
        <w:t>специальности, направлению подготовки.</w:t>
      </w:r>
    </w:p>
    <w:p w:rsidR="00155FE1" w:rsidRPr="006C6324" w:rsidRDefault="00155FE1" w:rsidP="00261124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t>4. Квалификационные требования являются основанием при:</w:t>
      </w:r>
    </w:p>
    <w:p w:rsidR="00155FE1" w:rsidRPr="006C6324" w:rsidRDefault="00155FE1" w:rsidP="00261124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t>1) поступлении гражданина на муниципальную службу в администрацию Карталинского муниципального района и ее отраслевые органы;</w:t>
      </w:r>
    </w:p>
    <w:p w:rsidR="00155FE1" w:rsidRPr="006C6324" w:rsidRDefault="00155FE1" w:rsidP="00261124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lastRenderedPageBreak/>
        <w:t>2) определении кандидата из числа граждан или муниципальных служащих на замещение вакантной должности муниципальной службы в администрации Карталинского муниципального района и ее отраслевых органах;</w:t>
      </w:r>
    </w:p>
    <w:p w:rsidR="00155FE1" w:rsidRPr="006C6324" w:rsidRDefault="00155FE1" w:rsidP="00261124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t>3) отборе кандидатур для включения в кадровый резерв для замещения вакантных должностей муниципальной службы в администрации Карталинского муниципального района и её отраслевых органах;</w:t>
      </w:r>
    </w:p>
    <w:p w:rsidR="00155FE1" w:rsidRPr="006C6324" w:rsidRDefault="00155FE1" w:rsidP="00261124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t>4) оценке служебной деятельности муниципального служащего Карталинского муниципального района в период проведения его аттестации;</w:t>
      </w:r>
    </w:p>
    <w:p w:rsidR="00155FE1" w:rsidRPr="006C6324" w:rsidRDefault="00155FE1" w:rsidP="00261124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t>5) разработке должностных инструкций муниципальных служащих администрации Карталинского муниципального района и ее отраслевых органов.</w:t>
      </w:r>
    </w:p>
    <w:p w:rsidR="00155FE1" w:rsidRPr="006C6324" w:rsidRDefault="00155FE1" w:rsidP="00261124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5. Термины, используемые при установлении квалификационных требований для замещения должностей муниципальной службы в администрации Карталинского муниципального района </w:t>
      </w:r>
      <w:r w:rsidRPr="006C6324">
        <w:rPr>
          <w:sz w:val="28"/>
          <w:szCs w:val="28"/>
        </w:rPr>
        <w:t>и ее отраслевых органах</w:t>
      </w:r>
      <w:r w:rsidRPr="006C6324">
        <w:rPr>
          <w:color w:val="000000"/>
          <w:sz w:val="28"/>
          <w:szCs w:val="28"/>
        </w:rPr>
        <w:t>:</w:t>
      </w:r>
    </w:p>
    <w:p w:rsidR="00155FE1" w:rsidRPr="006C6324" w:rsidRDefault="008137CF" w:rsidP="00261124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55FE1" w:rsidRPr="006C6324">
        <w:rPr>
          <w:color w:val="000000"/>
          <w:sz w:val="28"/>
          <w:szCs w:val="28"/>
        </w:rPr>
        <w:t>знания – совокупность правовых, организационных, технических и иных знаний, необходимых для эффективного и результативного исполнения должностных обязанностей;</w:t>
      </w:r>
    </w:p>
    <w:p w:rsidR="00155FE1" w:rsidRPr="006C6324" w:rsidRDefault="008137CF" w:rsidP="00261124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55FE1" w:rsidRPr="006C6324">
        <w:rPr>
          <w:color w:val="000000"/>
          <w:sz w:val="28"/>
          <w:szCs w:val="28"/>
        </w:rPr>
        <w:t>умения – освоенные человеком способы выполнения действия, обеспечиваемые совокупностью приобретенных знаний и навыков;</w:t>
      </w:r>
    </w:p>
    <w:p w:rsidR="00155FE1" w:rsidRPr="006C6324" w:rsidRDefault="008137CF" w:rsidP="00261124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155FE1" w:rsidRPr="006C6324">
        <w:rPr>
          <w:color w:val="000000"/>
          <w:sz w:val="28"/>
          <w:szCs w:val="28"/>
        </w:rPr>
        <w:t>специальность – совокупность знаний, умений и навыков, приобретенных в результате образования и обеспечивающих постановку и решение определенных профессиональных задач;</w:t>
      </w:r>
    </w:p>
    <w:p w:rsidR="00155FE1" w:rsidRPr="006C6324" w:rsidRDefault="008137CF" w:rsidP="00261124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155FE1" w:rsidRPr="006C6324">
        <w:rPr>
          <w:color w:val="000000"/>
          <w:sz w:val="28"/>
          <w:szCs w:val="28"/>
        </w:rPr>
        <w:t>квалификация –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155FE1" w:rsidRPr="006C6324" w:rsidRDefault="008137CF" w:rsidP="00261124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155FE1" w:rsidRPr="006C6324">
        <w:rPr>
          <w:color w:val="000000"/>
          <w:sz w:val="28"/>
          <w:szCs w:val="28"/>
        </w:rPr>
        <w:t>уровень профессионального образования – завершенный цикл профессионального образования, характеризующийся определенной единой совокупностью требований.</w:t>
      </w:r>
    </w:p>
    <w:p w:rsidR="00155FE1" w:rsidRPr="006C6324" w:rsidRDefault="00155FE1" w:rsidP="00261124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Уровнями профессионального образования являются:</w:t>
      </w:r>
    </w:p>
    <w:p w:rsidR="00155FE1" w:rsidRPr="006C6324" w:rsidRDefault="00155FE1" w:rsidP="00261124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среднее профессиональное образование;</w:t>
      </w:r>
    </w:p>
    <w:p w:rsidR="00155FE1" w:rsidRPr="006C6324" w:rsidRDefault="00155FE1" w:rsidP="00261124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высшее образование – бакалавриат;</w:t>
      </w:r>
    </w:p>
    <w:p w:rsidR="00155FE1" w:rsidRPr="006C6324" w:rsidRDefault="00155FE1" w:rsidP="00261124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высшее образование – специалитет, магистратура;</w:t>
      </w:r>
    </w:p>
    <w:p w:rsidR="00155FE1" w:rsidRPr="006C6324" w:rsidRDefault="00155FE1" w:rsidP="00261124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высшее образование – подготовка кадров высшей квалификации</w:t>
      </w:r>
      <w:r w:rsidR="00BC0A61">
        <w:rPr>
          <w:color w:val="000000"/>
          <w:sz w:val="28"/>
          <w:szCs w:val="28"/>
        </w:rPr>
        <w:t>;</w:t>
      </w:r>
    </w:p>
    <w:p w:rsidR="00155FE1" w:rsidRPr="006C6324" w:rsidRDefault="00B64E5F" w:rsidP="00261124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155FE1" w:rsidRPr="006C6324">
        <w:rPr>
          <w:color w:val="000000"/>
          <w:sz w:val="28"/>
          <w:szCs w:val="28"/>
        </w:rPr>
        <w:t>стаж работы по специальности, направлению подготовки – периоды трудовой или профессиональной служебной деятельности на должностях служащих, государственных или муниципальных должностях, должностях государственной или муниципальной службы, в течение которых применялись и совершенствовались знания, умения, навыки и компетенции, приобретенные в ходе профессионального образования.</w:t>
      </w:r>
    </w:p>
    <w:p w:rsidR="00155FE1" w:rsidRPr="006C6324" w:rsidRDefault="00155FE1" w:rsidP="00261124">
      <w:pPr>
        <w:suppressLineNumbers/>
        <w:ind w:firstLine="709"/>
        <w:jc w:val="both"/>
        <w:rPr>
          <w:color w:val="000000"/>
          <w:sz w:val="28"/>
          <w:szCs w:val="28"/>
        </w:rPr>
      </w:pPr>
    </w:p>
    <w:p w:rsidR="008137CF" w:rsidRDefault="008137CF" w:rsidP="002B1F48">
      <w:pPr>
        <w:suppressLineNumbers/>
        <w:jc w:val="both"/>
        <w:rPr>
          <w:sz w:val="28"/>
          <w:szCs w:val="28"/>
        </w:rPr>
      </w:pPr>
    </w:p>
    <w:p w:rsidR="008137CF" w:rsidRDefault="008137CF" w:rsidP="002B1F48">
      <w:pPr>
        <w:suppressLineNumbers/>
        <w:jc w:val="both"/>
        <w:rPr>
          <w:sz w:val="28"/>
          <w:szCs w:val="28"/>
        </w:rPr>
      </w:pPr>
    </w:p>
    <w:p w:rsidR="008137CF" w:rsidRDefault="008137CF" w:rsidP="002B1F48">
      <w:pPr>
        <w:suppressLineNumbers/>
        <w:jc w:val="both"/>
        <w:rPr>
          <w:sz w:val="28"/>
          <w:szCs w:val="28"/>
        </w:rPr>
      </w:pPr>
    </w:p>
    <w:p w:rsidR="008137CF" w:rsidRDefault="00854BA5" w:rsidP="008137CF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="00155FE1" w:rsidRPr="006C6324">
        <w:rPr>
          <w:sz w:val="28"/>
          <w:szCs w:val="28"/>
        </w:rPr>
        <w:t>. Квалификационные требования</w:t>
      </w:r>
      <w:r w:rsidR="008137CF">
        <w:rPr>
          <w:sz w:val="28"/>
          <w:szCs w:val="28"/>
        </w:rPr>
        <w:t xml:space="preserve"> </w:t>
      </w:r>
      <w:r w:rsidR="00155FE1" w:rsidRPr="006C6324">
        <w:rPr>
          <w:sz w:val="28"/>
          <w:szCs w:val="28"/>
        </w:rPr>
        <w:t xml:space="preserve">к уровню </w:t>
      </w:r>
    </w:p>
    <w:p w:rsidR="008137CF" w:rsidRDefault="00155FE1" w:rsidP="008137CF">
      <w:pPr>
        <w:suppressLineNumbers/>
        <w:jc w:val="center"/>
        <w:rPr>
          <w:sz w:val="28"/>
          <w:szCs w:val="28"/>
        </w:rPr>
      </w:pPr>
      <w:r w:rsidRPr="006C6324">
        <w:rPr>
          <w:sz w:val="28"/>
          <w:szCs w:val="28"/>
        </w:rPr>
        <w:t xml:space="preserve">профессионального образования, стажу </w:t>
      </w:r>
    </w:p>
    <w:p w:rsidR="008137CF" w:rsidRDefault="00155FE1" w:rsidP="008137CF">
      <w:pPr>
        <w:suppressLineNumbers/>
        <w:jc w:val="center"/>
        <w:rPr>
          <w:sz w:val="28"/>
          <w:szCs w:val="28"/>
        </w:rPr>
      </w:pPr>
      <w:r w:rsidRPr="006C6324">
        <w:rPr>
          <w:sz w:val="28"/>
          <w:szCs w:val="28"/>
        </w:rPr>
        <w:t xml:space="preserve">муниципальной </w:t>
      </w:r>
      <w:r w:rsidR="008137CF">
        <w:rPr>
          <w:sz w:val="28"/>
          <w:szCs w:val="28"/>
        </w:rPr>
        <w:t xml:space="preserve"> </w:t>
      </w:r>
      <w:r w:rsidRPr="006C6324">
        <w:rPr>
          <w:sz w:val="28"/>
          <w:szCs w:val="28"/>
        </w:rPr>
        <w:t xml:space="preserve">службы или стажу </w:t>
      </w:r>
    </w:p>
    <w:p w:rsidR="00155FE1" w:rsidRPr="006C6324" w:rsidRDefault="00155FE1" w:rsidP="008137CF">
      <w:pPr>
        <w:suppressLineNumbers/>
        <w:jc w:val="center"/>
        <w:rPr>
          <w:sz w:val="28"/>
          <w:szCs w:val="28"/>
        </w:rPr>
      </w:pPr>
      <w:r w:rsidRPr="006C6324">
        <w:rPr>
          <w:sz w:val="28"/>
          <w:szCs w:val="28"/>
        </w:rPr>
        <w:t>по специальности, направлению подготовки</w:t>
      </w:r>
    </w:p>
    <w:p w:rsidR="00155FE1" w:rsidRDefault="00155FE1" w:rsidP="002B1F48">
      <w:pPr>
        <w:suppressLineNumbers/>
        <w:jc w:val="both"/>
        <w:rPr>
          <w:sz w:val="28"/>
          <w:szCs w:val="28"/>
        </w:rPr>
      </w:pPr>
    </w:p>
    <w:p w:rsidR="008137CF" w:rsidRPr="006C6324" w:rsidRDefault="008137CF" w:rsidP="002B1F48">
      <w:pPr>
        <w:suppressLineNumbers/>
        <w:jc w:val="both"/>
        <w:rPr>
          <w:sz w:val="28"/>
          <w:szCs w:val="28"/>
        </w:rPr>
      </w:pPr>
    </w:p>
    <w:p w:rsidR="00155FE1" w:rsidRPr="006C6324" w:rsidRDefault="001D7A33" w:rsidP="001D7A33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5FE1" w:rsidRPr="006C6324">
        <w:rPr>
          <w:sz w:val="28"/>
          <w:szCs w:val="28"/>
        </w:rPr>
        <w:t>. Для замещения высших и главных должностей муниципальной службы необходимо высшее профессиональное образование, а также стаж муниципальной службы не менее трех лет или стаж работы по специальности, направлению подготовки не менее трех лет.</w:t>
      </w:r>
    </w:p>
    <w:p w:rsidR="00155FE1" w:rsidRPr="006C6324" w:rsidRDefault="00155FE1" w:rsidP="001D7A33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t>Для лиц, имеющих дипломы специалиста или магистра с отличием, в течение трех лет с даты выдачи указанных дипломов устанавливается квалификационное требование к стажу муниципальной службы или стажу работы по специальности, направлению подготовки для замещения должностей муниципальной службы главной группы не менее одного года стажа муниципальной службы или стажа работы по специальности.</w:t>
      </w:r>
    </w:p>
    <w:p w:rsidR="00155FE1" w:rsidRPr="006C6324" w:rsidRDefault="001D7A33" w:rsidP="001D7A33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5FE1" w:rsidRPr="006C6324">
        <w:rPr>
          <w:sz w:val="28"/>
          <w:szCs w:val="28"/>
        </w:rPr>
        <w:t>. Для замещения ведущих и старших должностей муниципальной службы необходимо среднее профессиональное образование и стаж работы по специальности, направлению подготовки не менее 5 лет или высшее профессиональное образование.</w:t>
      </w:r>
    </w:p>
    <w:p w:rsidR="00155FE1" w:rsidRPr="006C6324" w:rsidRDefault="001D7A33" w:rsidP="001D7A33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5FE1" w:rsidRPr="006C6324">
        <w:rPr>
          <w:sz w:val="28"/>
          <w:szCs w:val="28"/>
        </w:rPr>
        <w:t>. Для замещения младших должностей муниципальной службы необходимо среднее профессиональное образование.</w:t>
      </w:r>
    </w:p>
    <w:p w:rsidR="00155FE1" w:rsidRPr="006C6324" w:rsidRDefault="001D7A33" w:rsidP="001D7A33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5FE1" w:rsidRPr="006C6324">
        <w:rPr>
          <w:sz w:val="28"/>
          <w:szCs w:val="28"/>
        </w:rPr>
        <w:t>. Специальные профессиональные знания, необходимые для исполнения должностных обязанностей, подтверждаются документом государственного образца о высшем образовании, среднем профессиональном образовании.</w:t>
      </w:r>
    </w:p>
    <w:p w:rsidR="00155FE1" w:rsidRPr="006C6324" w:rsidRDefault="001D7A33" w:rsidP="001D7A33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55FE1" w:rsidRPr="006C6324">
        <w:rPr>
          <w:sz w:val="28"/>
          <w:szCs w:val="28"/>
        </w:rPr>
        <w:t xml:space="preserve">. Исчисление стажа муниципальной службы или стажа работы по специальности, направлению подготовки, необходимого для замещения соответствующей должности муниципальной службы, </w:t>
      </w:r>
      <w:r w:rsidR="00155FE1" w:rsidRPr="006C6324">
        <w:rPr>
          <w:color w:val="000000"/>
          <w:sz w:val="28"/>
          <w:szCs w:val="28"/>
        </w:rPr>
        <w:t>может производиться</w:t>
      </w:r>
      <w:r w:rsidR="00155FE1" w:rsidRPr="006C6324">
        <w:rPr>
          <w:sz w:val="28"/>
          <w:szCs w:val="28"/>
        </w:rPr>
        <w:t xml:space="preserve"> комиссией по установлению стажа муниципальной службы на основании документов, предусмотренных законодательством о муниципальной службе.</w:t>
      </w:r>
    </w:p>
    <w:p w:rsidR="00155FE1" w:rsidRDefault="00155FE1" w:rsidP="001D7A33">
      <w:pPr>
        <w:suppressLineNumbers/>
        <w:ind w:firstLine="709"/>
        <w:jc w:val="both"/>
        <w:rPr>
          <w:sz w:val="28"/>
          <w:szCs w:val="28"/>
        </w:rPr>
      </w:pPr>
    </w:p>
    <w:p w:rsidR="001D7A33" w:rsidRPr="006C6324" w:rsidRDefault="001D7A33" w:rsidP="001D7A33">
      <w:pPr>
        <w:suppressLineNumbers/>
        <w:ind w:firstLine="709"/>
        <w:jc w:val="both"/>
        <w:rPr>
          <w:sz w:val="28"/>
          <w:szCs w:val="28"/>
        </w:rPr>
      </w:pPr>
    </w:p>
    <w:p w:rsidR="001D7A33" w:rsidRDefault="00854BA5" w:rsidP="001D7A33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155FE1" w:rsidRPr="006C6324">
        <w:rPr>
          <w:sz w:val="28"/>
          <w:szCs w:val="28"/>
        </w:rPr>
        <w:t>. Квалификационные требования</w:t>
      </w:r>
      <w:r w:rsidR="001D7A33">
        <w:rPr>
          <w:sz w:val="28"/>
          <w:szCs w:val="28"/>
        </w:rPr>
        <w:t xml:space="preserve"> </w:t>
      </w:r>
      <w:r w:rsidR="00155FE1" w:rsidRPr="006C6324">
        <w:rPr>
          <w:sz w:val="28"/>
          <w:szCs w:val="28"/>
        </w:rPr>
        <w:t>к знаниям</w:t>
      </w:r>
    </w:p>
    <w:p w:rsidR="001D7A33" w:rsidRDefault="00155FE1" w:rsidP="001D7A33">
      <w:pPr>
        <w:suppressLineNumbers/>
        <w:jc w:val="center"/>
        <w:rPr>
          <w:sz w:val="28"/>
          <w:szCs w:val="28"/>
        </w:rPr>
      </w:pPr>
      <w:r w:rsidRPr="006C6324">
        <w:rPr>
          <w:sz w:val="28"/>
          <w:szCs w:val="28"/>
        </w:rPr>
        <w:t>и умениям, необходимым для исполнения</w:t>
      </w:r>
    </w:p>
    <w:p w:rsidR="00155FE1" w:rsidRPr="006C6324" w:rsidRDefault="00155FE1" w:rsidP="001D7A33">
      <w:pPr>
        <w:suppressLineNumbers/>
        <w:jc w:val="center"/>
        <w:rPr>
          <w:sz w:val="28"/>
          <w:szCs w:val="28"/>
        </w:rPr>
      </w:pPr>
      <w:r w:rsidRPr="006C6324">
        <w:rPr>
          <w:sz w:val="28"/>
          <w:szCs w:val="28"/>
        </w:rPr>
        <w:t>должностных обязанностей</w:t>
      </w:r>
    </w:p>
    <w:p w:rsidR="00155FE1" w:rsidRDefault="00155FE1" w:rsidP="002B1F48">
      <w:pPr>
        <w:suppressLineNumbers/>
        <w:jc w:val="both"/>
        <w:rPr>
          <w:sz w:val="28"/>
          <w:szCs w:val="28"/>
        </w:rPr>
      </w:pPr>
    </w:p>
    <w:p w:rsidR="001D7A33" w:rsidRPr="006C6324" w:rsidRDefault="001D7A33" w:rsidP="002B1F48">
      <w:pPr>
        <w:suppressLineNumbers/>
        <w:jc w:val="both"/>
        <w:rPr>
          <w:sz w:val="28"/>
          <w:szCs w:val="28"/>
        </w:rPr>
      </w:pPr>
    </w:p>
    <w:p w:rsidR="00155FE1" w:rsidRPr="006C6324" w:rsidRDefault="00FB49D3" w:rsidP="00FB49D3">
      <w:pPr>
        <w:suppressLineNumbers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55FE1" w:rsidRPr="006C6324">
        <w:rPr>
          <w:sz w:val="28"/>
          <w:szCs w:val="28"/>
        </w:rPr>
        <w:t>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деятельности муниципального служащего его должностной инструкцией.</w:t>
      </w:r>
    </w:p>
    <w:p w:rsidR="00155FE1" w:rsidRPr="006C6324" w:rsidRDefault="00C94FEE" w:rsidP="00FB49D3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5FE1" w:rsidRPr="006C6324">
        <w:rPr>
          <w:sz w:val="28"/>
          <w:szCs w:val="28"/>
        </w:rPr>
        <w:t>2. Квалификационные требования к знаниям и умениям</w:t>
      </w:r>
      <w:r w:rsidR="00155FE1" w:rsidRPr="006C6324">
        <w:rPr>
          <w:color w:val="FF0000"/>
          <w:sz w:val="28"/>
          <w:szCs w:val="28"/>
        </w:rPr>
        <w:t xml:space="preserve"> </w:t>
      </w:r>
      <w:r w:rsidR="00155FE1" w:rsidRPr="006C6324">
        <w:rPr>
          <w:sz w:val="28"/>
          <w:szCs w:val="28"/>
        </w:rPr>
        <w:t>подразделяются на базовые и функциональные.</w:t>
      </w:r>
    </w:p>
    <w:p w:rsidR="00155FE1" w:rsidRPr="006C6324" w:rsidRDefault="00155FE1" w:rsidP="00FB49D3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lastRenderedPageBreak/>
        <w:t>Базовые квалификационные требования – требования для замещения должности муниципальной службы вне зависимости от области и вида деятельности.</w:t>
      </w:r>
    </w:p>
    <w:p w:rsidR="00155FE1" w:rsidRPr="006C6324" w:rsidRDefault="00155FE1" w:rsidP="00FB49D3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t>Функциональные квалификационные требования – требования к знаниям и умениям в зависимости от функциональных обязанностей, реализуемых в рамках области и вида деятельности.</w:t>
      </w:r>
    </w:p>
    <w:p w:rsidR="00155FE1" w:rsidRPr="006C6324" w:rsidRDefault="00C94FEE" w:rsidP="00FB49D3">
      <w:pPr>
        <w:suppressLineNumbers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55FE1" w:rsidRPr="006C6324">
        <w:rPr>
          <w:sz w:val="28"/>
          <w:szCs w:val="28"/>
        </w:rPr>
        <w:t xml:space="preserve">3. </w:t>
      </w:r>
      <w:r w:rsidR="00155FE1" w:rsidRPr="006C6324">
        <w:rPr>
          <w:color w:val="000000"/>
          <w:sz w:val="28"/>
          <w:szCs w:val="28"/>
        </w:rPr>
        <w:t>Для высших должностей муници</w:t>
      </w:r>
      <w:r>
        <w:rPr>
          <w:color w:val="000000"/>
          <w:sz w:val="28"/>
          <w:szCs w:val="28"/>
        </w:rPr>
        <w:t xml:space="preserve">пальной службы устанавливаются </w:t>
      </w:r>
      <w:r w:rsidRPr="006C6324">
        <w:rPr>
          <w:color w:val="000000"/>
          <w:sz w:val="28"/>
          <w:szCs w:val="28"/>
        </w:rPr>
        <w:t xml:space="preserve">базовые </w:t>
      </w:r>
      <w:r w:rsidR="00155FE1" w:rsidRPr="006C6324">
        <w:rPr>
          <w:color w:val="000000"/>
          <w:sz w:val="28"/>
          <w:szCs w:val="28"/>
        </w:rPr>
        <w:t>квалификационные требования:</w:t>
      </w:r>
    </w:p>
    <w:p w:rsidR="00155FE1" w:rsidRPr="006C6324" w:rsidRDefault="00C94FEE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55FE1" w:rsidRPr="006C6324">
        <w:rPr>
          <w:color w:val="000000"/>
          <w:sz w:val="28"/>
          <w:szCs w:val="28"/>
        </w:rPr>
        <w:t>) знание государственного языка Российской Федерации (русского языка):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владение навыками применения правил орфографии и пунктуации;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155FE1" w:rsidRPr="006C6324" w:rsidRDefault="00C94FEE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55FE1" w:rsidRPr="006C6324">
        <w:rPr>
          <w:color w:val="000000"/>
          <w:sz w:val="28"/>
          <w:szCs w:val="28"/>
        </w:rPr>
        <w:t>) правовые знания нормативных правовых актов: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Конституции Российской Федерации;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Федерального закона от 06.10.2003 </w:t>
      </w:r>
      <w:r w:rsidR="00C94FEE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Федерального закона от 02.03.2007 </w:t>
      </w:r>
      <w:r w:rsidR="00C94FEE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25-ФЗ «О муниципальной службе в Российской Федерации»;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Федерального закона от 30.12.2001 </w:t>
      </w:r>
      <w:r w:rsidR="00C94FEE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197-ФЗ «Трудовой кодекс Российской Федерации»;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Федерального закона от 25.12.2008 </w:t>
      </w:r>
      <w:r w:rsidR="00C94FEE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273-ФЗ «О противодействии коррупции»;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Закона Челябинской области от 25.05.2006 </w:t>
      </w:r>
      <w:r w:rsidR="00C94FEE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 xml:space="preserve">№ 22-ЗО </w:t>
      </w:r>
      <w:r w:rsidR="00C94FEE">
        <w:rPr>
          <w:color w:val="000000"/>
          <w:sz w:val="28"/>
          <w:szCs w:val="28"/>
        </w:rPr>
        <w:t xml:space="preserve">                       </w:t>
      </w:r>
      <w:r w:rsidRPr="006C6324">
        <w:rPr>
          <w:color w:val="000000"/>
          <w:sz w:val="28"/>
          <w:szCs w:val="28"/>
        </w:rPr>
        <w:t>«Устав (Основной Закон) Челябинской области»;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Закона Челябинской области от 30.05.2007 </w:t>
      </w:r>
      <w:r w:rsidR="00C94FEE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 xml:space="preserve">№ 144-ЗО </w:t>
      </w:r>
      <w:r w:rsidR="00C94FEE">
        <w:rPr>
          <w:color w:val="000000"/>
          <w:sz w:val="28"/>
          <w:szCs w:val="28"/>
        </w:rPr>
        <w:t xml:space="preserve">                        </w:t>
      </w:r>
      <w:r w:rsidRPr="006C6324">
        <w:rPr>
          <w:color w:val="000000"/>
          <w:sz w:val="28"/>
          <w:szCs w:val="28"/>
        </w:rPr>
        <w:t>«О регулировании муниципальной службы в Челябинской области»;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Закона Челябинской области от 28.06.2007 </w:t>
      </w:r>
      <w:r w:rsidR="00C94FEE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153-ЗО «О Реестре должностей муниципальной службы в Челябинской области»;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Закона Челябинской области от 29.01.2009 </w:t>
      </w:r>
      <w:r w:rsidR="00C94FEE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353-ЗО                                             «О противодействии коррупции в Челябинской области»;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Устава Карталинского муниципального района Челябинской области;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иных нормативных правовых актов, регулирующих сферу деятельности по соответствующей должности;</w:t>
      </w:r>
    </w:p>
    <w:p w:rsidR="00155FE1" w:rsidRPr="006C6324" w:rsidRDefault="007A19EF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5FE1" w:rsidRPr="006C6324">
        <w:rPr>
          <w:color w:val="000000"/>
          <w:sz w:val="28"/>
          <w:szCs w:val="28"/>
        </w:rPr>
        <w:t>) знание 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методов разработки и контроля хода выполнения региональных и муниципальных социальных программ, методов, правил и практики формирования и исполнения бюджетов всех уровней, основ социологии и психологии</w:t>
      </w:r>
      <w:r>
        <w:rPr>
          <w:color w:val="000000"/>
          <w:sz w:val="28"/>
          <w:szCs w:val="28"/>
        </w:rPr>
        <w:t>;</w:t>
      </w:r>
    </w:p>
    <w:p w:rsidR="00155FE1" w:rsidRPr="006C6324" w:rsidRDefault="007A19EF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FE1" w:rsidRPr="006C6324">
        <w:rPr>
          <w:color w:val="000000"/>
          <w:sz w:val="28"/>
          <w:szCs w:val="28"/>
        </w:rPr>
        <w:t>) знание основ делопроизводства и документооборота: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lastRenderedPageBreak/>
        <w:t>Федеральный закон от 02.05.2006 № 59-ФЗ «О порядке рассмотрения обращений граждан»;</w:t>
      </w:r>
    </w:p>
    <w:p w:rsidR="00155FE1" w:rsidRPr="006C6324" w:rsidRDefault="007A19EF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5FE1" w:rsidRPr="006C6324">
        <w:rPr>
          <w:color w:val="000000"/>
          <w:sz w:val="28"/>
          <w:szCs w:val="28"/>
        </w:rPr>
        <w:t>) навыки руководства комплексными коллективами, координации их работы, опыта взаимодействия со средствами массовой информации, общественными организациями;</w:t>
      </w:r>
    </w:p>
    <w:p w:rsidR="00155FE1" w:rsidRPr="006C6324" w:rsidRDefault="007A19EF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55FE1" w:rsidRPr="006C6324">
        <w:rPr>
          <w:color w:val="000000"/>
          <w:sz w:val="28"/>
          <w:szCs w:val="28"/>
        </w:rPr>
        <w:t>) знания и навыки в области информационно-коммуникационных технологий: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общие знания и навыки применения персонального компьютера и офисной оргтехники, работы с внутренними и периферийными устройствами компьютера, включая аппаратное и программное обеспечение, устройства хранения данных, вопросы безопасности и защиты данных, знание основ обеспечения охраны здоровья во время работы с персональным компьютером;</w:t>
      </w:r>
    </w:p>
    <w:p w:rsidR="00155FE1" w:rsidRPr="006C6324" w:rsidRDefault="007A19EF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55FE1" w:rsidRPr="006C6324">
        <w:rPr>
          <w:color w:val="000000"/>
          <w:sz w:val="28"/>
          <w:szCs w:val="28"/>
        </w:rPr>
        <w:t>) наличие профессиональных и личностных качеств: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умения принятия и реализации управленческих решений, организации и обеспечения выполнения поставленных задач, квалифицированного планирования работы и рабочего времени;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хорошая адаптация к новой ситуации, умение применять новые подходы в решении поставленных задач;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способность предлагать новые идеи, направленные на развитие новых или улучшение существующих процессов, методов, систем;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навыки публичного выступления, ведения деловых переговоров, проведения встреч и общения с гражданами, представителями организаций с учетом норм делового общения;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владение конструктивной критикой, навыками мотивации, формулирования рекомендаций и профессионального развития подчиненных;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владение приемами управления межличностными отношениями, недопущения конфликтов в коллективе, разрешения конфликтных ситуаций;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самоконтроль, адекватность самооценки, стремление к постоянному повышению квалификации;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творческий подход, гибкость в пои</w:t>
      </w:r>
      <w:r w:rsidR="007A19EF">
        <w:rPr>
          <w:color w:val="000000"/>
          <w:sz w:val="28"/>
          <w:szCs w:val="28"/>
        </w:rPr>
        <w:t>ске решения нестандартных задач.</w:t>
      </w:r>
    </w:p>
    <w:p w:rsidR="00155FE1" w:rsidRPr="006C6324" w:rsidRDefault="00C21109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155FE1" w:rsidRPr="006C6324">
        <w:rPr>
          <w:color w:val="000000"/>
          <w:sz w:val="28"/>
          <w:szCs w:val="28"/>
        </w:rPr>
        <w:t>. Функциональные квалификационные требования</w:t>
      </w:r>
      <w:r w:rsidRPr="00C21109">
        <w:rPr>
          <w:color w:val="000000"/>
          <w:sz w:val="28"/>
          <w:szCs w:val="28"/>
        </w:rPr>
        <w:t xml:space="preserve"> </w:t>
      </w:r>
      <w:r w:rsidRPr="006C6324">
        <w:rPr>
          <w:color w:val="000000"/>
          <w:sz w:val="28"/>
          <w:szCs w:val="28"/>
        </w:rPr>
        <w:t>для высших должностей муници</w:t>
      </w:r>
      <w:r>
        <w:rPr>
          <w:color w:val="000000"/>
          <w:sz w:val="28"/>
          <w:szCs w:val="28"/>
        </w:rPr>
        <w:t>пальной службы</w:t>
      </w:r>
      <w:r w:rsidR="00155FE1" w:rsidRPr="006C6324">
        <w:rPr>
          <w:color w:val="000000"/>
          <w:sz w:val="28"/>
          <w:szCs w:val="28"/>
        </w:rPr>
        <w:t>:</w:t>
      </w:r>
    </w:p>
    <w:p w:rsidR="00155FE1" w:rsidRPr="006C6324" w:rsidRDefault="00C21109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55FE1" w:rsidRPr="006C6324">
        <w:rPr>
          <w:color w:val="000000"/>
          <w:sz w:val="28"/>
          <w:szCs w:val="28"/>
        </w:rPr>
        <w:t>) знание отраслевого законодательства, необходимого для реализации должностных обязанностей: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lastRenderedPageBreak/>
        <w:t>Государственная программа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обеспечения»;</w:t>
      </w:r>
    </w:p>
    <w:p w:rsidR="00155FE1" w:rsidRPr="006C6324" w:rsidRDefault="00C21109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55FE1" w:rsidRPr="006C6324">
        <w:rPr>
          <w:color w:val="000000"/>
          <w:sz w:val="28"/>
          <w:szCs w:val="28"/>
        </w:rPr>
        <w:t>) профессиональные знания и навыки: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знания в области управления персоналом, методов и инструментов оценки персонала, методов нормирования труда и расчета необходимой численности, теории мотивации и видов стимулирования, оптимизации системы оплаты труда на муниципальной службе;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умение определять стратегические цели, задачи и виды оценки персонала в соответствии со стратегическими планами организации, разрабатывать критерии оценки эффективности и результативности деятельности на муниципальной службе, разрабатывать и внедрять политику мотивации персонала, оплаты труда по результату;</w:t>
      </w:r>
    </w:p>
    <w:p w:rsidR="00155FE1" w:rsidRPr="006C6324" w:rsidRDefault="00155FE1" w:rsidP="00FB49D3">
      <w:pPr>
        <w:suppressLineNumbers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знания в области разработки методологии применения технологий управления по целям и результатам, применения методов планирования, контроля и повышения эффективности бюджетных расходов.</w:t>
      </w:r>
    </w:p>
    <w:p w:rsidR="00155FE1" w:rsidRPr="006C6324" w:rsidRDefault="00BA409C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155FE1" w:rsidRPr="006C6324">
        <w:rPr>
          <w:color w:val="000000"/>
          <w:sz w:val="28"/>
          <w:szCs w:val="28"/>
        </w:rPr>
        <w:t>. Для главных и ведущих должностей муниципальной службы устанавливаются базовые квалификационные требования:</w:t>
      </w:r>
    </w:p>
    <w:p w:rsidR="00155FE1" w:rsidRPr="006C6324" w:rsidRDefault="00BA409C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55FE1" w:rsidRPr="006C6324">
        <w:rPr>
          <w:color w:val="000000"/>
          <w:sz w:val="28"/>
          <w:szCs w:val="28"/>
        </w:rPr>
        <w:t>) знание государственного языка Российской Федерации (русского языка):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владение навыками применения правил орфографии и пунктуации;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155FE1" w:rsidRPr="006C6324" w:rsidRDefault="00BA409C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55FE1" w:rsidRPr="006C6324">
        <w:rPr>
          <w:color w:val="000000"/>
          <w:sz w:val="28"/>
          <w:szCs w:val="28"/>
        </w:rPr>
        <w:t>) правовые знания нормативных правовых актов: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Конституции Российской Федерации;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Федерального закона от 06.10.2003 </w:t>
      </w:r>
      <w:r w:rsidR="00BA409C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Федерального закона от 02.03.2007 </w:t>
      </w:r>
      <w:r w:rsidR="00BA409C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25-ФЗ «О муниципальной службе в Российской Федерации»;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Федерального закона от 30.12.2001 </w:t>
      </w:r>
      <w:r w:rsidR="00BA409C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197-ФЗ «Трудовой кодекс Российской Федерации»;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Федерального закона от 25.12.2008 </w:t>
      </w:r>
      <w:r w:rsidR="00BA409C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273-ФЗ «О противодействии коррупции»;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Закона Челябинской области от 25.05.2006 </w:t>
      </w:r>
      <w:r w:rsidR="00BA409C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22-ЗО «Устав (Основной Закон) Челябинской области»;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Закона Челябинской области от 30.05.2007 </w:t>
      </w:r>
      <w:r w:rsidR="00BA409C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 xml:space="preserve">№ 144-ЗО </w:t>
      </w:r>
      <w:r w:rsidR="00BA409C">
        <w:rPr>
          <w:color w:val="000000"/>
          <w:sz w:val="28"/>
          <w:szCs w:val="28"/>
        </w:rPr>
        <w:t xml:space="preserve">                          </w:t>
      </w:r>
      <w:r w:rsidRPr="006C6324">
        <w:rPr>
          <w:color w:val="000000"/>
          <w:sz w:val="28"/>
          <w:szCs w:val="28"/>
        </w:rPr>
        <w:t>«О регулировании муниципальной службы в Челябинской области»;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Закона Челябинской области от 28.06.2007 </w:t>
      </w:r>
      <w:r w:rsidR="00BA409C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153-ЗО «О Реестре должностей муниципальной службы в Челябинской области»;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Закона Челябинской области от 29.01.2009 </w:t>
      </w:r>
      <w:r w:rsidR="00BA409C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353-ЗО                                                 «О противодействии коррупции в Челябинской области»;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Устава Карталинского муниципального Челябинской области;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lastRenderedPageBreak/>
        <w:t>иных нормативных правовых актов, регулирующих сферу деятельности по соответствующей должности;</w:t>
      </w:r>
    </w:p>
    <w:p w:rsidR="00155FE1" w:rsidRPr="006C6324" w:rsidRDefault="00BA409C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5FE1" w:rsidRPr="006C6324">
        <w:rPr>
          <w:color w:val="000000"/>
          <w:sz w:val="28"/>
          <w:szCs w:val="28"/>
        </w:rPr>
        <w:t>) знание 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методов разработки и контроля хода выполнения региональных и муниципальных социальных программ, методов, правил и практики формирования и исполнения бюджетов всех уровней, основ социологии и психологии;</w:t>
      </w:r>
    </w:p>
    <w:p w:rsidR="00155FE1" w:rsidRPr="006C6324" w:rsidRDefault="00BA409C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FE1" w:rsidRPr="006C6324">
        <w:rPr>
          <w:color w:val="000000"/>
          <w:sz w:val="28"/>
          <w:szCs w:val="28"/>
        </w:rPr>
        <w:t>) знание основ делопроизводства и документооборота: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Федеральный закон от 02.05.2006 № 59-ФЗ «О порядке рассмотрения обращений граждан»;</w:t>
      </w:r>
    </w:p>
    <w:p w:rsidR="00155FE1" w:rsidRPr="006C6324" w:rsidRDefault="00226C37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5FE1" w:rsidRPr="006C6324">
        <w:rPr>
          <w:color w:val="000000"/>
          <w:sz w:val="28"/>
          <w:szCs w:val="28"/>
        </w:rPr>
        <w:t>) навыки руководства комплексными коллективами, координации их работы, опыта взаимодействия со средствами массовой информации, общественными организациями;</w:t>
      </w:r>
    </w:p>
    <w:p w:rsidR="00155FE1" w:rsidRPr="006C6324" w:rsidRDefault="00226C37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55FE1" w:rsidRPr="006C6324">
        <w:rPr>
          <w:color w:val="000000"/>
          <w:sz w:val="28"/>
          <w:szCs w:val="28"/>
        </w:rPr>
        <w:t>) знания и навыки в области информационно-коммуникационных технологий: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общие знания и навыки применения персонального компьютера и офисной оргтехники, работы с внутренними и периферийными устройствами компьютера, включая аппаратное и программное обеспечение, устройства хранения данных, вопросы безопасности и защиты данных, знание основ обеспечения охраны здоровья во время работы с персональным компьютером;</w:t>
      </w:r>
    </w:p>
    <w:p w:rsidR="00155FE1" w:rsidRPr="006C6324" w:rsidRDefault="00226C37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55FE1" w:rsidRPr="006C6324">
        <w:rPr>
          <w:color w:val="000000"/>
          <w:sz w:val="28"/>
          <w:szCs w:val="28"/>
        </w:rPr>
        <w:t>) наличие профессиональных и личностных качеств: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умения принятия и реализации управленческих решений, организации и обеспечения выполнения поставленных задач, квалифицированного планирования работы и рабочего времени;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хорошая адаптация к новой ситуации, умение применять новые подходы в решении поставленных задач;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способность предлагать новые идеи, направленные на развитие новых или улучшение существующих процессов, методов, систем;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навыки публичного выступления, ведения деловых переговоров, проведения встреч и общения с гражданами, представителями организаций с учетом норм делового общения;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владение конструктивной критикой, навыками мотивации, формулирования рекомендаций и профессионального развития подчиненных;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владение приемами управления межличностными отношениями, недопущения конфликтов в коллективе, разрешения конфликтных ситуаций;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самоконтроль, адекватность самооценки, стремление к постоянному повышению квалификации;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творческий подход, гибкость в поиске решения нестандартных задач.</w:t>
      </w:r>
    </w:p>
    <w:p w:rsidR="00155FE1" w:rsidRPr="006C6324" w:rsidRDefault="002A1A87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155FE1" w:rsidRPr="006C6324">
        <w:rPr>
          <w:color w:val="000000"/>
          <w:sz w:val="28"/>
          <w:szCs w:val="28"/>
        </w:rPr>
        <w:t>. Для старших должностей муниципальной службы устанавливаются базовые квалификационные требования:</w:t>
      </w:r>
    </w:p>
    <w:p w:rsidR="00155FE1" w:rsidRPr="006C6324" w:rsidRDefault="002A1A87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155FE1" w:rsidRPr="006C6324">
        <w:rPr>
          <w:color w:val="000000"/>
          <w:sz w:val="28"/>
          <w:szCs w:val="28"/>
        </w:rPr>
        <w:t>) знание государственного языка Российской Федерации (русского языка):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владение навыками применения правил орфографии и пунктуации;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155FE1" w:rsidRPr="006C6324" w:rsidRDefault="001E222E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55FE1" w:rsidRPr="006C6324">
        <w:rPr>
          <w:color w:val="000000"/>
          <w:sz w:val="28"/>
          <w:szCs w:val="28"/>
        </w:rPr>
        <w:t>) правовые знания нормативных правовых актов: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Конституции Российской Федерации;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Федерального закона от 06.10.2003 </w:t>
      </w:r>
      <w:r w:rsidR="001E222E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Федерального закона от 02.03.2007 </w:t>
      </w:r>
      <w:r w:rsidR="001E222E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25-ФЗ «О муниципальной службе в Российской Федерации»;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Федерального закона от 30.12.2001 </w:t>
      </w:r>
      <w:r w:rsidR="001E222E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197-ФЗ «Трудовой кодекс Российской Федерации»;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Федерального закона от 25.12.2008 </w:t>
      </w:r>
      <w:r w:rsidR="001E222E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273-ФЗ «О противодействии коррупции»;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Закона Челябинской области от 25.05.2006 </w:t>
      </w:r>
      <w:r w:rsidR="001E222E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22-ЗО «Устав (Основной Закон) Челябинской области»;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Закона Челябинской области от 30.05.2007 </w:t>
      </w:r>
      <w:r w:rsidR="001E222E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 xml:space="preserve">№ 144-ЗО </w:t>
      </w:r>
      <w:r w:rsidR="001E222E">
        <w:rPr>
          <w:color w:val="000000"/>
          <w:sz w:val="28"/>
          <w:szCs w:val="28"/>
        </w:rPr>
        <w:t xml:space="preserve">                         </w:t>
      </w:r>
      <w:r w:rsidRPr="006C6324">
        <w:rPr>
          <w:color w:val="000000"/>
          <w:sz w:val="28"/>
          <w:szCs w:val="28"/>
        </w:rPr>
        <w:t>«О регулировании муниципальной службы в Челябинской области»;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Закона Челябинской области от 28.06.2007 </w:t>
      </w:r>
      <w:r w:rsidR="001E222E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153-ЗО «О Реестре должностей муниципальной службы в Челябинской области»;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Закона Челябинской области от 29.01.2009 </w:t>
      </w:r>
      <w:r w:rsidR="001E222E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353-ЗО                                              «О противодействии коррупции в Челябинской области»;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Устава Карталинского муниципального района Челябинской области;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иных нормативных правовых актов, регулирующих сферу деятельности по соответствующей должности;</w:t>
      </w:r>
    </w:p>
    <w:p w:rsidR="00155FE1" w:rsidRPr="006C6324" w:rsidRDefault="001E222E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5FE1" w:rsidRPr="006C6324">
        <w:rPr>
          <w:color w:val="000000"/>
          <w:sz w:val="28"/>
          <w:szCs w:val="28"/>
        </w:rPr>
        <w:t>) знание основ экономики и организации труда;</w:t>
      </w:r>
    </w:p>
    <w:p w:rsidR="00155FE1" w:rsidRPr="006C6324" w:rsidRDefault="001E222E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FE1" w:rsidRPr="006C6324">
        <w:rPr>
          <w:color w:val="000000"/>
          <w:sz w:val="28"/>
          <w:szCs w:val="28"/>
        </w:rPr>
        <w:t>) знание основ делопроизводства и документооборота: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Федеральный закон от 02.05.2006 № 59-ФЗ «О порядке рассмотрения обращений граждан»;</w:t>
      </w:r>
    </w:p>
    <w:p w:rsidR="00155FE1" w:rsidRPr="006C6324" w:rsidRDefault="001E222E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5FE1" w:rsidRPr="006C6324">
        <w:rPr>
          <w:color w:val="000000"/>
          <w:sz w:val="28"/>
          <w:szCs w:val="28"/>
        </w:rPr>
        <w:t>) знание правил делового этикета;</w:t>
      </w:r>
    </w:p>
    <w:p w:rsidR="00155FE1" w:rsidRPr="006C6324" w:rsidRDefault="001E222E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55FE1" w:rsidRPr="006C6324">
        <w:rPr>
          <w:color w:val="000000"/>
          <w:sz w:val="28"/>
          <w:szCs w:val="28"/>
        </w:rPr>
        <w:t>) навыки разработки проектов правовых актов, аналитических материалов, подготовки проектов и практической реализации управленческих решений, оценки их эффективности и целесообразности, методического руководства творческими группами специалистов;</w:t>
      </w:r>
    </w:p>
    <w:p w:rsidR="00155FE1" w:rsidRPr="006C6324" w:rsidRDefault="001E222E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55FE1" w:rsidRPr="006C6324">
        <w:rPr>
          <w:color w:val="000000"/>
          <w:sz w:val="28"/>
          <w:szCs w:val="28"/>
        </w:rPr>
        <w:t>) знания и навыки в области информационно-коммуникационных технологий: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умение пользоваться персональным компьютером и другой организационной техникой.</w:t>
      </w:r>
    </w:p>
    <w:p w:rsidR="00155FE1" w:rsidRPr="006C6324" w:rsidRDefault="008041FB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155FE1" w:rsidRPr="006C6324">
        <w:rPr>
          <w:color w:val="000000"/>
          <w:sz w:val="28"/>
          <w:szCs w:val="28"/>
        </w:rPr>
        <w:t>. Для младших должностей муниципальной службы устанавливаются базовые квалификационные требования:</w:t>
      </w:r>
    </w:p>
    <w:p w:rsidR="00155FE1" w:rsidRPr="006C6324" w:rsidRDefault="008041FB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55FE1" w:rsidRPr="006C6324">
        <w:rPr>
          <w:color w:val="000000"/>
          <w:sz w:val="28"/>
          <w:szCs w:val="28"/>
        </w:rPr>
        <w:t>) знание государственного языка Российской Федерации (русского языка):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lastRenderedPageBreak/>
        <w:t>владение навыками применения правил орфографии и пунктуации;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155FE1" w:rsidRPr="006C6324" w:rsidRDefault="008041FB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55FE1" w:rsidRPr="006C6324">
        <w:rPr>
          <w:color w:val="000000"/>
          <w:sz w:val="28"/>
          <w:szCs w:val="28"/>
        </w:rPr>
        <w:t>) правовые знания нормативных правовых актов: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Конституции Российской Федерации;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Федерального закона от 02.03.2007 </w:t>
      </w:r>
      <w:r w:rsidR="008041FB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25-ФЗ «О муниципальной службе в Российской Федерации»;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Федерального закона от 30.12.2001 </w:t>
      </w:r>
      <w:r w:rsidR="008041FB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197-ФЗ «Трудовой кодекс Российской Федерации»;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Федерального закона от 25.12.2008 </w:t>
      </w:r>
      <w:r w:rsidR="008041FB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273-ФЗ «О противодействии коррупции»;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 xml:space="preserve">Закона Челябинской области от 25.05.2006 </w:t>
      </w:r>
      <w:r w:rsidR="008041FB">
        <w:rPr>
          <w:color w:val="000000"/>
          <w:sz w:val="28"/>
          <w:szCs w:val="28"/>
        </w:rPr>
        <w:t xml:space="preserve">года </w:t>
      </w:r>
      <w:r w:rsidRPr="006C6324">
        <w:rPr>
          <w:color w:val="000000"/>
          <w:sz w:val="28"/>
          <w:szCs w:val="28"/>
        </w:rPr>
        <w:t>№ 22-ЗО «Устав (Основной Закон) Челябинской области»;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Устава Карталинского муниципального района Челябинской области;</w:t>
      </w:r>
    </w:p>
    <w:p w:rsidR="00155FE1" w:rsidRPr="006C6324" w:rsidRDefault="00155FE1" w:rsidP="00FB49D3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6C6324">
        <w:rPr>
          <w:color w:val="000000"/>
          <w:sz w:val="28"/>
          <w:szCs w:val="28"/>
        </w:rPr>
        <w:t>иных нормативных правовых актов применительно к должностным обязанностям по соответствующей должности, инструктивно-методических материалов по делопроизводству; навыки самостоятельного поиска и обработки информации, необходимой и достаточной для выполнения порученных работ, аналитической деятельности при выборе способов решения поставленных задач, самоорганизации профессиональной деятельности; умение пользоваться персональным компьютером и другой организационной техникой.</w:t>
      </w:r>
    </w:p>
    <w:p w:rsidR="00155FE1" w:rsidRDefault="00155FE1" w:rsidP="002B1F48">
      <w:pPr>
        <w:suppressLineNumbers/>
        <w:jc w:val="both"/>
        <w:rPr>
          <w:sz w:val="28"/>
          <w:szCs w:val="28"/>
        </w:rPr>
      </w:pPr>
    </w:p>
    <w:p w:rsidR="007B7F7F" w:rsidRPr="006C6324" w:rsidRDefault="007B7F7F" w:rsidP="002B1F48">
      <w:pPr>
        <w:suppressLineNumbers/>
        <w:jc w:val="both"/>
        <w:rPr>
          <w:sz w:val="28"/>
          <w:szCs w:val="28"/>
        </w:rPr>
      </w:pPr>
    </w:p>
    <w:p w:rsidR="007B7F7F" w:rsidRDefault="00854BA5" w:rsidP="007B7F7F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155FE1" w:rsidRPr="006C6324">
        <w:rPr>
          <w:sz w:val="28"/>
          <w:szCs w:val="28"/>
        </w:rPr>
        <w:t xml:space="preserve">. Требования к направлениям подготовки </w:t>
      </w:r>
    </w:p>
    <w:p w:rsidR="00155FE1" w:rsidRDefault="00155FE1" w:rsidP="007B7F7F">
      <w:pPr>
        <w:suppressLineNumbers/>
        <w:jc w:val="center"/>
        <w:rPr>
          <w:sz w:val="28"/>
          <w:szCs w:val="28"/>
        </w:rPr>
      </w:pPr>
      <w:r w:rsidRPr="006C6324">
        <w:rPr>
          <w:sz w:val="28"/>
          <w:szCs w:val="28"/>
        </w:rPr>
        <w:t>(специальностям) профессионального образования</w:t>
      </w:r>
    </w:p>
    <w:p w:rsidR="007B7F7F" w:rsidRDefault="007B7F7F" w:rsidP="007B7F7F">
      <w:pPr>
        <w:suppressLineNumbers/>
        <w:jc w:val="center"/>
        <w:rPr>
          <w:sz w:val="28"/>
          <w:szCs w:val="28"/>
        </w:rPr>
      </w:pPr>
    </w:p>
    <w:p w:rsidR="007B7F7F" w:rsidRDefault="007B7F7F" w:rsidP="007B7F7F">
      <w:pPr>
        <w:suppressLineNumbers/>
        <w:jc w:val="center"/>
        <w:rPr>
          <w:sz w:val="28"/>
          <w:szCs w:val="28"/>
        </w:rPr>
      </w:pPr>
    </w:p>
    <w:p w:rsidR="007B7F7F" w:rsidRDefault="007B7F7F" w:rsidP="007B7F7F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6C6324">
        <w:rPr>
          <w:sz w:val="28"/>
          <w:szCs w:val="28"/>
        </w:rPr>
        <w:t>Требования к направлениям подготовки (специальностям) профессионального образования</w:t>
      </w:r>
      <w:r>
        <w:rPr>
          <w:sz w:val="28"/>
          <w:szCs w:val="28"/>
        </w:rPr>
        <w:t xml:space="preserve"> указаны в таблице 1.</w:t>
      </w:r>
    </w:p>
    <w:p w:rsidR="00155FE1" w:rsidRPr="006C6324" w:rsidRDefault="007B7F7F" w:rsidP="007B7F7F">
      <w:pPr>
        <w:suppressLineNumber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301"/>
        <w:gridCol w:w="5494"/>
      </w:tblGrid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№</w:t>
            </w:r>
          </w:p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п/п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Наименование отраслевых органов администрации, структурных подразделений администрации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Направление подготовки (специальность) профессионального образования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991B62" w:rsidRDefault="00155FE1" w:rsidP="00991B62">
            <w:pPr>
              <w:pStyle w:val="aa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991B62" w:rsidP="007B7F7F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</w:t>
            </w:r>
            <w:r w:rsidR="007B7F7F">
              <w:rPr>
                <w:sz w:val="28"/>
                <w:szCs w:val="28"/>
              </w:rPr>
              <w:t>главы</w:t>
            </w:r>
            <w:r w:rsidR="00155FE1" w:rsidRPr="007B7F7F">
              <w:rPr>
                <w:sz w:val="28"/>
                <w:szCs w:val="28"/>
              </w:rPr>
              <w:t>, руководитель аппарата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Юриспруденция</w:t>
            </w:r>
          </w:p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Финансы и кредит</w:t>
            </w:r>
          </w:p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Менеджмент организации</w:t>
            </w:r>
          </w:p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lastRenderedPageBreak/>
              <w:t>Экономическая теория</w:t>
            </w:r>
          </w:p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Социальная работа</w:t>
            </w:r>
          </w:p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Социология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Городское строительство и хозяйство</w:t>
            </w:r>
          </w:p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Сельское хозяйство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991B62" w:rsidRDefault="00155FE1" w:rsidP="00991B62">
            <w:pPr>
              <w:pStyle w:val="aa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991B62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 xml:space="preserve">отдел </w:t>
            </w:r>
            <w:r w:rsidR="00155FE1" w:rsidRPr="007B7F7F">
              <w:rPr>
                <w:sz w:val="28"/>
                <w:szCs w:val="28"/>
              </w:rPr>
              <w:t>по экономике и муниципальным закупкам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Бухгалтерский учет, анализ и аудит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Финансы и кредит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Экономика и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Государственный аудит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Товароведение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Торговое дело</w:t>
            </w:r>
          </w:p>
          <w:p w:rsidR="00155FE1" w:rsidRPr="007B7F7F" w:rsidRDefault="00155FE1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Сфера обслуживания</w:t>
            </w:r>
          </w:p>
          <w:p w:rsidR="00155FE1" w:rsidRPr="007B7F7F" w:rsidRDefault="00155FE1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Менеджмент организации</w:t>
            </w:r>
          </w:p>
          <w:p w:rsidR="00155FE1" w:rsidRPr="007B7F7F" w:rsidRDefault="00155FE1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Статистика</w:t>
            </w:r>
          </w:p>
          <w:p w:rsidR="00155FE1" w:rsidRPr="007B7F7F" w:rsidRDefault="006928C2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trHeight w:val="221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991B62" w:rsidRDefault="00155FE1" w:rsidP="00991B62">
            <w:pPr>
              <w:pStyle w:val="aa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991B62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 xml:space="preserve">отдел </w:t>
            </w:r>
            <w:r w:rsidR="00155FE1" w:rsidRPr="007B7F7F">
              <w:rPr>
                <w:sz w:val="28"/>
                <w:szCs w:val="28"/>
              </w:rPr>
              <w:t>юридической и кадровой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Юриспруденция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Управление персоналом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Менеджмент организации</w:t>
            </w:r>
          </w:p>
          <w:p w:rsidR="006928C2" w:rsidRPr="007B7F7F" w:rsidRDefault="006928C2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991B62" w:rsidRDefault="00155FE1" w:rsidP="00991B62">
            <w:pPr>
              <w:pStyle w:val="aa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991B62" w:rsidP="00CD58A4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 xml:space="preserve">отдел </w:t>
            </w:r>
            <w:r w:rsidR="00155FE1" w:rsidRPr="007B7F7F">
              <w:rPr>
                <w:sz w:val="28"/>
                <w:szCs w:val="28"/>
              </w:rPr>
              <w:t>контроля в сфе</w:t>
            </w:r>
            <w:r w:rsidR="00CD58A4">
              <w:rPr>
                <w:sz w:val="28"/>
                <w:szCs w:val="28"/>
              </w:rPr>
              <w:t>р</w:t>
            </w:r>
            <w:r w:rsidR="00155FE1" w:rsidRPr="007B7F7F">
              <w:rPr>
                <w:sz w:val="28"/>
                <w:szCs w:val="28"/>
              </w:rPr>
              <w:t>е закупок и внутреннего муниципального финансового контроля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Экономика и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Финансы и кредит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Бухгалтерский учет, анализ и аудит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юриспруденция</w:t>
            </w:r>
          </w:p>
          <w:p w:rsidR="00155FE1" w:rsidRPr="007B7F7F" w:rsidRDefault="006928C2" w:rsidP="00921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lastRenderedPageBreak/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991B62" w:rsidRDefault="00155FE1" w:rsidP="00991B62">
            <w:pPr>
              <w:pStyle w:val="aa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991B62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 xml:space="preserve">отдел </w:t>
            </w:r>
            <w:r w:rsidR="00155FE1" w:rsidRPr="007B7F7F">
              <w:rPr>
                <w:sz w:val="28"/>
                <w:szCs w:val="28"/>
              </w:rPr>
              <w:t>организационно-контрольной работы и делопроизводства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Документоведение и документационное обеспечение управления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Менеджмент организации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Юриспруденция</w:t>
            </w:r>
          </w:p>
          <w:p w:rsidR="00155FE1" w:rsidRPr="007B7F7F" w:rsidRDefault="00155FE1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Гуманитарные и социальные науки</w:t>
            </w:r>
          </w:p>
          <w:p w:rsidR="00155FE1" w:rsidRPr="007B7F7F" w:rsidRDefault="006928C2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991B62" w:rsidRDefault="00155FE1" w:rsidP="00991B62">
            <w:pPr>
              <w:pStyle w:val="aa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991B62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 xml:space="preserve">отдел </w:t>
            </w:r>
            <w:r w:rsidR="00155FE1" w:rsidRPr="007B7F7F">
              <w:rPr>
                <w:sz w:val="28"/>
                <w:szCs w:val="28"/>
              </w:rPr>
              <w:t>ГО и ЧС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Специальности по направлению «Военное образование»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Защита в чрезвычайных ситуациях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Безопасность жизнедеятельности, природообустройство и защита окружающей среды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Пожарная безопасность</w:t>
            </w:r>
          </w:p>
          <w:p w:rsidR="00155FE1" w:rsidRPr="007B7F7F" w:rsidRDefault="00155FE1" w:rsidP="007B7F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7F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  <w:p w:rsidR="00155FE1" w:rsidRPr="007B7F7F" w:rsidRDefault="00155FE1" w:rsidP="007B7F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7F">
              <w:rPr>
                <w:rFonts w:ascii="Times New Roman" w:hAnsi="Times New Roman" w:cs="Times New Roman"/>
                <w:sz w:val="28"/>
                <w:szCs w:val="28"/>
              </w:rPr>
              <w:t>Технические науки</w:t>
            </w:r>
          </w:p>
          <w:p w:rsidR="00155FE1" w:rsidRPr="007B7F7F" w:rsidRDefault="00155FE1" w:rsidP="007B7F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7F">
              <w:rPr>
                <w:rFonts w:ascii="Times New Roman" w:hAnsi="Times New Roman" w:cs="Times New Roman"/>
                <w:sz w:val="28"/>
                <w:szCs w:val="28"/>
              </w:rPr>
              <w:t>Электротехнические науки</w:t>
            </w:r>
          </w:p>
          <w:p w:rsidR="00155FE1" w:rsidRPr="007B7F7F" w:rsidRDefault="006928C2" w:rsidP="00D20E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991B62" w:rsidRDefault="00155FE1" w:rsidP="00991B62">
            <w:pPr>
              <w:pStyle w:val="aa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991B62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 xml:space="preserve">отдел </w:t>
            </w:r>
            <w:r w:rsidR="00155FE1" w:rsidRPr="007B7F7F">
              <w:rPr>
                <w:sz w:val="28"/>
                <w:szCs w:val="28"/>
              </w:rPr>
              <w:t>мобилизационной работы и бронированию граждан, пребывающих в запасе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Специальности по направлению «Военное образование»</w:t>
            </w:r>
          </w:p>
          <w:p w:rsidR="00155FE1" w:rsidRPr="007B7F7F" w:rsidRDefault="006928C2" w:rsidP="00921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lastRenderedPageBreak/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991B62" w:rsidRDefault="00155FE1" w:rsidP="00991B62">
            <w:pPr>
              <w:pStyle w:val="aa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991B62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 xml:space="preserve">отдел </w:t>
            </w:r>
            <w:r w:rsidR="00155FE1" w:rsidRPr="007B7F7F">
              <w:rPr>
                <w:sz w:val="28"/>
                <w:szCs w:val="28"/>
              </w:rPr>
              <w:t>по бухгалтерскому учету и отчетности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Экономика и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Финансы и кредит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Бухгалтерский учет, анализ и аудит</w:t>
            </w:r>
          </w:p>
          <w:p w:rsidR="00155FE1" w:rsidRPr="007B7F7F" w:rsidRDefault="006928C2" w:rsidP="00921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991B62" w:rsidRDefault="00155FE1" w:rsidP="00991B62">
            <w:pPr>
              <w:pStyle w:val="aa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991B62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 xml:space="preserve">комиссия </w:t>
            </w:r>
            <w:r w:rsidR="00155FE1" w:rsidRPr="007B7F7F">
              <w:rPr>
                <w:sz w:val="28"/>
                <w:szCs w:val="28"/>
              </w:rPr>
              <w:t>по делам несовершеннолетних и защите их прав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Юриспруденция</w:t>
            </w:r>
          </w:p>
          <w:p w:rsidR="00155FE1" w:rsidRPr="007B7F7F" w:rsidRDefault="00155FE1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Социология и социальная работа</w:t>
            </w:r>
          </w:p>
          <w:p w:rsidR="00155FE1" w:rsidRPr="007B7F7F" w:rsidRDefault="00155FE1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Образование и педагогика</w:t>
            </w:r>
          </w:p>
          <w:p w:rsidR="00155FE1" w:rsidRPr="007B7F7F" w:rsidRDefault="00155FE1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Психологические науки</w:t>
            </w:r>
          </w:p>
          <w:p w:rsidR="00155FE1" w:rsidRPr="007B7F7F" w:rsidRDefault="006928C2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991B62" w:rsidRDefault="00155FE1" w:rsidP="00991B62">
            <w:pPr>
              <w:pStyle w:val="aa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991B62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 xml:space="preserve">архивный </w:t>
            </w:r>
            <w:r w:rsidR="00155FE1" w:rsidRPr="007B7F7F">
              <w:rPr>
                <w:sz w:val="28"/>
                <w:szCs w:val="28"/>
              </w:rPr>
              <w:t>отдел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Юриспруденция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архивоведение</w:t>
            </w:r>
          </w:p>
          <w:p w:rsidR="00155FE1" w:rsidRPr="007B7F7F" w:rsidRDefault="006928C2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 xml:space="preserve"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</w:t>
            </w:r>
            <w:r w:rsidRPr="007B7F7F">
              <w:rPr>
                <w:sz w:val="28"/>
                <w:szCs w:val="28"/>
              </w:rPr>
              <w:lastRenderedPageBreak/>
              <w:t>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991B62" w:rsidRDefault="00155FE1" w:rsidP="00991B62">
            <w:pPr>
              <w:pStyle w:val="aa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991B62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 xml:space="preserve">отдел </w:t>
            </w:r>
            <w:r w:rsidR="00155FE1" w:rsidRPr="007B7F7F">
              <w:rPr>
                <w:sz w:val="28"/>
                <w:szCs w:val="28"/>
              </w:rPr>
              <w:t>ЗАГС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Юриспруденция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Социология и социальная работа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Документоведение и документационное обеспечение</w:t>
            </w:r>
          </w:p>
          <w:p w:rsidR="00155FE1" w:rsidRPr="007B7F7F" w:rsidRDefault="006928C2" w:rsidP="00921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991B62" w:rsidRDefault="00155FE1" w:rsidP="00991B62">
            <w:pPr>
              <w:pStyle w:val="aa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991B62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 xml:space="preserve">отдел </w:t>
            </w:r>
            <w:r w:rsidR="00155FE1" w:rsidRPr="007B7F7F">
              <w:rPr>
                <w:sz w:val="28"/>
                <w:szCs w:val="28"/>
              </w:rPr>
              <w:t>сельского хозяйства и продовольствия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Юриспруденция</w:t>
            </w:r>
          </w:p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Менеджмент организации</w:t>
            </w:r>
          </w:p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Экономика и управление</w:t>
            </w:r>
          </w:p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Сельское хозяйство</w:t>
            </w:r>
          </w:p>
          <w:p w:rsidR="00155FE1" w:rsidRPr="007B7F7F" w:rsidRDefault="002C7628" w:rsidP="00921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991B62" w:rsidRDefault="00155FE1" w:rsidP="00991B62">
            <w:pPr>
              <w:pStyle w:val="aa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991B62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 xml:space="preserve">ведущий </w:t>
            </w:r>
            <w:r w:rsidR="00155FE1" w:rsidRPr="007B7F7F">
              <w:rPr>
                <w:sz w:val="28"/>
                <w:szCs w:val="28"/>
              </w:rPr>
              <w:t>специалист (осуществляет госполномочия в области охраны труда на территории района)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Безопасность технологических процессов и производств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Техносферная безопасность</w:t>
            </w:r>
          </w:p>
          <w:p w:rsidR="00155FE1" w:rsidRPr="007B7F7F" w:rsidRDefault="002C7628" w:rsidP="00921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991B62" w:rsidRDefault="00155FE1" w:rsidP="00991B62">
            <w:pPr>
              <w:pStyle w:val="aa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Отдел технической защиты информации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28" w:rsidRPr="007B7F7F" w:rsidRDefault="002C7628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Безопасность информационных технологий в правоохранительной сфере</w:t>
            </w:r>
          </w:p>
          <w:p w:rsidR="002C7628" w:rsidRPr="007B7F7F" w:rsidRDefault="002C7628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Информационная безопасность автоматизированных систем</w:t>
            </w:r>
          </w:p>
          <w:p w:rsidR="002C7628" w:rsidRPr="007B7F7F" w:rsidRDefault="002C7628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lastRenderedPageBreak/>
              <w:t>Информационная безопасность телекоммуникационных систем</w:t>
            </w:r>
          </w:p>
          <w:p w:rsidR="00155FE1" w:rsidRPr="007B7F7F" w:rsidRDefault="002C7628" w:rsidP="00921B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991B62" w:rsidRDefault="00155FE1" w:rsidP="00991B62">
            <w:pPr>
              <w:pStyle w:val="aa"/>
              <w:numPr>
                <w:ilvl w:val="0"/>
                <w:numId w:val="1"/>
              </w:numPr>
              <w:suppressLineNumbers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991B62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 xml:space="preserve">секретарь </w:t>
            </w:r>
            <w:r w:rsidR="00155FE1" w:rsidRPr="007B7F7F">
              <w:rPr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766B3D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Юриспруденция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921B7D" w:rsidP="007B7F7F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5FE1" w:rsidRPr="007B7F7F">
              <w:rPr>
                <w:sz w:val="28"/>
                <w:szCs w:val="28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Управление по имущественной и земельной политике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Экономика и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Юриспруденция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Гуманитарные и социальные науки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Земельный кадастр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Городской кадастр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Земельные и имущественные отношения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Геодезия и землеустройство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Менеджмент организации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Экспертиза и управление недвижимостью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Городское строительство и хозяйство</w:t>
            </w:r>
          </w:p>
          <w:p w:rsidR="00155FE1" w:rsidRDefault="002C7628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  <w:p w:rsidR="00921B7D" w:rsidRPr="007B7F7F" w:rsidRDefault="00921B7D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Аудит, финансы и кредит 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BE16F9" w:rsidP="007B7F7F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5FE1" w:rsidRPr="007B7F7F">
              <w:rPr>
                <w:sz w:val="28"/>
                <w:szCs w:val="28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Управление строительства, инфраструктуры и ЖКХ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Экономика и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Юриспруденция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Энергетика, энергетическое машиностроение и электротехника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Транспортные средства</w:t>
            </w:r>
          </w:p>
          <w:p w:rsidR="00155FE1" w:rsidRPr="007B7F7F" w:rsidRDefault="00155FE1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Машиностроение</w:t>
            </w:r>
          </w:p>
          <w:p w:rsidR="00155FE1" w:rsidRPr="007B7F7F" w:rsidRDefault="00155FE1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Архитектура и строительство</w:t>
            </w:r>
          </w:p>
          <w:p w:rsidR="00155FE1" w:rsidRPr="007B7F7F" w:rsidRDefault="00155FE1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Техносферная безопасность</w:t>
            </w:r>
          </w:p>
          <w:p w:rsidR="00155FE1" w:rsidRPr="007B7F7F" w:rsidRDefault="00155FE1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Природообустройство и водопользование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lastRenderedPageBreak/>
              <w:t>Строительство и эксплуатация зданий и сооружений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Городское строительство и хозяйство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Водоснабжение и водоотведение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Теплогазоснабжение и вентиляция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Техника и технологии строительства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Промышленное и гражданское строительство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Строительство и эксплуатация зданий и сооружений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Энергетика, энергетическое машиностроение и электротехника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Городское строительство и хозяйство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Геодезия и землеустройство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Градостроительство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Проектирование зданий и сооружений</w:t>
            </w:r>
          </w:p>
          <w:p w:rsidR="00155FE1" w:rsidRPr="007B7F7F" w:rsidRDefault="00155FE1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Дизайн архитектурной среды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Экология и природопользование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Радиационная безопасность человека и окружающей среды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Природоохранное обустройство территории</w:t>
            </w:r>
          </w:p>
          <w:p w:rsidR="002C7628" w:rsidRPr="007B7F7F" w:rsidRDefault="002C7628" w:rsidP="00430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BE16F9" w:rsidP="007B7F7F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55FE1" w:rsidRPr="007B7F7F">
              <w:rPr>
                <w:sz w:val="28"/>
                <w:szCs w:val="28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Управление по делам культуры и спорта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Укрупненная группа специальностей и направлений подготовки «Искусство и культура»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Физическая культура и спорт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Экономика и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Образование и педагогика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Менеджмент организации</w:t>
            </w:r>
          </w:p>
          <w:p w:rsidR="00155FE1" w:rsidRPr="007B7F7F" w:rsidRDefault="002C7628" w:rsidP="00BE16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 xml:space="preserve">Иное направление подготовки (специальность), для которого </w:t>
            </w:r>
            <w:r w:rsidRPr="007B7F7F">
              <w:rPr>
                <w:sz w:val="28"/>
                <w:szCs w:val="28"/>
              </w:rPr>
              <w:lastRenderedPageBreak/>
              <w:t>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BE16F9" w:rsidP="007B7F7F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155FE1" w:rsidRPr="007B7F7F">
              <w:rPr>
                <w:sz w:val="28"/>
                <w:szCs w:val="28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Укрупненная группа специальностей и направлений подготовки «Образование и педагогические науки»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Психологические науки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Социология и социальная работа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Экономика и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Юриспруденция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Менеджмент организации</w:t>
            </w:r>
          </w:p>
          <w:p w:rsidR="00155FE1" w:rsidRPr="007B7F7F" w:rsidRDefault="002C7628" w:rsidP="00BE16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BE16F9" w:rsidP="007B7F7F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5FE1" w:rsidRPr="007B7F7F">
              <w:rPr>
                <w:sz w:val="28"/>
                <w:szCs w:val="28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Образование и педагогика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Социология и социальная работа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Право и организация социального обеспечения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Экономика и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Менеджмент организации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Юриспруденция</w:t>
            </w:r>
          </w:p>
          <w:p w:rsidR="00155FE1" w:rsidRPr="007B7F7F" w:rsidRDefault="00155FE1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Финансы и кредит</w:t>
            </w:r>
          </w:p>
          <w:p w:rsidR="00155FE1" w:rsidRPr="007B7F7F" w:rsidRDefault="00155FE1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Бухгалтерский учет, анализ и аудит</w:t>
            </w:r>
          </w:p>
          <w:p w:rsidR="00155FE1" w:rsidRPr="007B7F7F" w:rsidRDefault="002C7628" w:rsidP="007B7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</w:tc>
      </w:tr>
      <w:tr w:rsidR="00155FE1" w:rsidRPr="007B7F7F" w:rsidTr="00921B7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BE16F9" w:rsidP="007B7F7F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5FE1" w:rsidRPr="007B7F7F">
              <w:rPr>
                <w:sz w:val="28"/>
                <w:szCs w:val="28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E1" w:rsidRPr="007B7F7F" w:rsidRDefault="00155FE1" w:rsidP="007B7F7F">
            <w:pPr>
              <w:suppressLineNumbers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lastRenderedPageBreak/>
              <w:t>Экономика и управление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Финансы и кредит</w:t>
            </w:r>
          </w:p>
          <w:p w:rsidR="00155FE1" w:rsidRPr="007B7F7F" w:rsidRDefault="00155FE1" w:rsidP="007B7F7F">
            <w:pPr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Бухгалтерский учет, анализ и аудит</w:t>
            </w:r>
          </w:p>
          <w:p w:rsidR="00155FE1" w:rsidRDefault="006928C2" w:rsidP="00BE16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</w:p>
          <w:p w:rsidR="00991B62" w:rsidRPr="007B7F7F" w:rsidRDefault="00991B62" w:rsidP="00BE16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F7F">
              <w:rPr>
                <w:sz w:val="28"/>
                <w:szCs w:val="28"/>
              </w:rPr>
              <w:t>Юриспруденция</w:t>
            </w:r>
          </w:p>
        </w:tc>
      </w:tr>
    </w:tbl>
    <w:p w:rsidR="00155FE1" w:rsidRPr="006C6324" w:rsidRDefault="00155FE1" w:rsidP="002B1F48">
      <w:pPr>
        <w:suppressLineNumbers/>
        <w:jc w:val="both"/>
        <w:rPr>
          <w:sz w:val="28"/>
          <w:szCs w:val="28"/>
        </w:rPr>
      </w:pPr>
    </w:p>
    <w:p w:rsidR="00B060C9" w:rsidRDefault="00B060C9" w:rsidP="00B060C9">
      <w:pPr>
        <w:suppressLineNumbers/>
        <w:jc w:val="center"/>
        <w:rPr>
          <w:sz w:val="28"/>
          <w:szCs w:val="28"/>
        </w:rPr>
      </w:pPr>
    </w:p>
    <w:p w:rsidR="00155FE1" w:rsidRPr="006C6324" w:rsidRDefault="00854BA5" w:rsidP="00B060C9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155FE1" w:rsidRPr="006C6324">
        <w:rPr>
          <w:sz w:val="28"/>
          <w:szCs w:val="28"/>
        </w:rPr>
        <w:t>. Заключительные положения</w:t>
      </w:r>
    </w:p>
    <w:p w:rsidR="00155FE1" w:rsidRDefault="00155FE1" w:rsidP="002B1F48">
      <w:pPr>
        <w:suppressLineNumbers/>
        <w:jc w:val="both"/>
        <w:rPr>
          <w:sz w:val="28"/>
          <w:szCs w:val="28"/>
        </w:rPr>
      </w:pPr>
    </w:p>
    <w:p w:rsidR="00B060C9" w:rsidRPr="006C6324" w:rsidRDefault="00B060C9" w:rsidP="00921B7D">
      <w:pPr>
        <w:suppressLineNumbers/>
        <w:ind w:firstLine="709"/>
        <w:jc w:val="both"/>
        <w:rPr>
          <w:sz w:val="28"/>
          <w:szCs w:val="28"/>
        </w:rPr>
      </w:pPr>
    </w:p>
    <w:p w:rsidR="00155FE1" w:rsidRPr="006C6324" w:rsidRDefault="00155FE1" w:rsidP="00921B7D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t>1</w:t>
      </w:r>
      <w:r w:rsidR="00670429">
        <w:rPr>
          <w:sz w:val="28"/>
          <w:szCs w:val="28"/>
        </w:rPr>
        <w:t>9</w:t>
      </w:r>
      <w:r w:rsidRPr="006C6324">
        <w:rPr>
          <w:sz w:val="28"/>
          <w:szCs w:val="28"/>
        </w:rPr>
        <w:t>. Настоящие квалификационные требования подлежат обязательному применению при разработке должностных инструкций по каждой должности муниципальной службы, включенной в штатное расписание администрации Карталинского муниципального района и ее отраслевых органов, при приеме на муниципальную службу, при переводе на другую должность муниципальной службы, проведении конкурса на замещение вакантной должности муниципальной службы в Карталинском муниципального районе.</w:t>
      </w:r>
    </w:p>
    <w:p w:rsidR="00155FE1" w:rsidRPr="006C6324" w:rsidRDefault="00155FE1" w:rsidP="00921B7D">
      <w:pPr>
        <w:suppressLineNumbers/>
        <w:ind w:firstLine="709"/>
        <w:jc w:val="both"/>
        <w:rPr>
          <w:sz w:val="28"/>
          <w:szCs w:val="28"/>
        </w:rPr>
      </w:pPr>
      <w:r w:rsidRPr="006C6324">
        <w:rPr>
          <w:sz w:val="28"/>
          <w:szCs w:val="28"/>
        </w:rPr>
        <w:t>2</w:t>
      </w:r>
      <w:r w:rsidR="00670429">
        <w:rPr>
          <w:sz w:val="28"/>
          <w:szCs w:val="28"/>
        </w:rPr>
        <w:t>0</w:t>
      </w:r>
      <w:r w:rsidRPr="006C6324">
        <w:rPr>
          <w:sz w:val="28"/>
          <w:szCs w:val="28"/>
        </w:rPr>
        <w:t>. Муниципальные служащие, поступившие на муниципальную службу до вступления в силу настоящих квалификационных требований и замещавшие на день вступления в силу настоящих квалификационных требований должности муниципальной службы, не могут быть уволены с муниципальной службы, переведены на нижестоящие должности муниципальной службы в связи с их несоответствием установленным настоящим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подготовки.</w:t>
      </w:r>
    </w:p>
    <w:p w:rsidR="00155FE1" w:rsidRPr="006C6324" w:rsidRDefault="00670429" w:rsidP="00921B7D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55FE1" w:rsidRPr="006C6324">
        <w:rPr>
          <w:sz w:val="28"/>
          <w:szCs w:val="28"/>
        </w:rPr>
        <w:t xml:space="preserve">. </w:t>
      </w:r>
      <w:r w:rsidR="00102947">
        <w:rPr>
          <w:sz w:val="28"/>
          <w:szCs w:val="28"/>
        </w:rPr>
        <w:t xml:space="preserve">Настоящие </w:t>
      </w:r>
      <w:r w:rsidR="00155FE1" w:rsidRPr="006C6324">
        <w:rPr>
          <w:sz w:val="28"/>
          <w:szCs w:val="28"/>
        </w:rPr>
        <w:t>Требования к специализации должностей муниципальной службы применяются к гражданам, претендующим на замещение должностей муниципальной сл</w:t>
      </w:r>
      <w:r w:rsidR="00307FF5">
        <w:rPr>
          <w:sz w:val="28"/>
          <w:szCs w:val="28"/>
        </w:rPr>
        <w:t xml:space="preserve">ужбы, и муниципальным служащим органов местного самоуправления поселений </w:t>
      </w:r>
      <w:r w:rsidR="004509CF" w:rsidRPr="006C6324">
        <w:rPr>
          <w:sz w:val="28"/>
          <w:szCs w:val="28"/>
        </w:rPr>
        <w:t>Карталинского муниципального района</w:t>
      </w:r>
      <w:r w:rsidR="004509CF">
        <w:rPr>
          <w:sz w:val="28"/>
          <w:szCs w:val="28"/>
        </w:rPr>
        <w:t>.</w:t>
      </w:r>
    </w:p>
    <w:p w:rsidR="00155FE1" w:rsidRPr="006C6324" w:rsidRDefault="00155FE1" w:rsidP="00921B7D">
      <w:pPr>
        <w:pStyle w:val="a3"/>
        <w:ind w:left="0" w:firstLine="709"/>
        <w:rPr>
          <w:b w:val="0"/>
          <w:szCs w:val="28"/>
        </w:rPr>
      </w:pPr>
    </w:p>
    <w:p w:rsidR="00D76A23" w:rsidRPr="006C6324" w:rsidRDefault="00D76A23" w:rsidP="002B1F48">
      <w:pPr>
        <w:jc w:val="both"/>
        <w:rPr>
          <w:sz w:val="28"/>
          <w:szCs w:val="28"/>
        </w:rPr>
      </w:pPr>
    </w:p>
    <w:sectPr w:rsidR="00D76A23" w:rsidRPr="006C6324" w:rsidSect="00F75D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BF" w:rsidRDefault="005A23BF" w:rsidP="00F75D2C">
      <w:r>
        <w:separator/>
      </w:r>
    </w:p>
  </w:endnote>
  <w:endnote w:type="continuationSeparator" w:id="0">
    <w:p w:rsidR="005A23BF" w:rsidRDefault="005A23BF" w:rsidP="00F7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BF" w:rsidRDefault="005A23BF" w:rsidP="00F75D2C">
      <w:r>
        <w:separator/>
      </w:r>
    </w:p>
  </w:footnote>
  <w:footnote w:type="continuationSeparator" w:id="0">
    <w:p w:rsidR="005A23BF" w:rsidRDefault="005A23BF" w:rsidP="00F75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2016"/>
      <w:docPartObj>
        <w:docPartGallery w:val="Page Numbers (Top of Page)"/>
        <w:docPartUnique/>
      </w:docPartObj>
    </w:sdtPr>
    <w:sdtContent>
      <w:p w:rsidR="00F75D2C" w:rsidRDefault="00584200" w:rsidP="00F75D2C">
        <w:pPr>
          <w:pStyle w:val="a6"/>
          <w:jc w:val="center"/>
        </w:pPr>
        <w:r w:rsidRPr="00F75D2C">
          <w:rPr>
            <w:sz w:val="28"/>
            <w:szCs w:val="28"/>
          </w:rPr>
          <w:fldChar w:fldCharType="begin"/>
        </w:r>
        <w:r w:rsidR="00F75D2C" w:rsidRPr="00F75D2C">
          <w:rPr>
            <w:sz w:val="28"/>
            <w:szCs w:val="28"/>
          </w:rPr>
          <w:instrText xml:space="preserve"> PAGE   \* MERGEFORMAT </w:instrText>
        </w:r>
        <w:r w:rsidRPr="00F75D2C">
          <w:rPr>
            <w:sz w:val="28"/>
            <w:szCs w:val="28"/>
          </w:rPr>
          <w:fldChar w:fldCharType="separate"/>
        </w:r>
        <w:r w:rsidR="009B3E43">
          <w:rPr>
            <w:noProof/>
            <w:sz w:val="28"/>
            <w:szCs w:val="28"/>
          </w:rPr>
          <w:t>2</w:t>
        </w:r>
        <w:r w:rsidRPr="00F75D2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00006"/>
    <w:multiLevelType w:val="hybridMultilevel"/>
    <w:tmpl w:val="28300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FE1"/>
    <w:rsid w:val="00102947"/>
    <w:rsid w:val="00142C28"/>
    <w:rsid w:val="00155FE1"/>
    <w:rsid w:val="0015659F"/>
    <w:rsid w:val="001B1C58"/>
    <w:rsid w:val="001C1D11"/>
    <w:rsid w:val="001D5129"/>
    <w:rsid w:val="001D7A33"/>
    <w:rsid w:val="001E222E"/>
    <w:rsid w:val="00226C37"/>
    <w:rsid w:val="00261124"/>
    <w:rsid w:val="002A1A87"/>
    <w:rsid w:val="002B1F48"/>
    <w:rsid w:val="002C7628"/>
    <w:rsid w:val="003047E8"/>
    <w:rsid w:val="00307FF5"/>
    <w:rsid w:val="0035534A"/>
    <w:rsid w:val="00394549"/>
    <w:rsid w:val="003A1683"/>
    <w:rsid w:val="00430136"/>
    <w:rsid w:val="00441B54"/>
    <w:rsid w:val="004509CF"/>
    <w:rsid w:val="004E317F"/>
    <w:rsid w:val="00584200"/>
    <w:rsid w:val="005A23BF"/>
    <w:rsid w:val="005B17D6"/>
    <w:rsid w:val="005D4047"/>
    <w:rsid w:val="00670429"/>
    <w:rsid w:val="006928C2"/>
    <w:rsid w:val="006C6324"/>
    <w:rsid w:val="00766B3D"/>
    <w:rsid w:val="00786F89"/>
    <w:rsid w:val="007A19EF"/>
    <w:rsid w:val="007B7F7F"/>
    <w:rsid w:val="007F055D"/>
    <w:rsid w:val="008041FB"/>
    <w:rsid w:val="008137CF"/>
    <w:rsid w:val="00854BA5"/>
    <w:rsid w:val="00921B7D"/>
    <w:rsid w:val="00991B62"/>
    <w:rsid w:val="009B3E43"/>
    <w:rsid w:val="009F5B3F"/>
    <w:rsid w:val="00B060C9"/>
    <w:rsid w:val="00B26BBC"/>
    <w:rsid w:val="00B5219D"/>
    <w:rsid w:val="00B64E5F"/>
    <w:rsid w:val="00BA409C"/>
    <w:rsid w:val="00BC0A61"/>
    <w:rsid w:val="00BE16F9"/>
    <w:rsid w:val="00C21109"/>
    <w:rsid w:val="00C94FEE"/>
    <w:rsid w:val="00CD58A4"/>
    <w:rsid w:val="00D20E4C"/>
    <w:rsid w:val="00D4040C"/>
    <w:rsid w:val="00D76A23"/>
    <w:rsid w:val="00F656DE"/>
    <w:rsid w:val="00F75D2C"/>
    <w:rsid w:val="00F93046"/>
    <w:rsid w:val="00F94F4C"/>
    <w:rsid w:val="00FB49D3"/>
    <w:rsid w:val="00FC6E87"/>
    <w:rsid w:val="00F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FE1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155FE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Прижатый влево"/>
    <w:basedOn w:val="a"/>
    <w:next w:val="a"/>
    <w:uiPriority w:val="99"/>
    <w:rsid w:val="00155FE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75D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75D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91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4843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52</cp:revision>
  <dcterms:created xsi:type="dcterms:W3CDTF">2019-08-22T11:08:00Z</dcterms:created>
  <dcterms:modified xsi:type="dcterms:W3CDTF">2019-09-02T11:50:00Z</dcterms:modified>
</cp:coreProperties>
</file>